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4231DCD0" w14:textId="77777777" w:rsidTr="00A90E1C">
        <w:trPr>
          <w:trHeight w:val="1551"/>
        </w:trPr>
        <w:tc>
          <w:tcPr>
            <w:tcW w:w="10171" w:type="dxa"/>
          </w:tcPr>
          <w:p w14:paraId="1A9ADD8B" w14:textId="390F7CDD" w:rsidR="00121CB5" w:rsidRPr="007669D3" w:rsidRDefault="007831C1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6285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07FC80" wp14:editId="7CE0043C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6C75D01A" w14:textId="77777777" w:rsidTr="00A90E1C">
        <w:trPr>
          <w:trHeight w:val="430"/>
        </w:trPr>
        <w:tc>
          <w:tcPr>
            <w:tcW w:w="10171" w:type="dxa"/>
          </w:tcPr>
          <w:p w14:paraId="0DF0DDB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A90E1C">
        <w:trPr>
          <w:trHeight w:val="2534"/>
        </w:trPr>
        <w:tc>
          <w:tcPr>
            <w:tcW w:w="10171" w:type="dxa"/>
          </w:tcPr>
          <w:p w14:paraId="7EBD587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D360C9E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D8EECFA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F261C1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DCD780B" w14:textId="73738CBE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7831C1">
        <w:rPr>
          <w:bCs/>
          <w:color w:val="000000"/>
          <w:spacing w:val="-6"/>
        </w:rPr>
        <w:t>31.01.2024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="007831C1">
        <w:rPr>
          <w:bCs/>
          <w:color w:val="000000"/>
          <w:spacing w:val="-6"/>
        </w:rPr>
        <w:t xml:space="preserve">                        </w:t>
      </w:r>
      <w:bookmarkStart w:id="1" w:name="_GoBack"/>
      <w:bookmarkEnd w:id="1"/>
      <w:r w:rsidRPr="007831C1">
        <w:rPr>
          <w:bCs/>
        </w:rPr>
        <w:t xml:space="preserve">№ </w:t>
      </w:r>
      <w:r w:rsidR="007831C1" w:rsidRPr="007831C1">
        <w:rPr>
          <w:bCs/>
        </w:rPr>
        <w:t>303</w:t>
      </w:r>
    </w:p>
    <w:p w14:paraId="0E830CC0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58B55BCC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552C3A1D" w:rsidR="00121CB5" w:rsidRPr="007669D3" w:rsidRDefault="00F00D9B" w:rsidP="00C321EF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>«Об одобрении перечня проектов народных инициатив Черемховского районного муниципального образования на 202</w:t>
            </w:r>
            <w:r w:rsidR="000A75F3">
              <w:rPr>
                <w:b/>
                <w:bCs/>
              </w:rPr>
              <w:t>4</w:t>
            </w:r>
            <w:r w:rsidRPr="00F908C5">
              <w:rPr>
                <w:b/>
                <w:bCs/>
              </w:rPr>
              <w:t xml:space="preserve"> год»</w:t>
            </w:r>
          </w:p>
        </w:tc>
      </w:tr>
    </w:tbl>
    <w:p w14:paraId="408F7FF8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3768BEB4" w14:textId="4B9999CE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2D5B6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</w:t>
      </w:r>
      <w:r w:rsidR="000A75F3">
        <w:rPr>
          <w:sz w:val="28"/>
          <w:szCs w:val="28"/>
        </w:rPr>
        <w:t>4</w:t>
      </w:r>
      <w:r w:rsidR="00C231E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54CCA923" w14:textId="79CCB615" w:rsidR="000A75F3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A273D9">
        <w:rPr>
          <w:sz w:val="28"/>
          <w:szCs w:val="28"/>
        </w:rPr>
        <w:t>образования</w:t>
      </w:r>
      <w:r w:rsidRPr="00A273D9">
        <w:rPr>
          <w:color w:val="000000"/>
          <w:sz w:val="28"/>
          <w:szCs w:val="28"/>
        </w:rPr>
        <w:t xml:space="preserve"> (</w:t>
      </w:r>
      <w:r w:rsidR="000A75F3">
        <w:rPr>
          <w:color w:val="000000"/>
          <w:sz w:val="28"/>
          <w:szCs w:val="28"/>
        </w:rPr>
        <w:t>Носовой В.А.</w:t>
      </w:r>
      <w:r w:rsidR="000A75F3" w:rsidRPr="00DF2393">
        <w:rPr>
          <w:color w:val="000000"/>
          <w:sz w:val="28"/>
          <w:szCs w:val="28"/>
        </w:rPr>
        <w:t>)</w:t>
      </w:r>
      <w:r w:rsidRPr="00A273D9">
        <w:rPr>
          <w:color w:val="000000"/>
          <w:sz w:val="28"/>
          <w:szCs w:val="28"/>
        </w:rPr>
        <w:t xml:space="preserve"> направить на опубликование </w:t>
      </w:r>
      <w:r w:rsidRPr="00A273D9">
        <w:rPr>
          <w:rStyle w:val="s1"/>
          <w:color w:val="000000"/>
          <w:sz w:val="28"/>
          <w:szCs w:val="28"/>
        </w:rPr>
        <w:t>настоящее решение в </w:t>
      </w:r>
      <w:r w:rsidRPr="00A273D9">
        <w:rPr>
          <w:color w:val="000000"/>
          <w:sz w:val="28"/>
          <w:szCs w:val="28"/>
        </w:rPr>
        <w:t>газету «Моё село, край Черемховский</w:t>
      </w:r>
      <w:r>
        <w:rPr>
          <w:color w:val="000000"/>
          <w:sz w:val="28"/>
          <w:szCs w:val="28"/>
        </w:rPr>
        <w:t>» и разместить на официальном сайте Черемховского районного муниципального образования</w:t>
      </w:r>
      <w:r w:rsidR="000A75F3">
        <w:rPr>
          <w:color w:val="000000"/>
          <w:sz w:val="28"/>
          <w:szCs w:val="28"/>
        </w:rPr>
        <w:t>.</w:t>
      </w:r>
    </w:p>
    <w:p w14:paraId="7643620E" w14:textId="4A818D37" w:rsidR="00F00D9B" w:rsidRDefault="00F00D9B" w:rsidP="000A75F3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15AD99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B17975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078D6429" w14:textId="77777777" w:rsidR="00F00D9B" w:rsidRDefault="00F00D9B" w:rsidP="00F00D9B">
      <w:pPr>
        <w:jc w:val="both"/>
        <w:rPr>
          <w:sz w:val="28"/>
          <w:szCs w:val="28"/>
        </w:rPr>
      </w:pPr>
    </w:p>
    <w:p w14:paraId="56482686" w14:textId="77777777"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Марач</w:t>
      </w:r>
    </w:p>
    <w:p w14:paraId="28FAD446" w14:textId="77777777" w:rsidR="00F00D9B" w:rsidRPr="00F00D9B" w:rsidRDefault="00A90E1C" w:rsidP="00F00D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AE42FE" w14:textId="77777777" w:rsidR="00F00D9B" w:rsidRDefault="00F00D9B" w:rsidP="00F00D9B">
      <w:pPr>
        <w:rPr>
          <w:sz w:val="26"/>
          <w:szCs w:val="26"/>
        </w:rPr>
      </w:pPr>
    </w:p>
    <w:p w14:paraId="6D4CE1A3" w14:textId="77777777" w:rsidR="00F00D9B" w:rsidRDefault="00F00D9B" w:rsidP="00F00D9B">
      <w:pPr>
        <w:rPr>
          <w:sz w:val="26"/>
          <w:szCs w:val="26"/>
        </w:rPr>
      </w:pPr>
    </w:p>
    <w:p w14:paraId="3979227A" w14:textId="77777777" w:rsidR="00F00D9B" w:rsidRDefault="00F00D9B" w:rsidP="00F00D9B">
      <w:pPr>
        <w:rPr>
          <w:sz w:val="16"/>
          <w:szCs w:val="16"/>
        </w:rPr>
      </w:pPr>
    </w:p>
    <w:p w14:paraId="5E809CAE" w14:textId="6713473A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9A06A83" w14:textId="77777777" w:rsidR="000A75F3" w:rsidRDefault="000A75F3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lastRenderedPageBreak/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1040804" w:rsidR="0048000E" w:rsidRP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Прогнозирования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и планирования </w:t>
      </w:r>
      <w:r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8000E">
      <w:pPr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0"/>
        <w:gridCol w:w="2224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B4D139" w14:textId="3F9FC5BF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A75F3">
              <w:rPr>
                <w:sz w:val="28"/>
                <w:szCs w:val="28"/>
              </w:rPr>
              <w:t>4</w:t>
            </w:r>
          </w:p>
          <w:p w14:paraId="48CB391F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3EB07782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2DCE">
              <w:rPr>
                <w:sz w:val="28"/>
                <w:szCs w:val="28"/>
              </w:rPr>
              <w:t>ачальник отдела правового обеспечения</w:t>
            </w:r>
          </w:p>
          <w:p w14:paraId="12E57971" w14:textId="07328B66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A75F3">
              <w:rPr>
                <w:sz w:val="28"/>
                <w:szCs w:val="28"/>
              </w:rPr>
              <w:t>4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332B6B3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Ермаков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47A5E637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0A75F3">
              <w:rPr>
                <w:sz w:val="28"/>
                <w:szCs w:val="28"/>
              </w:rPr>
              <w:t>4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1951F71E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  <w:p w14:paraId="7881EAD3" w14:textId="77777777" w:rsidR="00C321EF" w:rsidRDefault="00C321EF" w:rsidP="00626A0D">
            <w:pPr>
              <w:rPr>
                <w:sz w:val="28"/>
                <w:szCs w:val="28"/>
              </w:rPr>
            </w:pPr>
          </w:p>
          <w:p w14:paraId="7A4FFA10" w14:textId="77777777" w:rsidR="00C321EF" w:rsidRPr="00962DCE" w:rsidRDefault="00C321EF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BC1DEC4" w:rsidR="00F00D9B" w:rsidRPr="00962DCE" w:rsidRDefault="00F00D9B" w:rsidP="00C3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A75F3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A75F3"/>
    <w:rsid w:val="000F41B7"/>
    <w:rsid w:val="000F5E04"/>
    <w:rsid w:val="00121CB5"/>
    <w:rsid w:val="00166289"/>
    <w:rsid w:val="002B2919"/>
    <w:rsid w:val="0032736E"/>
    <w:rsid w:val="0048000E"/>
    <w:rsid w:val="004C4B4B"/>
    <w:rsid w:val="005657F9"/>
    <w:rsid w:val="007831C1"/>
    <w:rsid w:val="008571E1"/>
    <w:rsid w:val="00A273D9"/>
    <w:rsid w:val="00A65221"/>
    <w:rsid w:val="00A90E1C"/>
    <w:rsid w:val="00C231E5"/>
    <w:rsid w:val="00C321EF"/>
    <w:rsid w:val="00DD6D93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2022-01-24T03:18:00Z</cp:lastPrinted>
  <dcterms:created xsi:type="dcterms:W3CDTF">2024-01-25T08:53:00Z</dcterms:created>
  <dcterms:modified xsi:type="dcterms:W3CDTF">2024-01-25T08:53:00Z</dcterms:modified>
</cp:coreProperties>
</file>