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674AD9" w:rsidRDefault="00485953" w:rsidP="005B3D82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от </w:t>
            </w:r>
            <w:r w:rsidR="005B3D82">
              <w:rPr>
                <w:sz w:val="24"/>
                <w:szCs w:val="24"/>
              </w:rPr>
              <w:t>16</w:t>
            </w:r>
            <w:r w:rsidR="00D97770" w:rsidRPr="00674AD9">
              <w:rPr>
                <w:sz w:val="24"/>
                <w:szCs w:val="24"/>
              </w:rPr>
              <w:t xml:space="preserve"> </w:t>
            </w:r>
            <w:r w:rsidR="00674AD9" w:rsidRPr="00674AD9">
              <w:rPr>
                <w:sz w:val="24"/>
                <w:szCs w:val="24"/>
              </w:rPr>
              <w:t xml:space="preserve">июля </w:t>
            </w:r>
            <w:r w:rsidR="002C5EC4" w:rsidRPr="00674AD9">
              <w:rPr>
                <w:sz w:val="24"/>
                <w:szCs w:val="24"/>
              </w:rPr>
              <w:t>202</w:t>
            </w:r>
            <w:r w:rsidR="000349C3" w:rsidRPr="00674AD9">
              <w:rPr>
                <w:sz w:val="24"/>
                <w:szCs w:val="24"/>
              </w:rPr>
              <w:t>6</w:t>
            </w:r>
            <w:r w:rsidR="00D97770" w:rsidRPr="00674AD9">
              <w:rPr>
                <w:sz w:val="24"/>
                <w:szCs w:val="24"/>
              </w:rPr>
              <w:t xml:space="preserve"> г</w:t>
            </w:r>
            <w:r w:rsidR="002C5EC4" w:rsidRPr="00674AD9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674AD9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74AD9" w:rsidRDefault="00485953" w:rsidP="00946CE6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№ </w:t>
            </w:r>
            <w:r w:rsidR="005B3D82">
              <w:rPr>
                <w:sz w:val="24"/>
                <w:szCs w:val="24"/>
              </w:rPr>
              <w:t>96</w:t>
            </w:r>
            <w:r w:rsidR="00946CE6">
              <w:rPr>
                <w:sz w:val="24"/>
                <w:szCs w:val="24"/>
              </w:rPr>
              <w:t>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3B154F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Присвоить адреса следующим объектам адресации:</w:t>
      </w:r>
    </w:p>
    <w:p w:rsidR="005B3D82" w:rsidRPr="005B3D82" w:rsidRDefault="00946CE6" w:rsidP="00371017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</w:t>
      </w:r>
      <w:r w:rsidR="005B3D82">
        <w:t xml:space="preserve"> с кадастровым номером </w:t>
      </w:r>
      <w:r w:rsidR="005B3D82" w:rsidRPr="005B3D82">
        <w:t>38:09:01</w:t>
      </w:r>
      <w:r w:rsidR="005B3D82">
        <w:t>1</w:t>
      </w:r>
      <w:r>
        <w:t>402</w:t>
      </w:r>
      <w:r w:rsidR="005B3D82" w:rsidRPr="005B3D82">
        <w:t>:</w:t>
      </w:r>
      <w:r>
        <w:t>207</w:t>
      </w:r>
      <w:r w:rsidR="005B3D82">
        <w:t xml:space="preserve"> -</w:t>
      </w:r>
      <w:r w:rsidR="005B3D82" w:rsidRPr="005B3D82">
        <w:t xml:space="preserve"> </w:t>
      </w:r>
      <w:r w:rsidR="00371017" w:rsidRPr="00371017">
        <w:t xml:space="preserve">Российская Федерация, </w:t>
      </w:r>
      <w:r w:rsidRPr="00946CE6">
        <w:t xml:space="preserve">Иркутская область, муниципальный округ Киренский, город Киренск, микрорайон </w:t>
      </w:r>
      <w:r>
        <w:t>Балахня</w:t>
      </w:r>
      <w:r w:rsidRPr="00946CE6">
        <w:t xml:space="preserve">, улица </w:t>
      </w:r>
      <w:r>
        <w:t>Российская</w:t>
      </w:r>
      <w:r w:rsidRPr="00946CE6">
        <w:t xml:space="preserve">, </w:t>
      </w:r>
      <w:r>
        <w:t>земельный участок</w:t>
      </w:r>
      <w:r w:rsidRPr="00946CE6">
        <w:t xml:space="preserve"> </w:t>
      </w:r>
      <w:r>
        <w:t>2в</w:t>
      </w:r>
      <w:r w:rsidR="005B3D82" w:rsidRPr="005B3D82">
        <w:t>;</w:t>
      </w:r>
    </w:p>
    <w:p w:rsidR="00371017" w:rsidRPr="00371017" w:rsidRDefault="00371017" w:rsidP="00371017">
      <w:pPr>
        <w:pStyle w:val="a6"/>
        <w:numPr>
          <w:ilvl w:val="1"/>
          <w:numId w:val="4"/>
        </w:numPr>
        <w:ind w:left="0" w:firstLine="567"/>
        <w:jc w:val="both"/>
      </w:pPr>
      <w:r>
        <w:t>Зданию</w:t>
      </w:r>
      <w:r w:rsidRPr="00371017">
        <w:t xml:space="preserve">, расположенному на земельном участке с кадастровым номером </w:t>
      </w:r>
      <w:r>
        <w:t>38:09:011402:207</w:t>
      </w:r>
      <w:r w:rsidRPr="00371017">
        <w:t xml:space="preserve"> - Российская Федерация, Иркутская область, муниципальный округ Киренский, город Киренск, микрорайон Балахня, улица Российская, </w:t>
      </w:r>
      <w:r>
        <w:t>строение</w:t>
      </w:r>
      <w:r w:rsidRPr="00371017">
        <w:t xml:space="preserve"> 2в;</w:t>
      </w:r>
    </w:p>
    <w:p w:rsidR="00A7794E" w:rsidRDefault="00371017" w:rsidP="00A7794E">
      <w:pPr>
        <w:pStyle w:val="a6"/>
        <w:numPr>
          <w:ilvl w:val="1"/>
          <w:numId w:val="4"/>
        </w:numPr>
        <w:ind w:left="0" w:firstLine="567"/>
        <w:jc w:val="both"/>
      </w:pPr>
      <w:r>
        <w:t>Индивидуальному ж</w:t>
      </w:r>
      <w:r w:rsidRPr="005B3D82">
        <w:t>ило</w:t>
      </w:r>
      <w:r>
        <w:t>му</w:t>
      </w:r>
      <w:r w:rsidRPr="005B3D82">
        <w:t xml:space="preserve"> дом</w:t>
      </w:r>
      <w:r>
        <w:t xml:space="preserve">у, расположенному на земельном участке с кадастровым </w:t>
      </w:r>
      <w:r w:rsidRPr="005B3D82">
        <w:t xml:space="preserve">номером </w:t>
      </w:r>
      <w:r w:rsidRPr="00946CE6">
        <w:t>38:09:011503:144</w:t>
      </w:r>
      <w:r>
        <w:t xml:space="preserve"> </w:t>
      </w:r>
      <w:r w:rsidRPr="005B3D82">
        <w:t xml:space="preserve">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5B3D82">
        <w:t xml:space="preserve">, улица </w:t>
      </w:r>
      <w:r>
        <w:t>Ленрабочих</w:t>
      </w:r>
      <w:r w:rsidRPr="005B3D82">
        <w:t xml:space="preserve">, дом </w:t>
      </w:r>
      <w:r>
        <w:t>9</w:t>
      </w:r>
      <w:r w:rsidRPr="005B3D82">
        <w:t>;</w:t>
      </w:r>
    </w:p>
    <w:p w:rsidR="00A7794E" w:rsidRDefault="005B3D82" w:rsidP="00A7794E">
      <w:pPr>
        <w:pStyle w:val="a6"/>
        <w:numPr>
          <w:ilvl w:val="1"/>
          <w:numId w:val="4"/>
        </w:numPr>
        <w:ind w:left="0" w:firstLine="567"/>
        <w:jc w:val="both"/>
      </w:pPr>
      <w:r w:rsidRPr="005B3D82">
        <w:t>Квартире</w:t>
      </w:r>
      <w:r w:rsidR="00A7794E" w:rsidRPr="00A7794E">
        <w:t xml:space="preserve"> с кадастровым номером 38:09:01</w:t>
      </w:r>
      <w:r w:rsidR="00A7794E">
        <w:t>0803</w:t>
      </w:r>
      <w:r w:rsidR="00A7794E" w:rsidRPr="00A7794E">
        <w:t>:27</w:t>
      </w:r>
      <w:r w:rsidR="00371017" w:rsidRPr="00A7794E">
        <w:t>,</w:t>
      </w:r>
      <w:r w:rsidR="00371017">
        <w:t xml:space="preserve"> расположенной в многоквартирном</w:t>
      </w:r>
      <w:r w:rsidRPr="005B3D82">
        <w:t xml:space="preserve"> жило</w:t>
      </w:r>
      <w:r w:rsidR="00371017">
        <w:t>м</w:t>
      </w:r>
      <w:r w:rsidRPr="005B3D82">
        <w:t xml:space="preserve"> дом</w:t>
      </w:r>
      <w:r w:rsidR="00371017">
        <w:t>е</w:t>
      </w:r>
      <w:r w:rsidRPr="005B3D82">
        <w:t xml:space="preserve"> с кадастровым номером 38:09:01</w:t>
      </w:r>
      <w:r w:rsidR="00371017">
        <w:t>0803</w:t>
      </w:r>
      <w:r w:rsidRPr="005B3D82">
        <w:t>:</w:t>
      </w:r>
      <w:r>
        <w:t>2</w:t>
      </w:r>
      <w:r w:rsidR="00371017">
        <w:t>3</w:t>
      </w:r>
      <w:r w:rsidRPr="005B3D82">
        <w:t xml:space="preserve"> - Российская Федерация, Иркутская область, муниципальный округ Киренский, город Киренск, микрорайон </w:t>
      </w:r>
      <w:r w:rsidR="00A7794E">
        <w:t>Авиагородок</w:t>
      </w:r>
      <w:r w:rsidRPr="005B3D82">
        <w:t xml:space="preserve">, улица </w:t>
      </w:r>
      <w:r w:rsidR="00A7794E">
        <w:t>Кутузова</w:t>
      </w:r>
      <w:r w:rsidRPr="005B3D82">
        <w:t xml:space="preserve">, дом </w:t>
      </w:r>
      <w:r w:rsidR="00A7794E">
        <w:t>4</w:t>
      </w:r>
      <w:r w:rsidRPr="005B3D82">
        <w:t xml:space="preserve"> квартира 1;</w:t>
      </w:r>
    </w:p>
    <w:p w:rsidR="00A7794E" w:rsidRDefault="00A7794E" w:rsidP="00A7794E">
      <w:pPr>
        <w:pStyle w:val="a6"/>
        <w:numPr>
          <w:ilvl w:val="1"/>
          <w:numId w:val="4"/>
        </w:numPr>
        <w:ind w:left="0" w:firstLine="567"/>
        <w:jc w:val="both"/>
      </w:pPr>
      <w:r w:rsidRPr="00A7794E">
        <w:lastRenderedPageBreak/>
        <w:t xml:space="preserve">Квартире, расположенной в многоквартирном жилом доме с кадастровым номером 38:09:010803:23 - Российская Федерация, Иркутская область, муниципальный округ Киренский, город Киренск, микрорайон Авиагородок, улица Кутузова, дом 4 квартира </w:t>
      </w:r>
      <w:r>
        <w:t>2;</w:t>
      </w:r>
    </w:p>
    <w:p w:rsidR="00A7794E" w:rsidRPr="00A7794E" w:rsidRDefault="00A7794E" w:rsidP="00A7794E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Зданию гаража, </w:t>
      </w:r>
      <w:r w:rsidRPr="00A7794E">
        <w:t>расположенному на земельном участке с кадастровым номером 38:09:011</w:t>
      </w:r>
      <w:r>
        <w:t>520</w:t>
      </w:r>
      <w:r w:rsidRPr="00A7794E">
        <w:t>:2</w:t>
      </w:r>
      <w:r>
        <w:t>22</w:t>
      </w:r>
      <w:r w:rsidRPr="00A7794E">
        <w:t xml:space="preserve"> 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A7794E">
        <w:t xml:space="preserve">, улица </w:t>
      </w:r>
      <w:r>
        <w:t>Стояновича</w:t>
      </w:r>
      <w:r w:rsidRPr="00A7794E">
        <w:t xml:space="preserve">, строение </w:t>
      </w:r>
      <w:r>
        <w:t>3г/5.</w:t>
      </w:r>
    </w:p>
    <w:p w:rsidR="00052462" w:rsidRPr="00674AD9" w:rsidRDefault="00052462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A02921" w:rsidRDefault="00A02921" w:rsidP="00A02921">
      <w:pPr>
        <w:rPr>
          <w:b/>
        </w:rPr>
      </w:pPr>
    </w:p>
    <w:p w:rsidR="00A7794E" w:rsidRDefault="00A7794E" w:rsidP="00A02921">
      <w:pPr>
        <w:rPr>
          <w:b/>
        </w:rPr>
      </w:pPr>
    </w:p>
    <w:p w:rsidR="00A7794E" w:rsidRDefault="00A7794E" w:rsidP="00A02921">
      <w:pPr>
        <w:rPr>
          <w:b/>
        </w:rPr>
      </w:pPr>
    </w:p>
    <w:p w:rsidR="003B154F" w:rsidRPr="003B154F" w:rsidRDefault="003B154F" w:rsidP="003B154F">
      <w:pPr>
        <w:rPr>
          <w:b/>
        </w:rPr>
      </w:pPr>
      <w:r w:rsidRPr="003B154F">
        <w:rPr>
          <w:b/>
        </w:rPr>
        <w:t xml:space="preserve">Мэр округа </w:t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  <w:t>К.В. Свистелин</w:t>
      </w: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r w:rsidRPr="003B154F">
        <w:t>Подготовил:</w:t>
      </w:r>
    </w:p>
    <w:p w:rsidR="003B154F" w:rsidRPr="003B154F" w:rsidRDefault="003B154F" w:rsidP="003B154F"/>
    <w:p w:rsidR="003B154F" w:rsidRPr="003B154F" w:rsidRDefault="003B154F" w:rsidP="003B154F">
      <w:r w:rsidRPr="003B154F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3B154F" w:rsidRPr="003B154F" w:rsidRDefault="003B154F" w:rsidP="003B154F"/>
    <w:p w:rsidR="003B154F" w:rsidRPr="003B154F" w:rsidRDefault="003B154F" w:rsidP="003B154F"/>
    <w:p w:rsidR="003B154F" w:rsidRPr="003B154F" w:rsidRDefault="003B154F" w:rsidP="003B154F">
      <w:r w:rsidRPr="003B154F">
        <w:t>Согласовано:</w:t>
      </w:r>
    </w:p>
    <w:p w:rsidR="003B154F" w:rsidRPr="003B154F" w:rsidRDefault="003B154F" w:rsidP="003B154F">
      <w:r w:rsidRPr="003B154F">
        <w:t xml:space="preserve"> </w:t>
      </w:r>
    </w:p>
    <w:p w:rsidR="003B154F" w:rsidRPr="003B154F" w:rsidRDefault="00F323C7" w:rsidP="003B154F">
      <w:r w:rsidRPr="00F323C7">
        <w:t xml:space="preserve">Начальник правового отдела                                                                  </w:t>
      </w:r>
      <w:bookmarkStart w:id="0" w:name="_GoBack"/>
      <w:bookmarkEnd w:id="0"/>
      <w:r w:rsidRPr="00F323C7">
        <w:t>Зырянов Е.В.</w:t>
      </w:r>
      <w:r w:rsidR="003B154F" w:rsidRPr="003B154F">
        <w:tab/>
      </w:r>
      <w:r w:rsidR="003B154F" w:rsidRPr="003B154F">
        <w:tab/>
      </w:r>
      <w:r w:rsidR="003B154F" w:rsidRPr="003B154F">
        <w:tab/>
      </w:r>
      <w:r w:rsidR="003B154F" w:rsidRPr="003B154F">
        <w:tab/>
        <w:t xml:space="preserve">         </w:t>
      </w:r>
      <w:r w:rsidR="003B154F" w:rsidRPr="003B154F">
        <w:tab/>
      </w:r>
      <w:r w:rsidR="003B154F" w:rsidRPr="003B154F">
        <w:tab/>
        <w:t xml:space="preserve">                           </w:t>
      </w:r>
    </w:p>
    <w:p w:rsidR="003B154F" w:rsidRPr="003B154F" w:rsidRDefault="003B154F" w:rsidP="003B154F"/>
    <w:p w:rsidR="000C00D4" w:rsidRPr="003B154F" w:rsidRDefault="003B154F" w:rsidP="003B154F">
      <w:r w:rsidRPr="003B154F">
        <w:t xml:space="preserve">Начальник отдела по капитальному строительству                              Некрасов В.Г.                                                         </w:t>
      </w:r>
    </w:p>
    <w:sectPr w:rsidR="000C00D4" w:rsidRPr="003B154F" w:rsidSect="003B154F">
      <w:pgSz w:w="11906" w:h="16838"/>
      <w:pgMar w:top="993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BF" w:rsidRDefault="00B53DBF" w:rsidP="00B56858">
      <w:r>
        <w:separator/>
      </w:r>
    </w:p>
  </w:endnote>
  <w:endnote w:type="continuationSeparator" w:id="0">
    <w:p w:rsidR="00B53DBF" w:rsidRDefault="00B53DBF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BF" w:rsidRDefault="00B53DBF" w:rsidP="00B56858">
      <w:r>
        <w:separator/>
      </w:r>
    </w:p>
  </w:footnote>
  <w:footnote w:type="continuationSeparator" w:id="0">
    <w:p w:rsidR="00B53DBF" w:rsidRDefault="00B53DBF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F0BF4"/>
    <w:rsid w:val="000F24C3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1017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54F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3D82"/>
    <w:rsid w:val="005B6FA2"/>
    <w:rsid w:val="005B70A3"/>
    <w:rsid w:val="005C0632"/>
    <w:rsid w:val="005C5B6A"/>
    <w:rsid w:val="005C7F3E"/>
    <w:rsid w:val="005D12FD"/>
    <w:rsid w:val="005E2A75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46CE6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7794E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3DBF"/>
    <w:rsid w:val="00B56858"/>
    <w:rsid w:val="00B614D0"/>
    <w:rsid w:val="00B61E12"/>
    <w:rsid w:val="00B711CC"/>
    <w:rsid w:val="00B72D9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733"/>
    <w:rsid w:val="00C71A59"/>
    <w:rsid w:val="00C7242E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323C7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57BC"/>
  <w15:docId w15:val="{A0CADA6E-A74D-4D72-9EEB-E7CDB3E1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5F9E-1CCD-4BEE-B3A8-23EC6CFD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14</cp:revision>
  <cp:lastPrinted>2026-07-20T03:13:00Z</cp:lastPrinted>
  <dcterms:created xsi:type="dcterms:W3CDTF">2026-06-23T09:29:00Z</dcterms:created>
  <dcterms:modified xsi:type="dcterms:W3CDTF">2026-07-20T03:14:00Z</dcterms:modified>
</cp:coreProperties>
</file>