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1F" w:rsidRPr="00BE6179" w:rsidRDefault="006317B8" w:rsidP="0049190F">
      <w:pPr>
        <w:jc w:val="center"/>
        <w:rPr>
          <w:b/>
        </w:rPr>
      </w:pPr>
      <w:r w:rsidRPr="00BE6179">
        <w:rPr>
          <w:b/>
        </w:rPr>
        <w:t>ИЗВЕЩЕНИЕ</w:t>
      </w:r>
    </w:p>
    <w:p w:rsidR="00060406" w:rsidRDefault="00060406" w:rsidP="000E1F61">
      <w:pPr>
        <w:jc w:val="both"/>
      </w:pPr>
    </w:p>
    <w:p w:rsidR="00BE6735" w:rsidRPr="00534DCD" w:rsidRDefault="00BF5F26" w:rsidP="00BE6735">
      <w:pPr>
        <w:jc w:val="center"/>
      </w:pPr>
      <w:r>
        <w:t xml:space="preserve">              </w:t>
      </w:r>
      <w:r w:rsidR="004C4A96">
        <w:t xml:space="preserve">В соответствии  с пп.1 п. 1 ст. 39.18 Земельного кодекса Российской Федерации </w:t>
      </w:r>
    </w:p>
    <w:p w:rsidR="004C4A96" w:rsidRDefault="00BE6735" w:rsidP="00BE6735">
      <w:pPr>
        <w:jc w:val="both"/>
      </w:pPr>
      <w:r w:rsidRPr="009A4DE7">
        <w:t xml:space="preserve">Комитет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Pr="009A4DE7">
        <w:t>Тайшетского</w:t>
      </w:r>
      <w:proofErr w:type="spellEnd"/>
      <w:r w:rsidRPr="009A4DE7">
        <w:t xml:space="preserve"> района </w:t>
      </w:r>
      <w:r w:rsidR="004C4A96">
        <w:t>информирует о возможности предоставления земельного участка с кадастровым номером 38:14:</w:t>
      </w:r>
      <w:r w:rsidR="00740694">
        <w:t>230102</w:t>
      </w:r>
      <w:r w:rsidR="004C4A96">
        <w:t>:</w:t>
      </w:r>
      <w:r w:rsidR="00740694">
        <w:t>21</w:t>
      </w:r>
      <w:r w:rsidR="004C4A96">
        <w:t xml:space="preserve">, площадью  </w:t>
      </w:r>
      <w:r w:rsidR="00D264F9">
        <w:t>1</w:t>
      </w:r>
      <w:r w:rsidR="00740694">
        <w:t>777</w:t>
      </w:r>
      <w:r w:rsidR="00D264F9">
        <w:t xml:space="preserve"> </w:t>
      </w:r>
      <w:r w:rsidR="004C4A96">
        <w:t>кв.м., находящегося по адресу:</w:t>
      </w:r>
      <w:r w:rsidR="003728E6">
        <w:t xml:space="preserve"> Российская Федерация,</w:t>
      </w:r>
      <w:r w:rsidR="004C4A96">
        <w:t xml:space="preserve"> Иркутская область, </w:t>
      </w:r>
      <w:proofErr w:type="spellStart"/>
      <w:r w:rsidR="004C4A96">
        <w:t>Тайшетский</w:t>
      </w:r>
      <w:proofErr w:type="spellEnd"/>
      <w:r w:rsidR="004C4A96">
        <w:t xml:space="preserve"> район, с. </w:t>
      </w:r>
      <w:proofErr w:type="spellStart"/>
      <w:r w:rsidR="004C4A96">
        <w:t>Шелехово</w:t>
      </w:r>
      <w:proofErr w:type="spellEnd"/>
      <w:r w:rsidR="004C4A96">
        <w:t xml:space="preserve">, </w:t>
      </w:r>
      <w:r w:rsidR="000F4222">
        <w:t>ул</w:t>
      </w:r>
      <w:r w:rsidR="004C4A96">
        <w:t xml:space="preserve">. </w:t>
      </w:r>
      <w:r w:rsidR="000F4222">
        <w:t>Советская</w:t>
      </w:r>
      <w:r w:rsidR="00D264F9">
        <w:t>,</w:t>
      </w:r>
      <w:r w:rsidR="000F4222">
        <w:t xml:space="preserve"> 18</w:t>
      </w:r>
      <w:r w:rsidR="003728E6">
        <w:t>А</w:t>
      </w:r>
      <w:r w:rsidR="004C4A96">
        <w:t xml:space="preserve">, </w:t>
      </w:r>
      <w:r w:rsidR="000F4222" w:rsidRPr="00D264F9">
        <w:t xml:space="preserve">разрешенным использованием </w:t>
      </w:r>
      <w:r w:rsidR="000F4222" w:rsidRPr="00D264F9">
        <w:rPr>
          <w:kern w:val="22"/>
        </w:rPr>
        <w:t>"</w:t>
      </w:r>
      <w:r w:rsidR="000F4222">
        <w:t>для ведения личного подсобного хозяйства</w:t>
      </w:r>
      <w:r w:rsidR="000F4222" w:rsidRPr="00D264F9">
        <w:rPr>
          <w:kern w:val="22"/>
        </w:rPr>
        <w:t>"</w:t>
      </w:r>
      <w:r w:rsidR="004C4A96">
        <w:t>.</w:t>
      </w:r>
    </w:p>
    <w:p w:rsidR="004C4A96" w:rsidRDefault="000F4222" w:rsidP="004C4A96">
      <w:pPr>
        <w:jc w:val="both"/>
      </w:pPr>
      <w:r>
        <w:t xml:space="preserve">            </w:t>
      </w:r>
      <w:proofErr w:type="gramStart"/>
      <w:r w:rsidR="004C4A96">
        <w:t xml:space="preserve">Граждане, заинтересованные в предоставлении земельного участка с разрешенным использованием </w:t>
      </w:r>
      <w:r w:rsidR="00C84E95" w:rsidRPr="00D264F9">
        <w:rPr>
          <w:kern w:val="22"/>
        </w:rPr>
        <w:t>"</w:t>
      </w:r>
      <w:r w:rsidR="00C84E95">
        <w:t>для ведения личного подсобного хозяйства</w:t>
      </w:r>
      <w:r w:rsidR="00C84E95" w:rsidRPr="00D264F9">
        <w:rPr>
          <w:kern w:val="22"/>
        </w:rPr>
        <w:t>"</w:t>
      </w:r>
      <w:r w:rsidR="004C4A96">
        <w:t xml:space="preserve">, имеют право в течение тридцати дней со дня опубликования настоящего извещения подать заявление о намерении участвовать в аукционе по продаже права на заключение договора аренды такого земельного участка, Адрес подачи заявления: 665008, Иркутская область, г. Тайшет, ул. Шевченко, д.6, </w:t>
      </w:r>
      <w:proofErr w:type="spellStart"/>
      <w:r w:rsidR="004C4A96">
        <w:t>каб</w:t>
      </w:r>
      <w:proofErr w:type="spellEnd"/>
      <w:r w:rsidR="004C4A96">
        <w:t>.  29, ежедневно с 8-00 ч</w:t>
      </w:r>
      <w:proofErr w:type="gramEnd"/>
      <w:r w:rsidR="004C4A96">
        <w:t xml:space="preserve">. до 17-00 ч. По местному времени (не включая праздничные и выходные дни) перерыв – с 12-00 ч. до 13-00 ч. </w:t>
      </w:r>
    </w:p>
    <w:p w:rsidR="004C4A96" w:rsidRDefault="004C4A96" w:rsidP="004C4A96">
      <w:pPr>
        <w:jc w:val="both"/>
      </w:pPr>
      <w:r>
        <w:t xml:space="preserve">      Дата начала приема заявлений – </w:t>
      </w:r>
      <w:r w:rsidR="00B32F90">
        <w:t>01</w:t>
      </w:r>
      <w:r>
        <w:t>.</w:t>
      </w:r>
      <w:r w:rsidR="00B32F90">
        <w:t>10</w:t>
      </w:r>
      <w:r>
        <w:t>.201</w:t>
      </w:r>
      <w:r w:rsidR="00B32F90">
        <w:t>9</w:t>
      </w:r>
      <w:r w:rsidR="006A2AFA">
        <w:t xml:space="preserve"> </w:t>
      </w:r>
      <w:r>
        <w:t>г.</w:t>
      </w:r>
    </w:p>
    <w:p w:rsidR="004C4A96" w:rsidRDefault="004C4A96" w:rsidP="004C4A96">
      <w:pPr>
        <w:jc w:val="both"/>
      </w:pPr>
      <w:r>
        <w:t xml:space="preserve">      Дата окончания приема заявлений – 17ч.00 мин. </w:t>
      </w:r>
      <w:r w:rsidR="00B32F90">
        <w:t>31</w:t>
      </w:r>
      <w:r>
        <w:t>.</w:t>
      </w:r>
      <w:r w:rsidR="00B32F90">
        <w:t>10</w:t>
      </w:r>
      <w:r>
        <w:t>.201</w:t>
      </w:r>
      <w:r w:rsidR="00B32F90">
        <w:t>9</w:t>
      </w:r>
      <w:r>
        <w:t xml:space="preserve"> г.</w:t>
      </w:r>
    </w:p>
    <w:p w:rsidR="004C4A96" w:rsidRDefault="004C4A96" w:rsidP="004C4A96">
      <w:pPr>
        <w:jc w:val="both"/>
      </w:pPr>
      <w:r>
        <w:t xml:space="preserve">      Заявления подаются заявителем одним из следующих способов:</w:t>
      </w:r>
    </w:p>
    <w:p w:rsidR="004C4A96" w:rsidRDefault="004C4A96" w:rsidP="004C4A96">
      <w:pPr>
        <w:jc w:val="both"/>
      </w:pPr>
      <w:r>
        <w:t>- путем личного обращения;</w:t>
      </w:r>
    </w:p>
    <w:p w:rsidR="004C4A96" w:rsidRDefault="004C4A96" w:rsidP="004C4A96">
      <w:pPr>
        <w:jc w:val="both"/>
      </w:pPr>
      <w:r>
        <w:t>- через  организации почтовой связи;</w:t>
      </w:r>
    </w:p>
    <w:p w:rsidR="004C4A96" w:rsidRDefault="004C4A96" w:rsidP="004C4A96">
      <w:pPr>
        <w:jc w:val="both"/>
      </w:pPr>
      <w:r>
        <w:t>Телефон для справок: 2-16-37</w:t>
      </w:r>
    </w:p>
    <w:p w:rsidR="004C4A96" w:rsidRDefault="004C4A96" w:rsidP="00863DF2">
      <w:pPr>
        <w:jc w:val="both"/>
      </w:pPr>
    </w:p>
    <w:p w:rsidR="00FD75B5" w:rsidRDefault="00C52C23" w:rsidP="00FD75B5">
      <w:pPr>
        <w:rPr>
          <w:sz w:val="16"/>
          <w:szCs w:val="16"/>
        </w:rPr>
      </w:pPr>
      <w:r>
        <w:rPr>
          <w:sz w:val="22"/>
          <w:szCs w:val="22"/>
        </w:rPr>
        <w:t xml:space="preserve">              </w:t>
      </w:r>
      <w:bookmarkStart w:id="0" w:name="_GoBack"/>
      <w:bookmarkEnd w:id="0"/>
    </w:p>
    <w:p w:rsidR="00C52C23" w:rsidRDefault="00C52C23" w:rsidP="00C52C23">
      <w:pPr>
        <w:rPr>
          <w:sz w:val="16"/>
          <w:szCs w:val="16"/>
        </w:rPr>
      </w:pPr>
    </w:p>
    <w:sectPr w:rsidR="00C52C23" w:rsidSect="0001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146"/>
    <w:multiLevelType w:val="hybridMultilevel"/>
    <w:tmpl w:val="A560D6D0"/>
    <w:lvl w:ilvl="0" w:tplc="84C618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FC11AA"/>
    <w:multiLevelType w:val="hybridMultilevel"/>
    <w:tmpl w:val="6BE0D7FE"/>
    <w:lvl w:ilvl="0" w:tplc="8E20F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535081"/>
    <w:multiLevelType w:val="hybridMultilevel"/>
    <w:tmpl w:val="8C9E14A8"/>
    <w:lvl w:ilvl="0" w:tplc="26DE8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BB37A4"/>
    <w:multiLevelType w:val="hybridMultilevel"/>
    <w:tmpl w:val="68E45A7C"/>
    <w:lvl w:ilvl="0" w:tplc="E88CD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932388"/>
    <w:multiLevelType w:val="hybridMultilevel"/>
    <w:tmpl w:val="A4002A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96249"/>
    <w:multiLevelType w:val="hybridMultilevel"/>
    <w:tmpl w:val="540E2AD4"/>
    <w:lvl w:ilvl="0" w:tplc="51C20D3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BD07A46"/>
    <w:multiLevelType w:val="hybridMultilevel"/>
    <w:tmpl w:val="63B81A1A"/>
    <w:lvl w:ilvl="0" w:tplc="18524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3C6CE8"/>
    <w:multiLevelType w:val="hybridMultilevel"/>
    <w:tmpl w:val="466AD9F8"/>
    <w:lvl w:ilvl="0" w:tplc="C3F87E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20300"/>
    <w:rsid w:val="000037DD"/>
    <w:rsid w:val="000164EF"/>
    <w:rsid w:val="00027DC8"/>
    <w:rsid w:val="00052AA3"/>
    <w:rsid w:val="00055CC0"/>
    <w:rsid w:val="00060253"/>
    <w:rsid w:val="00060406"/>
    <w:rsid w:val="0006387F"/>
    <w:rsid w:val="00067E71"/>
    <w:rsid w:val="00070CCB"/>
    <w:rsid w:val="00072774"/>
    <w:rsid w:val="00076D0B"/>
    <w:rsid w:val="0008306E"/>
    <w:rsid w:val="00086315"/>
    <w:rsid w:val="000A67E4"/>
    <w:rsid w:val="000B0909"/>
    <w:rsid w:val="000B7179"/>
    <w:rsid w:val="000D2063"/>
    <w:rsid w:val="000D2537"/>
    <w:rsid w:val="000D294C"/>
    <w:rsid w:val="000D3F04"/>
    <w:rsid w:val="000D7880"/>
    <w:rsid w:val="000E1F61"/>
    <w:rsid w:val="000E36D6"/>
    <w:rsid w:val="000E3DC6"/>
    <w:rsid w:val="000F1441"/>
    <w:rsid w:val="000F4222"/>
    <w:rsid w:val="000F6EA0"/>
    <w:rsid w:val="00100700"/>
    <w:rsid w:val="001056ED"/>
    <w:rsid w:val="00105989"/>
    <w:rsid w:val="00115837"/>
    <w:rsid w:val="001232C2"/>
    <w:rsid w:val="00126E75"/>
    <w:rsid w:val="001271A8"/>
    <w:rsid w:val="00132482"/>
    <w:rsid w:val="001350D7"/>
    <w:rsid w:val="0013649B"/>
    <w:rsid w:val="001403D1"/>
    <w:rsid w:val="00151212"/>
    <w:rsid w:val="00164A09"/>
    <w:rsid w:val="0018210C"/>
    <w:rsid w:val="00182D32"/>
    <w:rsid w:val="0018626B"/>
    <w:rsid w:val="0018678F"/>
    <w:rsid w:val="00191DF8"/>
    <w:rsid w:val="001B2600"/>
    <w:rsid w:val="001B3720"/>
    <w:rsid w:val="001C247C"/>
    <w:rsid w:val="001C3D74"/>
    <w:rsid w:val="001C7837"/>
    <w:rsid w:val="001C7E7A"/>
    <w:rsid w:val="001D248E"/>
    <w:rsid w:val="001E6519"/>
    <w:rsid w:val="001F1E10"/>
    <w:rsid w:val="001F3FFC"/>
    <w:rsid w:val="002027F0"/>
    <w:rsid w:val="0025145F"/>
    <w:rsid w:val="00260F8D"/>
    <w:rsid w:val="002646E3"/>
    <w:rsid w:val="00272296"/>
    <w:rsid w:val="00283398"/>
    <w:rsid w:val="00283FA2"/>
    <w:rsid w:val="00286429"/>
    <w:rsid w:val="0029292F"/>
    <w:rsid w:val="00292F15"/>
    <w:rsid w:val="002935FD"/>
    <w:rsid w:val="00293AF3"/>
    <w:rsid w:val="002A226E"/>
    <w:rsid w:val="002A62C1"/>
    <w:rsid w:val="002B4CA5"/>
    <w:rsid w:val="002B5297"/>
    <w:rsid w:val="002D631D"/>
    <w:rsid w:val="002E6DD2"/>
    <w:rsid w:val="002F634A"/>
    <w:rsid w:val="003049CC"/>
    <w:rsid w:val="00305A47"/>
    <w:rsid w:val="0030678B"/>
    <w:rsid w:val="00306E94"/>
    <w:rsid w:val="00317A54"/>
    <w:rsid w:val="003327BA"/>
    <w:rsid w:val="00332867"/>
    <w:rsid w:val="00341833"/>
    <w:rsid w:val="00342FCA"/>
    <w:rsid w:val="00345233"/>
    <w:rsid w:val="003728E6"/>
    <w:rsid w:val="003776FD"/>
    <w:rsid w:val="0039420B"/>
    <w:rsid w:val="003A2082"/>
    <w:rsid w:val="003C196F"/>
    <w:rsid w:val="003D214E"/>
    <w:rsid w:val="003E1B8D"/>
    <w:rsid w:val="003E3DB2"/>
    <w:rsid w:val="003F7AA3"/>
    <w:rsid w:val="00423EAD"/>
    <w:rsid w:val="00424028"/>
    <w:rsid w:val="0042698B"/>
    <w:rsid w:val="0044419A"/>
    <w:rsid w:val="00447D4D"/>
    <w:rsid w:val="00450103"/>
    <w:rsid w:val="00462AA3"/>
    <w:rsid w:val="004663EE"/>
    <w:rsid w:val="0047088E"/>
    <w:rsid w:val="0049041F"/>
    <w:rsid w:val="0049190F"/>
    <w:rsid w:val="004A1C3E"/>
    <w:rsid w:val="004A1C4E"/>
    <w:rsid w:val="004B5E16"/>
    <w:rsid w:val="004C4A96"/>
    <w:rsid w:val="004C617D"/>
    <w:rsid w:val="004C6D74"/>
    <w:rsid w:val="004D1B28"/>
    <w:rsid w:val="004D4F5C"/>
    <w:rsid w:val="004E220A"/>
    <w:rsid w:val="004E71CE"/>
    <w:rsid w:val="0050097B"/>
    <w:rsid w:val="0050250C"/>
    <w:rsid w:val="005058AF"/>
    <w:rsid w:val="00514594"/>
    <w:rsid w:val="005519B6"/>
    <w:rsid w:val="00554B84"/>
    <w:rsid w:val="00561563"/>
    <w:rsid w:val="00594989"/>
    <w:rsid w:val="005A0B7F"/>
    <w:rsid w:val="005A20EB"/>
    <w:rsid w:val="005B53C6"/>
    <w:rsid w:val="005B569B"/>
    <w:rsid w:val="005C06DF"/>
    <w:rsid w:val="005C12F1"/>
    <w:rsid w:val="005C4E87"/>
    <w:rsid w:val="005D7AAE"/>
    <w:rsid w:val="00605174"/>
    <w:rsid w:val="00612942"/>
    <w:rsid w:val="00623377"/>
    <w:rsid w:val="006317B8"/>
    <w:rsid w:val="00637E25"/>
    <w:rsid w:val="00641F34"/>
    <w:rsid w:val="00646373"/>
    <w:rsid w:val="006560BA"/>
    <w:rsid w:val="00657417"/>
    <w:rsid w:val="0066323F"/>
    <w:rsid w:val="0067225B"/>
    <w:rsid w:val="00677C1B"/>
    <w:rsid w:val="0068151A"/>
    <w:rsid w:val="00683B4D"/>
    <w:rsid w:val="0069494B"/>
    <w:rsid w:val="006971E4"/>
    <w:rsid w:val="006A04CB"/>
    <w:rsid w:val="006A2AFA"/>
    <w:rsid w:val="006B26CB"/>
    <w:rsid w:val="006B2857"/>
    <w:rsid w:val="006C5A83"/>
    <w:rsid w:val="006D062A"/>
    <w:rsid w:val="006E71EE"/>
    <w:rsid w:val="0070168A"/>
    <w:rsid w:val="007112F7"/>
    <w:rsid w:val="00711739"/>
    <w:rsid w:val="00711C5D"/>
    <w:rsid w:val="00713A14"/>
    <w:rsid w:val="007273D6"/>
    <w:rsid w:val="00727A5C"/>
    <w:rsid w:val="00740694"/>
    <w:rsid w:val="00744453"/>
    <w:rsid w:val="0074700F"/>
    <w:rsid w:val="00755923"/>
    <w:rsid w:val="00757144"/>
    <w:rsid w:val="0076167C"/>
    <w:rsid w:val="00783B0A"/>
    <w:rsid w:val="00783C6F"/>
    <w:rsid w:val="00786BA4"/>
    <w:rsid w:val="007C2775"/>
    <w:rsid w:val="007D1313"/>
    <w:rsid w:val="007D466C"/>
    <w:rsid w:val="007D718C"/>
    <w:rsid w:val="007E18FF"/>
    <w:rsid w:val="007E3F4A"/>
    <w:rsid w:val="007F16F4"/>
    <w:rsid w:val="007F3D77"/>
    <w:rsid w:val="008057C3"/>
    <w:rsid w:val="00806C09"/>
    <w:rsid w:val="00827A2F"/>
    <w:rsid w:val="00863DF2"/>
    <w:rsid w:val="0086706E"/>
    <w:rsid w:val="008868C0"/>
    <w:rsid w:val="008B20B9"/>
    <w:rsid w:val="008C4F66"/>
    <w:rsid w:val="008E62DD"/>
    <w:rsid w:val="008E6523"/>
    <w:rsid w:val="008F0C70"/>
    <w:rsid w:val="008F55EE"/>
    <w:rsid w:val="008F6EB7"/>
    <w:rsid w:val="00902328"/>
    <w:rsid w:val="00917C3D"/>
    <w:rsid w:val="009216B9"/>
    <w:rsid w:val="00926976"/>
    <w:rsid w:val="00926EEC"/>
    <w:rsid w:val="00935BA8"/>
    <w:rsid w:val="00935E98"/>
    <w:rsid w:val="00937A18"/>
    <w:rsid w:val="00951412"/>
    <w:rsid w:val="00951D1E"/>
    <w:rsid w:val="009A0F26"/>
    <w:rsid w:val="009A225A"/>
    <w:rsid w:val="009B13F5"/>
    <w:rsid w:val="009C1AB3"/>
    <w:rsid w:val="009D621B"/>
    <w:rsid w:val="009E42A1"/>
    <w:rsid w:val="009E4DFE"/>
    <w:rsid w:val="009F3C9E"/>
    <w:rsid w:val="00A106EB"/>
    <w:rsid w:val="00A118D6"/>
    <w:rsid w:val="00A25AC8"/>
    <w:rsid w:val="00AA11FF"/>
    <w:rsid w:val="00AC6E48"/>
    <w:rsid w:val="00AD7A46"/>
    <w:rsid w:val="00AF1BC6"/>
    <w:rsid w:val="00AF5638"/>
    <w:rsid w:val="00B10F87"/>
    <w:rsid w:val="00B1710C"/>
    <w:rsid w:val="00B20300"/>
    <w:rsid w:val="00B22CDD"/>
    <w:rsid w:val="00B26B51"/>
    <w:rsid w:val="00B316E5"/>
    <w:rsid w:val="00B32F90"/>
    <w:rsid w:val="00B4159B"/>
    <w:rsid w:val="00B512D2"/>
    <w:rsid w:val="00B5334E"/>
    <w:rsid w:val="00B624E6"/>
    <w:rsid w:val="00B72449"/>
    <w:rsid w:val="00B95026"/>
    <w:rsid w:val="00BA3DA8"/>
    <w:rsid w:val="00BB61EB"/>
    <w:rsid w:val="00BC5538"/>
    <w:rsid w:val="00BD76CF"/>
    <w:rsid w:val="00BE3A32"/>
    <w:rsid w:val="00BE3DE0"/>
    <w:rsid w:val="00BE6179"/>
    <w:rsid w:val="00BE6735"/>
    <w:rsid w:val="00BF089E"/>
    <w:rsid w:val="00BF5F26"/>
    <w:rsid w:val="00C00341"/>
    <w:rsid w:val="00C03EC6"/>
    <w:rsid w:val="00C162A4"/>
    <w:rsid w:val="00C25B7A"/>
    <w:rsid w:val="00C324E1"/>
    <w:rsid w:val="00C42CF8"/>
    <w:rsid w:val="00C45436"/>
    <w:rsid w:val="00C52C23"/>
    <w:rsid w:val="00C54A27"/>
    <w:rsid w:val="00C64FFC"/>
    <w:rsid w:val="00C66A2B"/>
    <w:rsid w:val="00C7094F"/>
    <w:rsid w:val="00C71EDE"/>
    <w:rsid w:val="00C84E95"/>
    <w:rsid w:val="00C8538D"/>
    <w:rsid w:val="00C9055E"/>
    <w:rsid w:val="00CA48A4"/>
    <w:rsid w:val="00CA6706"/>
    <w:rsid w:val="00CB5244"/>
    <w:rsid w:val="00CC0A35"/>
    <w:rsid w:val="00CC266C"/>
    <w:rsid w:val="00CD0BCA"/>
    <w:rsid w:val="00CD57A7"/>
    <w:rsid w:val="00CE11A4"/>
    <w:rsid w:val="00CF49DF"/>
    <w:rsid w:val="00CF5225"/>
    <w:rsid w:val="00CF7DC4"/>
    <w:rsid w:val="00D00AAD"/>
    <w:rsid w:val="00D04DFB"/>
    <w:rsid w:val="00D22885"/>
    <w:rsid w:val="00D25838"/>
    <w:rsid w:val="00D264F9"/>
    <w:rsid w:val="00D30BEE"/>
    <w:rsid w:val="00D55BD2"/>
    <w:rsid w:val="00D839FF"/>
    <w:rsid w:val="00D84AA3"/>
    <w:rsid w:val="00D86727"/>
    <w:rsid w:val="00D87BAE"/>
    <w:rsid w:val="00D97CF9"/>
    <w:rsid w:val="00DA6A42"/>
    <w:rsid w:val="00DD1070"/>
    <w:rsid w:val="00DF3CC0"/>
    <w:rsid w:val="00E0407A"/>
    <w:rsid w:val="00E12FF7"/>
    <w:rsid w:val="00E15787"/>
    <w:rsid w:val="00E31B07"/>
    <w:rsid w:val="00E42586"/>
    <w:rsid w:val="00E5082D"/>
    <w:rsid w:val="00E51096"/>
    <w:rsid w:val="00E53DFE"/>
    <w:rsid w:val="00E64619"/>
    <w:rsid w:val="00E64783"/>
    <w:rsid w:val="00E77590"/>
    <w:rsid w:val="00E90C94"/>
    <w:rsid w:val="00E918F8"/>
    <w:rsid w:val="00E920C0"/>
    <w:rsid w:val="00E964AF"/>
    <w:rsid w:val="00EA0578"/>
    <w:rsid w:val="00EA494D"/>
    <w:rsid w:val="00EA7BB0"/>
    <w:rsid w:val="00EB2BB0"/>
    <w:rsid w:val="00ED1F79"/>
    <w:rsid w:val="00EE423F"/>
    <w:rsid w:val="00EE7DEB"/>
    <w:rsid w:val="00F01A48"/>
    <w:rsid w:val="00F022F0"/>
    <w:rsid w:val="00F16B54"/>
    <w:rsid w:val="00F26522"/>
    <w:rsid w:val="00F266CC"/>
    <w:rsid w:val="00F32BA5"/>
    <w:rsid w:val="00F41895"/>
    <w:rsid w:val="00F44817"/>
    <w:rsid w:val="00F47DDD"/>
    <w:rsid w:val="00F51DB1"/>
    <w:rsid w:val="00F53CD4"/>
    <w:rsid w:val="00F55E31"/>
    <w:rsid w:val="00F72AAD"/>
    <w:rsid w:val="00F7560E"/>
    <w:rsid w:val="00F77040"/>
    <w:rsid w:val="00F81A6C"/>
    <w:rsid w:val="00F84EDE"/>
    <w:rsid w:val="00F86A0E"/>
    <w:rsid w:val="00F86D4E"/>
    <w:rsid w:val="00F87CB4"/>
    <w:rsid w:val="00FB4A66"/>
    <w:rsid w:val="00FC0915"/>
    <w:rsid w:val="00FC16DF"/>
    <w:rsid w:val="00FD2544"/>
    <w:rsid w:val="00FD2D49"/>
    <w:rsid w:val="00FD2F94"/>
    <w:rsid w:val="00FD6E8A"/>
    <w:rsid w:val="00FD75B5"/>
    <w:rsid w:val="00FF1F92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3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244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863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6429"/>
    <w:pPr>
      <w:ind w:left="720"/>
      <w:contextualSpacing/>
    </w:pPr>
  </w:style>
  <w:style w:type="character" w:customStyle="1" w:styleId="apple-converted-space">
    <w:name w:val="apple-converted-space"/>
    <w:basedOn w:val="a0"/>
    <w:rsid w:val="00067E71"/>
  </w:style>
  <w:style w:type="paragraph" w:styleId="a6">
    <w:name w:val="Body Text"/>
    <w:basedOn w:val="a"/>
    <w:link w:val="a7"/>
    <w:unhideWhenUsed/>
    <w:rsid w:val="00806C09"/>
    <w:pPr>
      <w:jc w:val="center"/>
    </w:pPr>
    <w:rPr>
      <w:rFonts w:ascii="Arial" w:hAnsi="Arial"/>
      <w:sz w:val="22"/>
      <w:szCs w:val="20"/>
    </w:rPr>
  </w:style>
  <w:style w:type="character" w:customStyle="1" w:styleId="a7">
    <w:name w:val="Основной текст Знак"/>
    <w:basedOn w:val="a0"/>
    <w:link w:val="a6"/>
    <w:rsid w:val="00806C09"/>
    <w:rPr>
      <w:rFonts w:ascii="Arial" w:hAnsi="Arial"/>
      <w:sz w:val="22"/>
    </w:rPr>
  </w:style>
  <w:style w:type="paragraph" w:customStyle="1" w:styleId="ConsPlusNormal">
    <w:name w:val="ConsPlusNormal"/>
    <w:rsid w:val="00806C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7244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1413</CharactersWithSpaces>
  <SharedDoc>false</SharedDoc>
  <HLinks>
    <vt:vector size="12" baseType="variant">
      <vt:variant>
        <vt:i4>4063263</vt:i4>
      </vt:variant>
      <vt:variant>
        <vt:i4>3</vt:i4>
      </vt:variant>
      <vt:variant>
        <vt:i4>0</vt:i4>
      </vt:variant>
      <vt:variant>
        <vt:i4>5</vt:i4>
      </vt:variant>
      <vt:variant>
        <vt:lpwstr>http://www.dumitairai@yandex.ru/</vt:lpwstr>
      </vt:variant>
      <vt:variant>
        <vt:lpwstr/>
      </vt:variant>
      <vt:variant>
        <vt:i4>983089</vt:i4>
      </vt:variant>
      <vt:variant>
        <vt:i4>0</vt:i4>
      </vt:variant>
      <vt:variant>
        <vt:i4>0</vt:i4>
      </vt:variant>
      <vt:variant>
        <vt:i4>5</vt:i4>
      </vt:variant>
      <vt:variant>
        <vt:lpwstr>mailto:admin@taishet.com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GLUSHNEVA</dc:creator>
  <cp:lastModifiedBy>Пользователь</cp:lastModifiedBy>
  <cp:revision>120</cp:revision>
  <cp:lastPrinted>2017-09-22T01:00:00Z</cp:lastPrinted>
  <dcterms:created xsi:type="dcterms:W3CDTF">2015-07-27T08:03:00Z</dcterms:created>
  <dcterms:modified xsi:type="dcterms:W3CDTF">2019-10-01T03:35:00Z</dcterms:modified>
</cp:coreProperties>
</file>