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1305B" w14:textId="77777777" w:rsidR="007212FE" w:rsidRDefault="007212FE" w:rsidP="007212FE">
      <w:pPr>
        <w:jc w:val="center"/>
      </w:pPr>
      <w:r>
        <w:rPr>
          <w:noProof/>
        </w:rPr>
        <w:drawing>
          <wp:inline distT="0" distB="0" distL="0" distR="0" wp14:anchorId="37B44400" wp14:editId="19A17F28">
            <wp:extent cx="542925" cy="676275"/>
            <wp:effectExtent l="0" t="0" r="9525" b="9525"/>
            <wp:docPr id="1" name="Рисунок 1" descr="Черемховский р-н - 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емховский р-н - герб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570"/>
      </w:tblGrid>
      <w:tr w:rsidR="007212FE" w14:paraId="7FDC56F5" w14:textId="77777777" w:rsidTr="007212FE">
        <w:tc>
          <w:tcPr>
            <w:tcW w:w="9570" w:type="dxa"/>
          </w:tcPr>
          <w:p w14:paraId="1388BD8C" w14:textId="77777777" w:rsidR="007212FE" w:rsidRDefault="007212FE" w:rsidP="007212FE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7212FE" w14:paraId="06552DA5" w14:textId="77777777" w:rsidTr="007212FE">
        <w:tc>
          <w:tcPr>
            <w:tcW w:w="9570" w:type="dxa"/>
          </w:tcPr>
          <w:p w14:paraId="4300F090" w14:textId="77777777" w:rsidR="007212FE" w:rsidRDefault="007212FE" w:rsidP="007212F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Черемховское районное муниципальное образование</w:t>
            </w:r>
          </w:p>
          <w:p w14:paraId="16198C06" w14:textId="77777777" w:rsidR="007212FE" w:rsidRDefault="007212FE" w:rsidP="007212F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АДМИНИСТРАЦИЯ</w:t>
            </w:r>
          </w:p>
          <w:p w14:paraId="6D1D6F22" w14:textId="77777777" w:rsidR="007212FE" w:rsidRDefault="007212FE" w:rsidP="007212F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83CF95E" w14:textId="2D9AA01C" w:rsidR="007212FE" w:rsidRDefault="007212FE" w:rsidP="007212FE">
            <w:pPr>
              <w:pStyle w:val="3"/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3637661D" w14:textId="77777777" w:rsidR="007212FE" w:rsidRDefault="007212FE" w:rsidP="007212FE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CC4D4E2" w14:textId="77777777" w:rsidR="007212FE" w:rsidRDefault="007212FE" w:rsidP="007212FE">
      <w:pPr>
        <w:rPr>
          <w:sz w:val="10"/>
          <w:szCs w:val="10"/>
        </w:rPr>
      </w:pPr>
    </w:p>
    <w:tbl>
      <w:tblPr>
        <w:tblW w:w="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785"/>
        <w:gridCol w:w="4683"/>
      </w:tblGrid>
      <w:tr w:rsidR="007212FE" w:rsidRPr="00517837" w14:paraId="5BC22AF9" w14:textId="77777777" w:rsidTr="007212FE">
        <w:tc>
          <w:tcPr>
            <w:tcW w:w="4785" w:type="dxa"/>
          </w:tcPr>
          <w:p w14:paraId="76278F94" w14:textId="2BCEEE4D" w:rsidR="007212FE" w:rsidRPr="00517837" w:rsidRDefault="00517837" w:rsidP="007212FE">
            <w:pPr>
              <w:rPr>
                <w:b/>
                <w:bCs/>
              </w:rPr>
            </w:pPr>
            <w:r w:rsidRPr="00517837">
              <w:rPr>
                <w:b/>
                <w:bCs/>
              </w:rPr>
              <w:t>28.02.2022</w:t>
            </w:r>
          </w:p>
        </w:tc>
        <w:tc>
          <w:tcPr>
            <w:tcW w:w="4683" w:type="dxa"/>
          </w:tcPr>
          <w:p w14:paraId="66BC2AC8" w14:textId="3A38A076" w:rsidR="007212FE" w:rsidRPr="00517837" w:rsidRDefault="007212FE" w:rsidP="007212FE">
            <w:pPr>
              <w:jc w:val="right"/>
              <w:rPr>
                <w:b/>
                <w:bCs/>
              </w:rPr>
            </w:pPr>
            <w:r w:rsidRPr="00517837">
              <w:rPr>
                <w:b/>
                <w:bCs/>
              </w:rPr>
              <w:t xml:space="preserve">№ </w:t>
            </w:r>
            <w:r w:rsidR="00517837" w:rsidRPr="00517837">
              <w:rPr>
                <w:b/>
                <w:bCs/>
              </w:rPr>
              <w:t>88-п</w:t>
            </w:r>
          </w:p>
        </w:tc>
      </w:tr>
      <w:tr w:rsidR="007212FE" w14:paraId="5C3E9A96" w14:textId="77777777" w:rsidTr="007212FE">
        <w:trPr>
          <w:trHeight w:val="663"/>
        </w:trPr>
        <w:tc>
          <w:tcPr>
            <w:tcW w:w="9468" w:type="dxa"/>
            <w:gridSpan w:val="2"/>
          </w:tcPr>
          <w:p w14:paraId="5524CA66" w14:textId="77777777" w:rsidR="00517837" w:rsidRDefault="00517837" w:rsidP="007212FE">
            <w:pPr>
              <w:jc w:val="center"/>
              <w:rPr>
                <w:sz w:val="20"/>
                <w:szCs w:val="20"/>
              </w:rPr>
            </w:pPr>
          </w:p>
          <w:p w14:paraId="7715D6E8" w14:textId="67EEF473" w:rsidR="007212FE" w:rsidRDefault="007212FE" w:rsidP="00721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Черемхово</w:t>
            </w:r>
          </w:p>
          <w:p w14:paraId="1BE28615" w14:textId="77777777" w:rsidR="007212FE" w:rsidRDefault="007212FE" w:rsidP="007212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68BD46DB" w14:textId="77777777" w:rsidR="007212FE" w:rsidRDefault="007212FE" w:rsidP="007212FE">
      <w:pPr>
        <w:rPr>
          <w:sz w:val="10"/>
          <w:szCs w:val="10"/>
        </w:rPr>
      </w:pPr>
    </w:p>
    <w:tbl>
      <w:tblPr>
        <w:tblW w:w="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99"/>
      </w:tblGrid>
      <w:tr w:rsidR="007212FE" w14:paraId="75B56BD8" w14:textId="77777777" w:rsidTr="007212FE">
        <w:trPr>
          <w:trHeight w:val="976"/>
        </w:trPr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40541BA5" w14:textId="6EA8B872" w:rsidR="007212FE" w:rsidRPr="00517837" w:rsidRDefault="007212FE" w:rsidP="007212FE">
            <w:pPr>
              <w:jc w:val="center"/>
              <w:rPr>
                <w:b/>
                <w:bCs/>
              </w:rPr>
            </w:pPr>
            <w:r w:rsidRPr="00517837">
              <w:rPr>
                <w:b/>
                <w:bCs/>
              </w:rPr>
              <w:t xml:space="preserve">О внесении изменений в </w:t>
            </w:r>
            <w:r w:rsidR="00136A67" w:rsidRPr="00517837">
              <w:rPr>
                <w:b/>
                <w:bCs/>
              </w:rPr>
              <w:t>П</w:t>
            </w:r>
            <w:r w:rsidRPr="00517837">
              <w:rPr>
                <w:b/>
                <w:bCs/>
              </w:rPr>
              <w:t>римерное положение об оплате труда работников муниципальных казенных учреждений культуры, расположенных на территории Черемховского районного муниципального образования</w:t>
            </w:r>
          </w:p>
        </w:tc>
      </w:tr>
    </w:tbl>
    <w:p w14:paraId="4BF734AE" w14:textId="77777777" w:rsidR="007212FE" w:rsidRPr="003336F7" w:rsidRDefault="007212FE" w:rsidP="00517837">
      <w:pPr>
        <w:jc w:val="center"/>
        <w:rPr>
          <w:sz w:val="28"/>
          <w:szCs w:val="28"/>
        </w:rPr>
      </w:pPr>
    </w:p>
    <w:p w14:paraId="65ACD0C0" w14:textId="18E6B975" w:rsidR="007212FE" w:rsidRPr="003336F7" w:rsidRDefault="007212FE" w:rsidP="007212FE">
      <w:pPr>
        <w:ind w:firstLine="709"/>
        <w:jc w:val="both"/>
        <w:rPr>
          <w:sz w:val="28"/>
          <w:szCs w:val="28"/>
        </w:rPr>
      </w:pPr>
      <w:r w:rsidRPr="003336F7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приведения муниципальных нормативно – правовых актов в соответствие с действующим законодательством  Российской Федерации,</w:t>
      </w:r>
      <w:r w:rsidRPr="003336F7">
        <w:rPr>
          <w:sz w:val="28"/>
          <w:szCs w:val="28"/>
        </w:rPr>
        <w:t xml:space="preserve"> руководствуясь</w:t>
      </w:r>
      <w:r>
        <w:rPr>
          <w:sz w:val="28"/>
          <w:szCs w:val="28"/>
        </w:rPr>
        <w:t xml:space="preserve"> Федеральным законом от 6 октября 2003 года</w:t>
      </w:r>
      <w:r w:rsidR="00AF42A0">
        <w:rPr>
          <w:sz w:val="28"/>
          <w:szCs w:val="28"/>
        </w:rPr>
        <w:t xml:space="preserve"> </w:t>
      </w:r>
      <w:r>
        <w:rPr>
          <w:sz w:val="28"/>
          <w:szCs w:val="28"/>
        </w:rPr>
        <w:t>№ 131- ФЗ</w:t>
      </w:r>
      <w:r w:rsidRPr="003336F7">
        <w:rPr>
          <w:sz w:val="28"/>
          <w:szCs w:val="28"/>
        </w:rPr>
        <w:t xml:space="preserve"> </w:t>
      </w:r>
      <w:r>
        <w:rPr>
          <w:sz w:val="28"/>
          <w:szCs w:val="28"/>
        </w:rPr>
        <w:t>«Об общих принципах организации местного самоуправления в</w:t>
      </w:r>
      <w:r w:rsidRPr="00DB55F8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Федерации»,</w:t>
      </w:r>
      <w:r w:rsidR="00E5668E">
        <w:rPr>
          <w:sz w:val="28"/>
          <w:szCs w:val="28"/>
        </w:rPr>
        <w:t xml:space="preserve"> на основании </w:t>
      </w:r>
      <w:r w:rsidR="00AF42A0">
        <w:rPr>
          <w:sz w:val="28"/>
          <w:szCs w:val="28"/>
        </w:rPr>
        <w:t>п</w:t>
      </w:r>
      <w:r w:rsidR="00E5668E">
        <w:rPr>
          <w:sz w:val="28"/>
          <w:szCs w:val="28"/>
        </w:rPr>
        <w:t xml:space="preserve">риказа министерства культуры и архивов Иркутской области от 28 января 2022 года № </w:t>
      </w:r>
      <w:bookmarkStart w:id="0" w:name="_GoBack"/>
      <w:bookmarkEnd w:id="0"/>
      <w:r w:rsidR="00E5668E">
        <w:rPr>
          <w:sz w:val="28"/>
          <w:szCs w:val="28"/>
        </w:rPr>
        <w:t>56-5-мпр</w:t>
      </w:r>
      <w:r w:rsidR="00AF42A0">
        <w:rPr>
          <w:sz w:val="28"/>
          <w:szCs w:val="28"/>
        </w:rPr>
        <w:t xml:space="preserve"> «О внесении изменений в Примерное положение об оплате труда работников государственных учреждений Иркутской области, функции и полномочия учредителя которых осуществляет министерство культуры и архивов Иркутской области»</w:t>
      </w:r>
      <w:r w:rsidR="00E5668E">
        <w:rPr>
          <w:sz w:val="28"/>
          <w:szCs w:val="28"/>
        </w:rPr>
        <w:t xml:space="preserve">, </w:t>
      </w:r>
      <w:r>
        <w:rPr>
          <w:sz w:val="28"/>
          <w:szCs w:val="28"/>
        </w:rPr>
        <w:t>статьями 24,</w:t>
      </w:r>
      <w:r w:rsidR="00E5668E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3336F7">
        <w:rPr>
          <w:sz w:val="28"/>
          <w:szCs w:val="28"/>
        </w:rPr>
        <w:t>0 Устава Черемховского районного муниципального образования</w:t>
      </w:r>
      <w:r>
        <w:rPr>
          <w:sz w:val="28"/>
          <w:szCs w:val="28"/>
        </w:rPr>
        <w:t>, администрации Черемховского районного муниципального образования</w:t>
      </w:r>
    </w:p>
    <w:p w14:paraId="4174A185" w14:textId="77777777" w:rsidR="007212FE" w:rsidRPr="003336F7" w:rsidRDefault="007212FE" w:rsidP="007212FE">
      <w:pPr>
        <w:ind w:firstLine="709"/>
        <w:jc w:val="center"/>
        <w:rPr>
          <w:sz w:val="28"/>
          <w:szCs w:val="28"/>
        </w:rPr>
      </w:pPr>
      <w:r w:rsidRPr="003336F7">
        <w:rPr>
          <w:sz w:val="28"/>
          <w:szCs w:val="28"/>
        </w:rPr>
        <w:t>ПОСТАНОВЛЯЕТ:</w:t>
      </w:r>
    </w:p>
    <w:p w14:paraId="3265380B" w14:textId="77777777" w:rsidR="007212FE" w:rsidRPr="00E16708" w:rsidRDefault="007212FE" w:rsidP="00517837">
      <w:pPr>
        <w:ind w:firstLine="709"/>
        <w:rPr>
          <w:sz w:val="44"/>
          <w:szCs w:val="44"/>
        </w:rPr>
      </w:pPr>
    </w:p>
    <w:p w14:paraId="7023D7D5" w14:textId="6237C7CE" w:rsidR="007212FE" w:rsidRDefault="007212FE" w:rsidP="005178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AF42A0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>в</w:t>
      </w:r>
      <w:r w:rsidRPr="00612BB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12BB6">
        <w:rPr>
          <w:sz w:val="28"/>
          <w:szCs w:val="28"/>
        </w:rPr>
        <w:t>римерное положение об оплате труда работнико</w:t>
      </w:r>
      <w:r>
        <w:rPr>
          <w:sz w:val="28"/>
          <w:szCs w:val="28"/>
        </w:rPr>
        <w:t xml:space="preserve">в </w:t>
      </w:r>
      <w:r w:rsidRPr="00612BB6">
        <w:rPr>
          <w:sz w:val="28"/>
          <w:szCs w:val="28"/>
        </w:rPr>
        <w:t>муниципальных казенных учреждений культуры, расположенных на территории Черемховского районного муниципального образования</w:t>
      </w:r>
      <w:r>
        <w:rPr>
          <w:sz w:val="28"/>
          <w:szCs w:val="28"/>
        </w:rPr>
        <w:t>, утвержденное постановлением администрации Черемховского районного муниципального образования</w:t>
      </w:r>
      <w:r w:rsidRPr="00E53B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E16708">
        <w:rPr>
          <w:sz w:val="28"/>
          <w:szCs w:val="28"/>
        </w:rPr>
        <w:t>02 августа</w:t>
      </w:r>
      <w:r w:rsidR="004825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2021 года № </w:t>
      </w:r>
      <w:r w:rsidR="00E16708">
        <w:rPr>
          <w:sz w:val="28"/>
          <w:szCs w:val="28"/>
        </w:rPr>
        <w:t>362</w:t>
      </w:r>
      <w:r>
        <w:rPr>
          <w:sz w:val="28"/>
          <w:szCs w:val="28"/>
        </w:rPr>
        <w:t xml:space="preserve"> – п (далее – Положение)</w:t>
      </w:r>
      <w:r w:rsidR="00AF42A0">
        <w:rPr>
          <w:sz w:val="28"/>
          <w:szCs w:val="28"/>
        </w:rPr>
        <w:t>, изложив приложение № 1 «Минимальные размеры окладов работников муниципальных казенных учреждений культуры, находящихся в ведении Черемховского районного муниципального образования» в новой редакции</w:t>
      </w:r>
      <w:r w:rsidR="00136A67">
        <w:rPr>
          <w:sz w:val="28"/>
          <w:szCs w:val="28"/>
        </w:rPr>
        <w:t xml:space="preserve"> </w:t>
      </w:r>
      <w:r w:rsidR="00AF42A0">
        <w:rPr>
          <w:sz w:val="28"/>
          <w:szCs w:val="28"/>
        </w:rPr>
        <w:t>(прилагается)</w:t>
      </w:r>
      <w:r>
        <w:rPr>
          <w:sz w:val="28"/>
          <w:szCs w:val="28"/>
        </w:rPr>
        <w:t>:</w:t>
      </w:r>
    </w:p>
    <w:p w14:paraId="20745BA3" w14:textId="2B5F0743" w:rsidR="007212FE" w:rsidRPr="00E53B89" w:rsidRDefault="00AF42A0" w:rsidP="00517837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212FE">
        <w:rPr>
          <w:sz w:val="28"/>
          <w:szCs w:val="28"/>
        </w:rPr>
        <w:t xml:space="preserve">. </w:t>
      </w:r>
      <w:r w:rsidR="007212FE" w:rsidRPr="00E53B89">
        <w:rPr>
          <w:sz w:val="28"/>
          <w:szCs w:val="28"/>
        </w:rPr>
        <w:t>Отделу организационной работы (</w:t>
      </w:r>
      <w:proofErr w:type="spellStart"/>
      <w:r>
        <w:rPr>
          <w:sz w:val="28"/>
          <w:szCs w:val="28"/>
        </w:rPr>
        <w:t>Коломеец</w:t>
      </w:r>
      <w:proofErr w:type="spellEnd"/>
      <w:r>
        <w:rPr>
          <w:sz w:val="28"/>
          <w:szCs w:val="28"/>
        </w:rPr>
        <w:t xml:space="preserve"> Ю.А.</w:t>
      </w:r>
      <w:r w:rsidR="007212FE" w:rsidRPr="00E53B89">
        <w:rPr>
          <w:sz w:val="28"/>
          <w:szCs w:val="28"/>
        </w:rPr>
        <w:t>):</w:t>
      </w:r>
    </w:p>
    <w:p w14:paraId="2AEC35B0" w14:textId="641337B3" w:rsidR="007212FE" w:rsidRDefault="00AF42A0" w:rsidP="005178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212FE">
        <w:rPr>
          <w:sz w:val="28"/>
          <w:szCs w:val="28"/>
        </w:rPr>
        <w:t>.1. внести в оригинал постановления</w:t>
      </w:r>
      <w:r w:rsidR="007212FE" w:rsidRPr="00E53B89">
        <w:rPr>
          <w:sz w:val="28"/>
          <w:szCs w:val="28"/>
        </w:rPr>
        <w:t xml:space="preserve"> </w:t>
      </w:r>
      <w:r w:rsidR="007212FE">
        <w:rPr>
          <w:sz w:val="28"/>
          <w:szCs w:val="28"/>
        </w:rPr>
        <w:t>администрации Черемховского районного муниципального образования</w:t>
      </w:r>
      <w:r w:rsidR="007212FE" w:rsidRPr="00E53B89">
        <w:rPr>
          <w:sz w:val="28"/>
          <w:szCs w:val="28"/>
        </w:rPr>
        <w:t xml:space="preserve"> </w:t>
      </w:r>
      <w:r w:rsidR="00E16708">
        <w:rPr>
          <w:sz w:val="28"/>
          <w:szCs w:val="28"/>
        </w:rPr>
        <w:t xml:space="preserve">02 августа  2021 года № 362 – п </w:t>
      </w:r>
      <w:r w:rsidR="007212FE">
        <w:rPr>
          <w:sz w:val="28"/>
          <w:szCs w:val="28"/>
        </w:rPr>
        <w:t xml:space="preserve">«Об </w:t>
      </w:r>
      <w:r w:rsidR="007212FE">
        <w:rPr>
          <w:sz w:val="28"/>
          <w:szCs w:val="28"/>
        </w:rPr>
        <w:lastRenderedPageBreak/>
        <w:t xml:space="preserve">утверждении Примерного положения </w:t>
      </w:r>
      <w:r w:rsidR="007212FE" w:rsidRPr="00612BB6">
        <w:rPr>
          <w:sz w:val="28"/>
          <w:szCs w:val="28"/>
        </w:rPr>
        <w:t>об оплате труда работнико</w:t>
      </w:r>
      <w:r w:rsidR="007212FE">
        <w:rPr>
          <w:sz w:val="28"/>
          <w:szCs w:val="28"/>
        </w:rPr>
        <w:t xml:space="preserve">в </w:t>
      </w:r>
      <w:r w:rsidR="007212FE" w:rsidRPr="00612BB6">
        <w:rPr>
          <w:sz w:val="28"/>
          <w:szCs w:val="28"/>
        </w:rPr>
        <w:t>муниципальных казенных учреждений культуры, расположенных на территории Черемховского районного муниципального образования</w:t>
      </w:r>
      <w:r w:rsidR="007212FE">
        <w:rPr>
          <w:sz w:val="28"/>
          <w:szCs w:val="28"/>
        </w:rPr>
        <w:t>» информационную справку о дате внесения в него изменений настоящим постановлением;</w:t>
      </w:r>
    </w:p>
    <w:p w14:paraId="42D460A0" w14:textId="7713289B" w:rsidR="007212FE" w:rsidRDefault="0045318B" w:rsidP="005178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212FE">
        <w:rPr>
          <w:sz w:val="28"/>
          <w:szCs w:val="28"/>
        </w:rPr>
        <w:t>.2. направить на опубликование настоящее постановление в газету «Мое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Интернет.</w:t>
      </w:r>
    </w:p>
    <w:p w14:paraId="688BC319" w14:textId="30640E92" w:rsidR="007212FE" w:rsidRDefault="0045318B" w:rsidP="005178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212FE">
        <w:rPr>
          <w:sz w:val="28"/>
          <w:szCs w:val="28"/>
        </w:rPr>
        <w:t>. На</w:t>
      </w:r>
      <w:r w:rsidR="007212FE" w:rsidRPr="00612BB6">
        <w:rPr>
          <w:sz w:val="28"/>
          <w:szCs w:val="28"/>
        </w:rPr>
        <w:t xml:space="preserve">стоящее постановление вступает в силу </w:t>
      </w:r>
      <w:r w:rsidR="007212FE">
        <w:rPr>
          <w:sz w:val="28"/>
          <w:szCs w:val="28"/>
        </w:rPr>
        <w:t xml:space="preserve">с </w:t>
      </w:r>
      <w:r w:rsidR="004825BE">
        <w:rPr>
          <w:sz w:val="28"/>
          <w:szCs w:val="28"/>
        </w:rPr>
        <w:t>1 марта</w:t>
      </w:r>
      <w:r w:rsidR="007212FE">
        <w:rPr>
          <w:sz w:val="28"/>
          <w:szCs w:val="28"/>
        </w:rPr>
        <w:t xml:space="preserve"> 202</w:t>
      </w:r>
      <w:r w:rsidR="004825BE">
        <w:rPr>
          <w:sz w:val="28"/>
          <w:szCs w:val="28"/>
        </w:rPr>
        <w:t>2</w:t>
      </w:r>
      <w:r w:rsidR="007212FE">
        <w:rPr>
          <w:sz w:val="28"/>
          <w:szCs w:val="28"/>
        </w:rPr>
        <w:t xml:space="preserve"> года.</w:t>
      </w:r>
    </w:p>
    <w:p w14:paraId="54C88247" w14:textId="3F59731E" w:rsidR="007212FE" w:rsidRPr="00612BB6" w:rsidRDefault="0045318B" w:rsidP="005178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12FE">
        <w:rPr>
          <w:sz w:val="28"/>
          <w:szCs w:val="28"/>
        </w:rPr>
        <w:t xml:space="preserve">. </w:t>
      </w:r>
      <w:r w:rsidR="007212FE" w:rsidRPr="00612BB6">
        <w:rPr>
          <w:sz w:val="28"/>
          <w:szCs w:val="28"/>
        </w:rPr>
        <w:t xml:space="preserve">Контроль за исполнением настоящего постановления возложить на исполняющего обязанности заместителя мэра по социальным вопросам </w:t>
      </w:r>
      <w:r w:rsidR="004825BE">
        <w:rPr>
          <w:sz w:val="28"/>
          <w:szCs w:val="28"/>
        </w:rPr>
        <w:t>Е.А</w:t>
      </w:r>
      <w:r w:rsidR="007212FE">
        <w:rPr>
          <w:sz w:val="28"/>
          <w:szCs w:val="28"/>
        </w:rPr>
        <w:t>.</w:t>
      </w:r>
      <w:r w:rsidR="004825BE">
        <w:rPr>
          <w:sz w:val="28"/>
          <w:szCs w:val="28"/>
        </w:rPr>
        <w:t xml:space="preserve"> </w:t>
      </w:r>
      <w:proofErr w:type="spellStart"/>
      <w:r w:rsidR="004825BE">
        <w:rPr>
          <w:sz w:val="28"/>
          <w:szCs w:val="28"/>
        </w:rPr>
        <w:t>Манзулу</w:t>
      </w:r>
      <w:proofErr w:type="spellEnd"/>
      <w:r w:rsidR="004825BE">
        <w:rPr>
          <w:sz w:val="28"/>
          <w:szCs w:val="28"/>
        </w:rPr>
        <w:t>.</w:t>
      </w:r>
      <w:r w:rsidR="007212FE" w:rsidRPr="00612BB6">
        <w:rPr>
          <w:sz w:val="28"/>
          <w:szCs w:val="28"/>
        </w:rPr>
        <w:t xml:space="preserve"> </w:t>
      </w:r>
    </w:p>
    <w:p w14:paraId="686DBFC6" w14:textId="77777777" w:rsidR="007212FE" w:rsidRDefault="007212FE" w:rsidP="007212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562EA91" w14:textId="77777777" w:rsidR="007212FE" w:rsidRDefault="007212FE" w:rsidP="007212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0EBADED" w14:textId="63071921" w:rsidR="007212FE" w:rsidRDefault="004825BE" w:rsidP="007212F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</w:t>
      </w:r>
      <w:r w:rsidR="007212FE">
        <w:rPr>
          <w:sz w:val="28"/>
          <w:szCs w:val="28"/>
        </w:rPr>
        <w:t>эр района</w:t>
      </w:r>
      <w:r w:rsidRPr="00517837">
        <w:rPr>
          <w:spacing w:val="6440"/>
          <w:sz w:val="28"/>
          <w:szCs w:val="28"/>
        </w:rPr>
        <w:t xml:space="preserve">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Марач</w:t>
      </w:r>
      <w:proofErr w:type="spellEnd"/>
    </w:p>
    <w:p w14:paraId="2C7C3451" w14:textId="77777777" w:rsidR="007212FE" w:rsidRDefault="007212FE" w:rsidP="00FF31D6">
      <w:pPr>
        <w:spacing w:line="360" w:lineRule="auto"/>
        <w:jc w:val="right"/>
        <w:rPr>
          <w:sz w:val="28"/>
          <w:szCs w:val="28"/>
        </w:rPr>
      </w:pPr>
    </w:p>
    <w:p w14:paraId="33EFCB63" w14:textId="77777777" w:rsidR="007212FE" w:rsidRDefault="007212FE" w:rsidP="00FF31D6">
      <w:pPr>
        <w:spacing w:line="360" w:lineRule="auto"/>
        <w:jc w:val="right"/>
        <w:rPr>
          <w:sz w:val="28"/>
          <w:szCs w:val="28"/>
        </w:rPr>
      </w:pPr>
    </w:p>
    <w:p w14:paraId="115A6524" w14:textId="77777777" w:rsidR="007212FE" w:rsidRDefault="007212FE" w:rsidP="00FF31D6">
      <w:pPr>
        <w:spacing w:line="360" w:lineRule="auto"/>
        <w:jc w:val="right"/>
        <w:rPr>
          <w:sz w:val="28"/>
          <w:szCs w:val="28"/>
        </w:rPr>
      </w:pPr>
    </w:p>
    <w:p w14:paraId="53E6D731" w14:textId="77777777" w:rsidR="007212FE" w:rsidRDefault="007212FE" w:rsidP="00FF31D6">
      <w:pPr>
        <w:spacing w:line="360" w:lineRule="auto"/>
        <w:jc w:val="right"/>
        <w:rPr>
          <w:sz w:val="28"/>
          <w:szCs w:val="28"/>
        </w:rPr>
      </w:pPr>
    </w:p>
    <w:p w14:paraId="59DA46B8" w14:textId="77777777" w:rsidR="007212FE" w:rsidRDefault="007212FE" w:rsidP="00FF31D6">
      <w:pPr>
        <w:spacing w:line="360" w:lineRule="auto"/>
        <w:jc w:val="right"/>
        <w:rPr>
          <w:sz w:val="28"/>
          <w:szCs w:val="28"/>
        </w:rPr>
      </w:pPr>
    </w:p>
    <w:p w14:paraId="25D7EB78" w14:textId="296EDCFE" w:rsidR="007212FE" w:rsidRDefault="007212FE" w:rsidP="00FF31D6">
      <w:pPr>
        <w:spacing w:line="360" w:lineRule="auto"/>
        <w:jc w:val="right"/>
        <w:rPr>
          <w:sz w:val="28"/>
          <w:szCs w:val="28"/>
        </w:rPr>
      </w:pPr>
    </w:p>
    <w:p w14:paraId="1D20CEEC" w14:textId="0EAEF4A0" w:rsidR="00271928" w:rsidRDefault="00271928" w:rsidP="00FF31D6">
      <w:pPr>
        <w:spacing w:line="360" w:lineRule="auto"/>
        <w:jc w:val="right"/>
        <w:rPr>
          <w:sz w:val="28"/>
          <w:szCs w:val="28"/>
        </w:rPr>
      </w:pPr>
    </w:p>
    <w:p w14:paraId="68EB5D23" w14:textId="2860FEB4" w:rsidR="00271928" w:rsidRDefault="00271928" w:rsidP="00FF31D6">
      <w:pPr>
        <w:spacing w:line="360" w:lineRule="auto"/>
        <w:jc w:val="right"/>
        <w:rPr>
          <w:sz w:val="28"/>
          <w:szCs w:val="28"/>
        </w:rPr>
      </w:pPr>
    </w:p>
    <w:p w14:paraId="2C1803F4" w14:textId="305C62D6" w:rsidR="00271928" w:rsidRDefault="00271928" w:rsidP="00FF31D6">
      <w:pPr>
        <w:spacing w:line="360" w:lineRule="auto"/>
        <w:jc w:val="right"/>
        <w:rPr>
          <w:sz w:val="28"/>
          <w:szCs w:val="28"/>
        </w:rPr>
      </w:pPr>
    </w:p>
    <w:p w14:paraId="6348723F" w14:textId="6D53D82A" w:rsidR="00271928" w:rsidRDefault="00271928" w:rsidP="00FF31D6">
      <w:pPr>
        <w:spacing w:line="360" w:lineRule="auto"/>
        <w:jc w:val="right"/>
        <w:rPr>
          <w:sz w:val="28"/>
          <w:szCs w:val="28"/>
        </w:rPr>
      </w:pPr>
    </w:p>
    <w:p w14:paraId="4498B812" w14:textId="31DA6B46" w:rsidR="00271928" w:rsidRDefault="00271928" w:rsidP="00FF31D6">
      <w:pPr>
        <w:spacing w:line="360" w:lineRule="auto"/>
        <w:jc w:val="right"/>
        <w:rPr>
          <w:sz w:val="28"/>
          <w:szCs w:val="28"/>
        </w:rPr>
      </w:pPr>
    </w:p>
    <w:p w14:paraId="23522304" w14:textId="211607FA" w:rsidR="00271928" w:rsidRDefault="00271928" w:rsidP="00FF31D6">
      <w:pPr>
        <w:spacing w:line="360" w:lineRule="auto"/>
        <w:jc w:val="right"/>
        <w:rPr>
          <w:sz w:val="28"/>
          <w:szCs w:val="28"/>
        </w:rPr>
      </w:pPr>
    </w:p>
    <w:p w14:paraId="653CCC26" w14:textId="6870AED6" w:rsidR="00271928" w:rsidRDefault="00271928" w:rsidP="00FF31D6">
      <w:pPr>
        <w:spacing w:line="360" w:lineRule="auto"/>
        <w:jc w:val="right"/>
        <w:rPr>
          <w:sz w:val="28"/>
          <w:szCs w:val="28"/>
        </w:rPr>
      </w:pPr>
    </w:p>
    <w:p w14:paraId="45F02A33" w14:textId="298FB3EE" w:rsidR="00271928" w:rsidRDefault="00271928" w:rsidP="00FF31D6">
      <w:pPr>
        <w:spacing w:line="360" w:lineRule="auto"/>
        <w:jc w:val="right"/>
        <w:rPr>
          <w:sz w:val="28"/>
          <w:szCs w:val="28"/>
        </w:rPr>
      </w:pPr>
    </w:p>
    <w:p w14:paraId="08F67D4B" w14:textId="733152D3" w:rsidR="00271928" w:rsidRDefault="00271928" w:rsidP="00FF31D6">
      <w:pPr>
        <w:spacing w:line="360" w:lineRule="auto"/>
        <w:jc w:val="right"/>
        <w:rPr>
          <w:sz w:val="28"/>
          <w:szCs w:val="28"/>
        </w:rPr>
      </w:pPr>
    </w:p>
    <w:p w14:paraId="46436BC7" w14:textId="2B6CE920" w:rsidR="00271928" w:rsidRDefault="00271928" w:rsidP="00FF31D6">
      <w:pPr>
        <w:spacing w:line="360" w:lineRule="auto"/>
        <w:jc w:val="right"/>
        <w:rPr>
          <w:sz w:val="28"/>
          <w:szCs w:val="28"/>
        </w:rPr>
      </w:pPr>
    </w:p>
    <w:p w14:paraId="0C38454C" w14:textId="65C731D3" w:rsidR="00FF31D6" w:rsidRDefault="00FF31D6" w:rsidP="00FF31D6">
      <w:pPr>
        <w:spacing w:line="360" w:lineRule="auto"/>
        <w:jc w:val="right"/>
        <w:rPr>
          <w:sz w:val="28"/>
          <w:szCs w:val="28"/>
        </w:rPr>
      </w:pPr>
    </w:p>
    <w:p w14:paraId="25CF54DB" w14:textId="1DF709F0" w:rsidR="00FF31D6" w:rsidRDefault="00FF31D6" w:rsidP="00FF31D6">
      <w:pPr>
        <w:spacing w:line="360" w:lineRule="auto"/>
        <w:jc w:val="right"/>
        <w:rPr>
          <w:sz w:val="28"/>
          <w:szCs w:val="28"/>
        </w:rPr>
      </w:pPr>
    </w:p>
    <w:p w14:paraId="2944EE64" w14:textId="547A40A1" w:rsidR="00FF31D6" w:rsidRDefault="00FF31D6" w:rsidP="00FF31D6">
      <w:pPr>
        <w:spacing w:line="360" w:lineRule="auto"/>
        <w:jc w:val="right"/>
        <w:rPr>
          <w:sz w:val="28"/>
          <w:szCs w:val="28"/>
        </w:rPr>
      </w:pPr>
    </w:p>
    <w:p w14:paraId="710E3335" w14:textId="48CF6679" w:rsidR="00FF31D6" w:rsidRDefault="00FF31D6" w:rsidP="00FF31D6">
      <w:pPr>
        <w:spacing w:line="360" w:lineRule="auto"/>
        <w:jc w:val="right"/>
        <w:rPr>
          <w:sz w:val="28"/>
          <w:szCs w:val="28"/>
        </w:rPr>
      </w:pPr>
    </w:p>
    <w:p w14:paraId="4E75C985" w14:textId="77777777" w:rsidR="00FF31D6" w:rsidRPr="00F80A4F" w:rsidRDefault="00FF31D6" w:rsidP="007360AF">
      <w:pPr>
        <w:ind w:left="6096"/>
        <w:rPr>
          <w:rStyle w:val="a3"/>
          <w:b w:val="0"/>
          <w:bCs w:val="0"/>
          <w:color w:val="000000"/>
          <w:sz w:val="20"/>
          <w:szCs w:val="20"/>
        </w:rPr>
      </w:pPr>
      <w:r w:rsidRPr="00F80A4F">
        <w:rPr>
          <w:rStyle w:val="a3"/>
          <w:b w:val="0"/>
          <w:bCs w:val="0"/>
          <w:color w:val="000000"/>
          <w:sz w:val="20"/>
          <w:szCs w:val="20"/>
        </w:rPr>
        <w:t>Приложение к постановлению</w:t>
      </w:r>
    </w:p>
    <w:p w14:paraId="17C0DF5E" w14:textId="77777777" w:rsidR="00FF31D6" w:rsidRPr="00F80A4F" w:rsidRDefault="00FF31D6" w:rsidP="007360AF">
      <w:pPr>
        <w:ind w:left="6096"/>
        <w:rPr>
          <w:rStyle w:val="a3"/>
          <w:color w:val="000000"/>
        </w:rPr>
      </w:pPr>
      <w:r w:rsidRPr="0045318B">
        <w:rPr>
          <w:rStyle w:val="a3"/>
          <w:b w:val="0"/>
          <w:color w:val="000000"/>
          <w:sz w:val="20"/>
          <w:szCs w:val="20"/>
        </w:rPr>
        <w:t>администрации</w:t>
      </w:r>
    </w:p>
    <w:p w14:paraId="5D45C9C7" w14:textId="77777777" w:rsidR="00FF31D6" w:rsidRPr="0045318B" w:rsidRDefault="00FF31D6" w:rsidP="007360AF">
      <w:pPr>
        <w:ind w:left="6096"/>
        <w:rPr>
          <w:rStyle w:val="a3"/>
          <w:b w:val="0"/>
          <w:color w:val="000000"/>
          <w:sz w:val="20"/>
          <w:szCs w:val="20"/>
        </w:rPr>
      </w:pPr>
      <w:r w:rsidRPr="0045318B">
        <w:rPr>
          <w:rStyle w:val="a3"/>
          <w:b w:val="0"/>
          <w:color w:val="000000"/>
          <w:sz w:val="20"/>
          <w:szCs w:val="20"/>
        </w:rPr>
        <w:t xml:space="preserve">Черемховского районного </w:t>
      </w:r>
    </w:p>
    <w:p w14:paraId="595AACB6" w14:textId="77777777" w:rsidR="00FF31D6" w:rsidRDefault="00FF31D6" w:rsidP="007360AF">
      <w:pPr>
        <w:ind w:left="6096"/>
        <w:rPr>
          <w:rStyle w:val="a3"/>
          <w:b w:val="0"/>
          <w:color w:val="000000"/>
          <w:sz w:val="20"/>
          <w:szCs w:val="20"/>
        </w:rPr>
      </w:pPr>
      <w:r w:rsidRPr="0045318B">
        <w:rPr>
          <w:rStyle w:val="a3"/>
          <w:b w:val="0"/>
          <w:color w:val="000000"/>
          <w:sz w:val="20"/>
          <w:szCs w:val="20"/>
        </w:rPr>
        <w:t xml:space="preserve">муниципального образования </w:t>
      </w:r>
    </w:p>
    <w:p w14:paraId="06A09EA8" w14:textId="534E5A71" w:rsidR="00FF31D6" w:rsidRPr="007360AF" w:rsidRDefault="00FF31D6" w:rsidP="007360AF">
      <w:pPr>
        <w:ind w:left="6096"/>
        <w:rPr>
          <w:rStyle w:val="a3"/>
          <w:b w:val="0"/>
          <w:bCs w:val="0"/>
          <w:color w:val="000000"/>
        </w:rPr>
      </w:pPr>
      <w:r w:rsidRPr="007360AF">
        <w:rPr>
          <w:rStyle w:val="a3"/>
          <w:b w:val="0"/>
          <w:bCs w:val="0"/>
          <w:color w:val="000000"/>
          <w:sz w:val="20"/>
          <w:szCs w:val="20"/>
        </w:rPr>
        <w:t>от</w:t>
      </w:r>
      <w:r w:rsidR="00AE00D1">
        <w:rPr>
          <w:rStyle w:val="a3"/>
          <w:b w:val="0"/>
          <w:bCs w:val="0"/>
          <w:color w:val="000000"/>
          <w:sz w:val="20"/>
          <w:szCs w:val="20"/>
        </w:rPr>
        <w:t xml:space="preserve"> 28.02.2022 № 88-п</w:t>
      </w:r>
    </w:p>
    <w:p w14:paraId="579B114A" w14:textId="72F31BD9" w:rsidR="00FF31D6" w:rsidRDefault="00FF31D6" w:rsidP="007360AF">
      <w:pPr>
        <w:spacing w:line="360" w:lineRule="auto"/>
        <w:ind w:left="6096"/>
        <w:rPr>
          <w:sz w:val="28"/>
          <w:szCs w:val="28"/>
        </w:rPr>
      </w:pPr>
    </w:p>
    <w:p w14:paraId="7D122C60" w14:textId="77777777" w:rsidR="007360AF" w:rsidRPr="00F80A4F" w:rsidRDefault="007360AF" w:rsidP="007360AF">
      <w:pPr>
        <w:ind w:left="6096"/>
        <w:rPr>
          <w:rStyle w:val="a3"/>
          <w:b w:val="0"/>
          <w:bCs w:val="0"/>
          <w:color w:val="000000"/>
          <w:sz w:val="20"/>
          <w:szCs w:val="20"/>
        </w:rPr>
      </w:pPr>
      <w:r w:rsidRPr="00F80A4F">
        <w:rPr>
          <w:rStyle w:val="a3"/>
          <w:b w:val="0"/>
          <w:bCs w:val="0"/>
          <w:color w:val="000000"/>
          <w:sz w:val="20"/>
          <w:szCs w:val="20"/>
        </w:rPr>
        <w:t>Приложение № 1</w:t>
      </w:r>
    </w:p>
    <w:p w14:paraId="3D3D6B71" w14:textId="77777777" w:rsidR="007360AF" w:rsidRPr="0045318B" w:rsidRDefault="007360AF" w:rsidP="007360AF">
      <w:pPr>
        <w:ind w:left="6096"/>
        <w:rPr>
          <w:b/>
          <w:color w:val="000000"/>
          <w:sz w:val="20"/>
          <w:szCs w:val="20"/>
        </w:rPr>
      </w:pPr>
      <w:r w:rsidRPr="0023575F">
        <w:rPr>
          <w:rStyle w:val="a3"/>
          <w:b w:val="0"/>
          <w:color w:val="000000"/>
          <w:sz w:val="20"/>
          <w:szCs w:val="20"/>
        </w:rPr>
        <w:t>к</w:t>
      </w:r>
      <w:r w:rsidRPr="00111D8A">
        <w:rPr>
          <w:rStyle w:val="a3"/>
          <w:color w:val="000000"/>
          <w:sz w:val="20"/>
          <w:szCs w:val="20"/>
        </w:rPr>
        <w:t xml:space="preserve"> </w:t>
      </w:r>
      <w:hyperlink w:anchor="sub_0" w:history="1">
        <w:r w:rsidRPr="00111D8A">
          <w:rPr>
            <w:rStyle w:val="a4"/>
            <w:bCs/>
            <w:color w:val="000000"/>
            <w:sz w:val="20"/>
            <w:szCs w:val="20"/>
          </w:rPr>
          <w:t>постановлению</w:t>
        </w:r>
      </w:hyperlink>
      <w:r w:rsidRPr="00111D8A">
        <w:rPr>
          <w:rStyle w:val="a3"/>
          <w:color w:val="000000"/>
          <w:sz w:val="20"/>
          <w:szCs w:val="20"/>
        </w:rPr>
        <w:t xml:space="preserve"> </w:t>
      </w:r>
      <w:r w:rsidRPr="0045318B">
        <w:rPr>
          <w:rStyle w:val="a3"/>
          <w:b w:val="0"/>
          <w:color w:val="000000"/>
          <w:sz w:val="20"/>
          <w:szCs w:val="20"/>
        </w:rPr>
        <w:t>администрации</w:t>
      </w:r>
    </w:p>
    <w:p w14:paraId="784F9E98" w14:textId="77777777" w:rsidR="007360AF" w:rsidRPr="0045318B" w:rsidRDefault="007360AF" w:rsidP="007360AF">
      <w:pPr>
        <w:ind w:left="6096"/>
        <w:rPr>
          <w:rStyle w:val="a3"/>
          <w:b w:val="0"/>
          <w:color w:val="000000"/>
          <w:sz w:val="20"/>
          <w:szCs w:val="20"/>
        </w:rPr>
      </w:pPr>
      <w:r w:rsidRPr="0045318B">
        <w:rPr>
          <w:rStyle w:val="a3"/>
          <w:b w:val="0"/>
          <w:color w:val="000000"/>
          <w:sz w:val="20"/>
          <w:szCs w:val="20"/>
        </w:rPr>
        <w:t xml:space="preserve">Черемховского районного </w:t>
      </w:r>
    </w:p>
    <w:p w14:paraId="2184378A" w14:textId="77777777" w:rsidR="007360AF" w:rsidRPr="0045318B" w:rsidRDefault="007360AF" w:rsidP="007360AF">
      <w:pPr>
        <w:ind w:left="6096"/>
        <w:rPr>
          <w:b/>
          <w:color w:val="000000"/>
          <w:sz w:val="20"/>
          <w:szCs w:val="20"/>
        </w:rPr>
      </w:pPr>
      <w:r w:rsidRPr="0045318B">
        <w:rPr>
          <w:rStyle w:val="a3"/>
          <w:b w:val="0"/>
          <w:color w:val="000000"/>
          <w:sz w:val="20"/>
          <w:szCs w:val="20"/>
        </w:rPr>
        <w:t xml:space="preserve">муниципального образования </w:t>
      </w:r>
    </w:p>
    <w:p w14:paraId="7380371C" w14:textId="377493B9" w:rsidR="00FF31D6" w:rsidRDefault="007360AF" w:rsidP="007360AF">
      <w:pPr>
        <w:spacing w:line="360" w:lineRule="auto"/>
        <w:ind w:left="6096"/>
        <w:rPr>
          <w:sz w:val="28"/>
          <w:szCs w:val="28"/>
        </w:rPr>
      </w:pPr>
      <w:r w:rsidRPr="00111D8A">
        <w:rPr>
          <w:sz w:val="20"/>
          <w:szCs w:val="20"/>
        </w:rPr>
        <w:t xml:space="preserve">от </w:t>
      </w:r>
      <w:r w:rsidR="00E16708">
        <w:rPr>
          <w:sz w:val="20"/>
          <w:szCs w:val="20"/>
        </w:rPr>
        <w:t>8 августа</w:t>
      </w:r>
      <w:r>
        <w:rPr>
          <w:sz w:val="20"/>
          <w:szCs w:val="20"/>
        </w:rPr>
        <w:t xml:space="preserve"> 2021 года </w:t>
      </w:r>
      <w:r w:rsidRPr="00111D8A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="00E16708">
        <w:rPr>
          <w:sz w:val="20"/>
          <w:szCs w:val="20"/>
        </w:rPr>
        <w:t>362</w:t>
      </w:r>
      <w:r>
        <w:rPr>
          <w:sz w:val="20"/>
          <w:szCs w:val="20"/>
        </w:rPr>
        <w:t>-п</w:t>
      </w:r>
    </w:p>
    <w:p w14:paraId="5D2F6317" w14:textId="77777777" w:rsidR="00FF31D6" w:rsidRPr="00E16708" w:rsidRDefault="00FF31D6" w:rsidP="007360AF">
      <w:pPr>
        <w:spacing w:line="360" w:lineRule="auto"/>
        <w:jc w:val="both"/>
        <w:rPr>
          <w:sz w:val="16"/>
          <w:szCs w:val="16"/>
        </w:rPr>
      </w:pPr>
    </w:p>
    <w:p w14:paraId="595CBE7E" w14:textId="474864A3" w:rsidR="007212FE" w:rsidRPr="007B7734" w:rsidRDefault="007212FE" w:rsidP="007212FE">
      <w:pPr>
        <w:jc w:val="center"/>
        <w:rPr>
          <w:b/>
        </w:rPr>
      </w:pPr>
      <w:r w:rsidRPr="007B7734">
        <w:rPr>
          <w:b/>
        </w:rPr>
        <w:t>Минимальные размеры окладов работников</w:t>
      </w:r>
    </w:p>
    <w:p w14:paraId="5604CA9A" w14:textId="77777777" w:rsidR="007212FE" w:rsidRPr="00B305B6" w:rsidRDefault="007212FE" w:rsidP="007212FE">
      <w:pPr>
        <w:jc w:val="center"/>
        <w:rPr>
          <w:b/>
        </w:rPr>
      </w:pPr>
      <w:r w:rsidRPr="007B7734">
        <w:rPr>
          <w:b/>
        </w:rPr>
        <w:t xml:space="preserve">муниципальных казенных учреждений культуры, находящихся в ведении </w:t>
      </w:r>
      <w:r w:rsidRPr="00B305B6">
        <w:rPr>
          <w:b/>
        </w:rPr>
        <w:t>Черемховского районного муниципального образования</w:t>
      </w:r>
    </w:p>
    <w:p w14:paraId="6BC4D903" w14:textId="77777777" w:rsidR="00271928" w:rsidRPr="00E16708" w:rsidRDefault="00271928" w:rsidP="0045318B">
      <w:pPr>
        <w:rPr>
          <w:b/>
          <w:sz w:val="14"/>
          <w:szCs w:val="14"/>
        </w:rPr>
      </w:pPr>
    </w:p>
    <w:p w14:paraId="79C63F56" w14:textId="77777777" w:rsidR="00271928" w:rsidRPr="00A07570" w:rsidRDefault="00271928" w:rsidP="00271928">
      <w:pPr>
        <w:jc w:val="center"/>
        <w:rPr>
          <w:b/>
          <w:sz w:val="20"/>
          <w:szCs w:val="20"/>
        </w:rPr>
      </w:pPr>
      <w:r w:rsidRPr="00A07570">
        <w:rPr>
          <w:b/>
          <w:sz w:val="20"/>
          <w:szCs w:val="20"/>
        </w:rPr>
        <w:t>1. Профессиональные квалификационные группы должностей работников образования</w:t>
      </w:r>
    </w:p>
    <w:tbl>
      <w:tblPr>
        <w:tblW w:w="9355" w:type="dxa"/>
        <w:tblInd w:w="-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40"/>
        <w:gridCol w:w="1615"/>
      </w:tblGrid>
      <w:tr w:rsidR="00271928" w:rsidRPr="00260BD5" w14:paraId="1FDE7702" w14:textId="77777777" w:rsidTr="007066FD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038A54" w14:textId="77777777" w:rsidR="00271928" w:rsidRPr="00260BD5" w:rsidRDefault="00271928" w:rsidP="00271928">
            <w:pPr>
              <w:rPr>
                <w:b/>
                <w:sz w:val="20"/>
                <w:szCs w:val="20"/>
              </w:rPr>
            </w:pPr>
            <w:r w:rsidRPr="00260BD5">
              <w:rPr>
                <w:b/>
                <w:sz w:val="20"/>
                <w:szCs w:val="20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271928" w:rsidRPr="00260BD5" w14:paraId="090FD55F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884DEF" w14:textId="77777777" w:rsidR="00271928" w:rsidRPr="00260BD5" w:rsidRDefault="00271928" w:rsidP="00271928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Секретарь учебной части</w:t>
            </w:r>
          </w:p>
        </w:tc>
        <w:tc>
          <w:tcPr>
            <w:tcW w:w="1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22AB3B" w14:textId="77777777" w:rsidR="00271928" w:rsidRPr="002D63AD" w:rsidRDefault="00271928" w:rsidP="002719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766</w:t>
            </w:r>
          </w:p>
        </w:tc>
      </w:tr>
      <w:tr w:rsidR="00271928" w:rsidRPr="00260BD5" w14:paraId="2CF3C246" w14:textId="77777777" w:rsidTr="007066FD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795662" w14:textId="77777777" w:rsidR="00271928" w:rsidRPr="00260BD5" w:rsidRDefault="00271928" w:rsidP="00271928">
            <w:pPr>
              <w:rPr>
                <w:b/>
                <w:sz w:val="20"/>
                <w:szCs w:val="20"/>
              </w:rPr>
            </w:pPr>
            <w:r w:rsidRPr="00260BD5">
              <w:rPr>
                <w:b/>
                <w:sz w:val="20"/>
                <w:szCs w:val="20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271928" w:rsidRPr="00260BD5" w14:paraId="64CF0724" w14:textId="77777777" w:rsidTr="007066FD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E70B4A6" w14:textId="77777777" w:rsidR="00271928" w:rsidRPr="00260BD5" w:rsidRDefault="00271928" w:rsidP="00271928">
            <w:pPr>
              <w:rPr>
                <w:b/>
                <w:sz w:val="20"/>
                <w:szCs w:val="20"/>
              </w:rPr>
            </w:pPr>
            <w:r w:rsidRPr="00260BD5">
              <w:rPr>
                <w:b/>
                <w:sz w:val="20"/>
                <w:szCs w:val="20"/>
              </w:rPr>
              <w:t>1 квалификационный уровень</w:t>
            </w:r>
          </w:p>
        </w:tc>
      </w:tr>
      <w:tr w:rsidR="00271928" w:rsidRPr="00260BD5" w14:paraId="3DC08C39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51CAD0" w14:textId="77777777" w:rsidR="00271928" w:rsidRPr="00260BD5" w:rsidRDefault="00271928" w:rsidP="00271928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6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DE8C7D" w14:textId="77777777" w:rsidR="00271928" w:rsidRPr="002D63AD" w:rsidRDefault="00271928" w:rsidP="002719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7778</w:t>
            </w:r>
          </w:p>
        </w:tc>
      </w:tr>
      <w:tr w:rsidR="00271928" w:rsidRPr="00260BD5" w14:paraId="374EA0C3" w14:textId="77777777" w:rsidTr="007066FD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ED0475E" w14:textId="77777777" w:rsidR="00271928" w:rsidRPr="00260BD5" w:rsidRDefault="00271928" w:rsidP="00271928">
            <w:pPr>
              <w:rPr>
                <w:b/>
                <w:sz w:val="20"/>
                <w:szCs w:val="20"/>
              </w:rPr>
            </w:pPr>
            <w:r w:rsidRPr="00260BD5">
              <w:rPr>
                <w:b/>
                <w:sz w:val="20"/>
                <w:szCs w:val="20"/>
              </w:rPr>
              <w:t>2 квалификационный уровень</w:t>
            </w:r>
          </w:p>
        </w:tc>
      </w:tr>
      <w:tr w:rsidR="00271928" w:rsidRPr="00260BD5" w14:paraId="64FDE392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E7A3AD8" w14:textId="77777777" w:rsidR="00271928" w:rsidRPr="00260BD5" w:rsidRDefault="00271928" w:rsidP="00271928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Инструктор-методист</w:t>
            </w:r>
          </w:p>
        </w:tc>
        <w:tc>
          <w:tcPr>
            <w:tcW w:w="16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3060CA" w14:textId="77777777" w:rsidR="00271928" w:rsidRPr="002D63AD" w:rsidRDefault="00271928" w:rsidP="002719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8978</w:t>
            </w:r>
          </w:p>
        </w:tc>
      </w:tr>
      <w:tr w:rsidR="00271928" w:rsidRPr="00260BD5" w14:paraId="058324E6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104F19" w14:textId="77777777" w:rsidR="00271928" w:rsidRPr="00260BD5" w:rsidRDefault="00271928" w:rsidP="00271928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Концертмейстер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B763F9" w14:textId="77777777" w:rsidR="00271928" w:rsidRPr="00260BD5" w:rsidRDefault="00271928" w:rsidP="00271928">
            <w:pPr>
              <w:jc w:val="center"/>
              <w:rPr>
                <w:sz w:val="20"/>
                <w:szCs w:val="20"/>
              </w:rPr>
            </w:pPr>
          </w:p>
        </w:tc>
      </w:tr>
      <w:tr w:rsidR="00271928" w:rsidRPr="00260BD5" w14:paraId="03B34BD2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2B2C14" w14:textId="77777777" w:rsidR="00271928" w:rsidRPr="00260BD5" w:rsidRDefault="00271928" w:rsidP="00271928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A46A84B" w14:textId="77777777" w:rsidR="00271928" w:rsidRPr="00260BD5" w:rsidRDefault="00271928" w:rsidP="00271928">
            <w:pPr>
              <w:jc w:val="center"/>
              <w:rPr>
                <w:sz w:val="20"/>
                <w:szCs w:val="20"/>
              </w:rPr>
            </w:pPr>
          </w:p>
        </w:tc>
      </w:tr>
      <w:tr w:rsidR="00271928" w:rsidRPr="00260BD5" w14:paraId="310F1015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707376" w14:textId="77777777" w:rsidR="00271928" w:rsidRPr="00260BD5" w:rsidRDefault="00271928" w:rsidP="00271928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0A23E0" w14:textId="77777777" w:rsidR="00271928" w:rsidRPr="00260BD5" w:rsidRDefault="00271928" w:rsidP="00271928">
            <w:pPr>
              <w:jc w:val="center"/>
              <w:rPr>
                <w:sz w:val="20"/>
                <w:szCs w:val="20"/>
              </w:rPr>
            </w:pPr>
          </w:p>
        </w:tc>
      </w:tr>
      <w:tr w:rsidR="00271928" w:rsidRPr="00260BD5" w14:paraId="47650D9B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E8C8F3" w14:textId="77777777" w:rsidR="00271928" w:rsidRPr="00260BD5" w:rsidRDefault="00271928" w:rsidP="00271928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71EB84" w14:textId="77777777" w:rsidR="00271928" w:rsidRPr="00260BD5" w:rsidRDefault="00271928" w:rsidP="00271928">
            <w:pPr>
              <w:jc w:val="center"/>
              <w:rPr>
                <w:sz w:val="20"/>
                <w:szCs w:val="20"/>
              </w:rPr>
            </w:pPr>
          </w:p>
        </w:tc>
      </w:tr>
      <w:tr w:rsidR="00271928" w:rsidRPr="00260BD5" w14:paraId="2D35C691" w14:textId="77777777" w:rsidTr="007066FD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C7C74F" w14:textId="77777777" w:rsidR="00271928" w:rsidRPr="00260BD5" w:rsidRDefault="00271928" w:rsidP="00271928">
            <w:pPr>
              <w:rPr>
                <w:b/>
                <w:sz w:val="20"/>
                <w:szCs w:val="20"/>
              </w:rPr>
            </w:pPr>
            <w:r w:rsidRPr="00260BD5">
              <w:rPr>
                <w:b/>
                <w:sz w:val="20"/>
                <w:szCs w:val="20"/>
              </w:rPr>
              <w:t>3 квалификационный уровень</w:t>
            </w:r>
          </w:p>
        </w:tc>
      </w:tr>
      <w:tr w:rsidR="00271928" w:rsidRPr="00260BD5" w14:paraId="13BB75F2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0F6A3E" w14:textId="77777777" w:rsidR="00271928" w:rsidRPr="00260BD5" w:rsidRDefault="00271928" w:rsidP="00271928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Методист</w:t>
            </w:r>
          </w:p>
        </w:tc>
        <w:tc>
          <w:tcPr>
            <w:tcW w:w="161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6B7D88" w14:textId="77777777" w:rsidR="00271928" w:rsidRPr="002D63AD" w:rsidRDefault="00271928" w:rsidP="002719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8085</w:t>
            </w:r>
          </w:p>
        </w:tc>
      </w:tr>
      <w:tr w:rsidR="00271928" w:rsidRPr="00260BD5" w14:paraId="64AF932E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A87D7B" w14:textId="77777777" w:rsidR="00271928" w:rsidRPr="00260BD5" w:rsidRDefault="00271928" w:rsidP="00271928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E2A3B7" w14:textId="77777777" w:rsidR="00271928" w:rsidRPr="00260BD5" w:rsidRDefault="00271928" w:rsidP="00271928">
            <w:pPr>
              <w:rPr>
                <w:sz w:val="20"/>
                <w:szCs w:val="20"/>
              </w:rPr>
            </w:pPr>
          </w:p>
        </w:tc>
      </w:tr>
      <w:tr w:rsidR="00271928" w:rsidRPr="00260BD5" w14:paraId="47E2BFD5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AE26C0" w14:textId="77777777" w:rsidR="00271928" w:rsidRPr="00260BD5" w:rsidRDefault="00271928" w:rsidP="00271928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Старший педагог дополнительного образования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A1161D3" w14:textId="77777777" w:rsidR="00271928" w:rsidRPr="00260BD5" w:rsidRDefault="00271928" w:rsidP="00271928">
            <w:pPr>
              <w:rPr>
                <w:sz w:val="20"/>
                <w:szCs w:val="20"/>
              </w:rPr>
            </w:pPr>
          </w:p>
        </w:tc>
      </w:tr>
      <w:tr w:rsidR="00271928" w:rsidRPr="00260BD5" w14:paraId="77CA27B6" w14:textId="77777777" w:rsidTr="007066FD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E62299" w14:textId="77777777" w:rsidR="00271928" w:rsidRPr="00260BD5" w:rsidRDefault="00271928" w:rsidP="00271928">
            <w:pPr>
              <w:rPr>
                <w:b/>
                <w:sz w:val="20"/>
                <w:szCs w:val="20"/>
              </w:rPr>
            </w:pPr>
            <w:r w:rsidRPr="00260BD5">
              <w:rPr>
                <w:b/>
                <w:sz w:val="20"/>
                <w:szCs w:val="20"/>
              </w:rPr>
              <w:t>4 квалификационный уровень</w:t>
            </w:r>
          </w:p>
        </w:tc>
      </w:tr>
      <w:tr w:rsidR="00271928" w:rsidRPr="00260BD5" w14:paraId="4850537C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62730C" w14:textId="77777777" w:rsidR="00271928" w:rsidRPr="00260BD5" w:rsidRDefault="00271928" w:rsidP="00271928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Преподаватель (кроме должностей преподавателей, отнесенных к профессорско-преподавательскому составу)</w:t>
            </w:r>
          </w:p>
        </w:tc>
        <w:tc>
          <w:tcPr>
            <w:tcW w:w="16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E445A3" w14:textId="77777777" w:rsidR="00271928" w:rsidRPr="002D63AD" w:rsidRDefault="00271928" w:rsidP="002719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8978</w:t>
            </w:r>
          </w:p>
        </w:tc>
      </w:tr>
      <w:tr w:rsidR="00271928" w:rsidRPr="00260BD5" w14:paraId="76E4C780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C9F8AA5" w14:textId="77777777" w:rsidR="00271928" w:rsidRPr="00260BD5" w:rsidRDefault="00271928" w:rsidP="00271928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Старший методист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F96CA8A" w14:textId="77777777" w:rsidR="00271928" w:rsidRPr="00260BD5" w:rsidRDefault="00271928" w:rsidP="00271928">
            <w:pPr>
              <w:rPr>
                <w:sz w:val="20"/>
                <w:szCs w:val="20"/>
              </w:rPr>
            </w:pPr>
          </w:p>
        </w:tc>
      </w:tr>
      <w:tr w:rsidR="00271928" w:rsidRPr="00260BD5" w14:paraId="778DD0D2" w14:textId="77777777" w:rsidTr="007066FD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C6829E" w14:textId="77777777" w:rsidR="00271928" w:rsidRPr="00260BD5" w:rsidRDefault="00271928" w:rsidP="00271928">
            <w:pPr>
              <w:rPr>
                <w:b/>
                <w:sz w:val="20"/>
                <w:szCs w:val="20"/>
              </w:rPr>
            </w:pPr>
            <w:r w:rsidRPr="00260BD5">
              <w:rPr>
                <w:b/>
                <w:sz w:val="20"/>
                <w:szCs w:val="20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271928" w:rsidRPr="00260BD5" w14:paraId="5284582D" w14:textId="77777777" w:rsidTr="007066FD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690F7EF" w14:textId="77777777" w:rsidR="00271928" w:rsidRPr="00260BD5" w:rsidRDefault="00271928" w:rsidP="00271928">
            <w:pPr>
              <w:rPr>
                <w:b/>
                <w:sz w:val="20"/>
                <w:szCs w:val="20"/>
              </w:rPr>
            </w:pPr>
            <w:r w:rsidRPr="00260BD5">
              <w:rPr>
                <w:b/>
                <w:sz w:val="20"/>
                <w:szCs w:val="20"/>
              </w:rPr>
              <w:t>1 квалификационный уровень</w:t>
            </w:r>
          </w:p>
        </w:tc>
      </w:tr>
      <w:tr w:rsidR="00271928" w:rsidRPr="00260BD5" w14:paraId="53A5A36C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A3793B6" w14:textId="77777777" w:rsidR="00271928" w:rsidRPr="00260BD5" w:rsidRDefault="00271928" w:rsidP="00271928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Заведующий (начальник) структурным подразделением,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 (кроме должностей руководителей структурных подразделений, отнесенных ко 2 квалификационному уровню)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2A6D09" w14:textId="77777777" w:rsidR="00271928" w:rsidRPr="00100ACC" w:rsidRDefault="00271928" w:rsidP="002719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9022</w:t>
            </w:r>
          </w:p>
        </w:tc>
      </w:tr>
      <w:tr w:rsidR="00271928" w:rsidRPr="00260BD5" w14:paraId="583BEBB1" w14:textId="77777777" w:rsidTr="007066FD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7B4612" w14:textId="77777777" w:rsidR="00271928" w:rsidRPr="00260BD5" w:rsidRDefault="00271928" w:rsidP="00271928">
            <w:pPr>
              <w:rPr>
                <w:b/>
                <w:sz w:val="20"/>
                <w:szCs w:val="20"/>
              </w:rPr>
            </w:pPr>
            <w:r w:rsidRPr="00260BD5">
              <w:rPr>
                <w:b/>
                <w:sz w:val="20"/>
                <w:szCs w:val="20"/>
              </w:rPr>
              <w:t>2 квалификационный уровень</w:t>
            </w:r>
          </w:p>
        </w:tc>
      </w:tr>
      <w:tr w:rsidR="00271928" w:rsidRPr="00260BD5" w14:paraId="4E7A7FC0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DCDC643" w14:textId="77777777" w:rsidR="00271928" w:rsidRPr="00260BD5" w:rsidRDefault="00271928" w:rsidP="00271928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Заведующий (начальник) обособленным структурным подразделением, реализующим общеобразовательную программу и образовательную программу дополнительного образования детей</w:t>
            </w:r>
          </w:p>
        </w:tc>
        <w:tc>
          <w:tcPr>
            <w:tcW w:w="16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3BAD77" w14:textId="77777777" w:rsidR="00271928" w:rsidRPr="00100ACC" w:rsidRDefault="00271928" w:rsidP="002719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9174</w:t>
            </w:r>
          </w:p>
        </w:tc>
      </w:tr>
      <w:tr w:rsidR="00271928" w:rsidRPr="00260BD5" w14:paraId="299F2D72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C83DA91" w14:textId="77777777" w:rsidR="00271928" w:rsidRPr="00260BD5" w:rsidRDefault="00271928" w:rsidP="00271928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Начальник (заведующий, директор, руководитель, управляющий): кабинета, лаборатории, отдела, отделения, сектора, учебно-консультационного пункта, учебной (учебно-производственной) мастерской, учебного хозяйства и других структурных подразделений образовательного учреждения (подразделения) среднего профессионального образования (кроме должностей руководителей структурных подразделений, отнесенных к 3 квалификационному уровню)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64C324" w14:textId="77777777" w:rsidR="00271928" w:rsidRPr="00260BD5" w:rsidRDefault="00271928" w:rsidP="00271928">
            <w:pPr>
              <w:rPr>
                <w:sz w:val="20"/>
                <w:szCs w:val="20"/>
              </w:rPr>
            </w:pPr>
          </w:p>
        </w:tc>
      </w:tr>
      <w:tr w:rsidR="00271928" w:rsidRPr="00260BD5" w14:paraId="7DFA0ABF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9F4182" w14:textId="77777777" w:rsidR="00271928" w:rsidRPr="00260BD5" w:rsidRDefault="00271928" w:rsidP="00271928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lastRenderedPageBreak/>
              <w:t>Старший мастер образовательного учреждения (подразделения) среднего профессионального образования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A102ED" w14:textId="77777777" w:rsidR="00271928" w:rsidRPr="00260BD5" w:rsidRDefault="00271928" w:rsidP="00271928">
            <w:pPr>
              <w:rPr>
                <w:sz w:val="20"/>
                <w:szCs w:val="20"/>
              </w:rPr>
            </w:pPr>
          </w:p>
        </w:tc>
      </w:tr>
      <w:tr w:rsidR="00271928" w:rsidRPr="00260BD5" w14:paraId="1E84BBB5" w14:textId="77777777" w:rsidTr="007066FD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C7B3A9E" w14:textId="77777777" w:rsidR="00271928" w:rsidRPr="00260BD5" w:rsidRDefault="00271928" w:rsidP="00271928">
            <w:pPr>
              <w:rPr>
                <w:b/>
                <w:sz w:val="20"/>
                <w:szCs w:val="20"/>
              </w:rPr>
            </w:pPr>
            <w:r w:rsidRPr="00260BD5">
              <w:rPr>
                <w:b/>
                <w:sz w:val="20"/>
                <w:szCs w:val="20"/>
              </w:rPr>
              <w:t>3 квалификационный уровень</w:t>
            </w:r>
          </w:p>
        </w:tc>
      </w:tr>
      <w:tr w:rsidR="00271928" w:rsidRPr="00260BD5" w14:paraId="0B2968F5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521CF6A" w14:textId="77777777" w:rsidR="00271928" w:rsidRPr="00260BD5" w:rsidRDefault="00271928" w:rsidP="00271928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Начальник (заведующий, директор, руководитель, управляющий) обособленного структурного подразделения образовательного учреждения (подразделения) среднего профессионального образования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1F0C58" w14:textId="77777777" w:rsidR="00271928" w:rsidRPr="00100ACC" w:rsidRDefault="00271928" w:rsidP="002719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9374</w:t>
            </w:r>
          </w:p>
        </w:tc>
      </w:tr>
    </w:tbl>
    <w:p w14:paraId="4EAC4270" w14:textId="77777777" w:rsidR="00271928" w:rsidRDefault="00271928" w:rsidP="00271928">
      <w:pPr>
        <w:jc w:val="center"/>
        <w:rPr>
          <w:highlight w:val="yellow"/>
        </w:rPr>
      </w:pPr>
    </w:p>
    <w:p w14:paraId="0DA8192A" w14:textId="4C14E949" w:rsidR="00271928" w:rsidRDefault="00271928" w:rsidP="00271928">
      <w:pPr>
        <w:jc w:val="center"/>
        <w:rPr>
          <w:b/>
        </w:rPr>
      </w:pPr>
      <w:r w:rsidRPr="00084A2D">
        <w:rPr>
          <w:b/>
        </w:rPr>
        <w:t>2. Профессиональные квалификационные группы общеотраслевых должностей руководителей, специалистов и служащих</w:t>
      </w:r>
    </w:p>
    <w:p w14:paraId="5946695D" w14:textId="77777777" w:rsidR="007066FD" w:rsidRPr="00084A2D" w:rsidRDefault="007066FD" w:rsidP="00271928">
      <w:pPr>
        <w:jc w:val="center"/>
        <w:rPr>
          <w:b/>
        </w:rPr>
      </w:pPr>
    </w:p>
    <w:tbl>
      <w:tblPr>
        <w:tblW w:w="9355" w:type="dxa"/>
        <w:tblInd w:w="-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40"/>
        <w:gridCol w:w="1615"/>
      </w:tblGrid>
      <w:tr w:rsidR="00271928" w:rsidRPr="00260BD5" w14:paraId="562F2744" w14:textId="77777777" w:rsidTr="007066FD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9D2C728" w14:textId="77777777" w:rsidR="00271928" w:rsidRPr="00260BD5" w:rsidRDefault="00271928" w:rsidP="00271928">
            <w:pPr>
              <w:rPr>
                <w:b/>
                <w:sz w:val="20"/>
                <w:szCs w:val="20"/>
              </w:rPr>
            </w:pPr>
            <w:r w:rsidRPr="00260BD5">
              <w:rPr>
                <w:b/>
                <w:sz w:val="20"/>
                <w:szCs w:val="20"/>
              </w:rPr>
              <w:t>Профессиональная квалификационная группа "Общеотраслевые должности служащих первого уровня"</w:t>
            </w:r>
          </w:p>
        </w:tc>
      </w:tr>
      <w:tr w:rsidR="00271928" w:rsidRPr="00260BD5" w14:paraId="7322F7C6" w14:textId="77777777" w:rsidTr="007066FD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023E75" w14:textId="77777777" w:rsidR="00271928" w:rsidRPr="00260BD5" w:rsidRDefault="00271928" w:rsidP="00271928">
            <w:pPr>
              <w:rPr>
                <w:b/>
                <w:sz w:val="20"/>
                <w:szCs w:val="20"/>
              </w:rPr>
            </w:pPr>
            <w:r w:rsidRPr="00260BD5">
              <w:rPr>
                <w:b/>
                <w:sz w:val="20"/>
                <w:szCs w:val="20"/>
              </w:rPr>
              <w:t>1 квалификационный уровень</w:t>
            </w:r>
          </w:p>
        </w:tc>
      </w:tr>
      <w:tr w:rsidR="00271928" w:rsidRPr="00260BD5" w14:paraId="23510F17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F886F00" w14:textId="77777777" w:rsidR="00271928" w:rsidRPr="00260BD5" w:rsidRDefault="00271928" w:rsidP="00271928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Комендант</w:t>
            </w:r>
          </w:p>
        </w:tc>
        <w:tc>
          <w:tcPr>
            <w:tcW w:w="16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0172772" w14:textId="77777777" w:rsidR="00271928" w:rsidRPr="00100ACC" w:rsidRDefault="00271928" w:rsidP="002719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6766</w:t>
            </w:r>
          </w:p>
        </w:tc>
      </w:tr>
      <w:tr w:rsidR="00271928" w:rsidRPr="00260BD5" w14:paraId="276DD8A9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BCB48D" w14:textId="77777777" w:rsidR="00271928" w:rsidRPr="00260BD5" w:rsidRDefault="00271928" w:rsidP="00271928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Делопроизводитель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D678534" w14:textId="77777777" w:rsidR="00271928" w:rsidRPr="00260BD5" w:rsidRDefault="00271928" w:rsidP="00271928">
            <w:pPr>
              <w:rPr>
                <w:sz w:val="20"/>
                <w:szCs w:val="20"/>
              </w:rPr>
            </w:pPr>
          </w:p>
        </w:tc>
      </w:tr>
      <w:tr w:rsidR="00271928" w:rsidRPr="00260BD5" w14:paraId="50C49194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1D8AC9" w14:textId="77777777" w:rsidR="00271928" w:rsidRPr="00260BD5" w:rsidRDefault="00271928" w:rsidP="00271928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Кассир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4620E1F" w14:textId="77777777" w:rsidR="00271928" w:rsidRPr="00260BD5" w:rsidRDefault="00271928" w:rsidP="00271928">
            <w:pPr>
              <w:rPr>
                <w:sz w:val="20"/>
                <w:szCs w:val="20"/>
              </w:rPr>
            </w:pPr>
          </w:p>
        </w:tc>
      </w:tr>
      <w:tr w:rsidR="00271928" w:rsidRPr="00260BD5" w14:paraId="7FEBBB93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011BE33" w14:textId="77777777" w:rsidR="00271928" w:rsidRPr="00260BD5" w:rsidRDefault="00271928" w:rsidP="00271928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Секретарь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BA5F6D" w14:textId="77777777" w:rsidR="00271928" w:rsidRPr="00260BD5" w:rsidRDefault="00271928" w:rsidP="00271928">
            <w:pPr>
              <w:rPr>
                <w:sz w:val="20"/>
                <w:szCs w:val="20"/>
              </w:rPr>
            </w:pPr>
          </w:p>
        </w:tc>
      </w:tr>
      <w:tr w:rsidR="00271928" w:rsidRPr="00260BD5" w14:paraId="5DDD7086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187F496" w14:textId="77777777" w:rsidR="00271928" w:rsidRPr="00260BD5" w:rsidRDefault="00271928" w:rsidP="00271928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Секретарь-машинистка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BECD79" w14:textId="77777777" w:rsidR="00271928" w:rsidRPr="00260BD5" w:rsidRDefault="00271928" w:rsidP="00271928">
            <w:pPr>
              <w:rPr>
                <w:sz w:val="20"/>
                <w:szCs w:val="20"/>
              </w:rPr>
            </w:pPr>
          </w:p>
        </w:tc>
      </w:tr>
      <w:tr w:rsidR="00271928" w:rsidRPr="00260BD5" w14:paraId="46E60807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32AF28" w14:textId="77777777" w:rsidR="00271928" w:rsidRPr="00260BD5" w:rsidRDefault="00271928" w:rsidP="00271928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Секретарь-стенографистка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A764948" w14:textId="77777777" w:rsidR="00271928" w:rsidRPr="00260BD5" w:rsidRDefault="00271928" w:rsidP="00271928">
            <w:pPr>
              <w:rPr>
                <w:sz w:val="20"/>
                <w:szCs w:val="20"/>
              </w:rPr>
            </w:pPr>
          </w:p>
        </w:tc>
      </w:tr>
      <w:tr w:rsidR="00271928" w:rsidRPr="00260BD5" w14:paraId="1BB6675E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CEC937" w14:textId="77777777" w:rsidR="00271928" w:rsidRPr="00260BD5" w:rsidRDefault="00271928" w:rsidP="00271928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Иные должности, предусмотренные Приказом Минздравсоцразвития России от 29 мая 2008 года №247н, по данной ПКГ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0A0032" w14:textId="77777777" w:rsidR="00271928" w:rsidRPr="00260BD5" w:rsidRDefault="00271928" w:rsidP="00271928">
            <w:pPr>
              <w:rPr>
                <w:sz w:val="20"/>
                <w:szCs w:val="20"/>
              </w:rPr>
            </w:pPr>
          </w:p>
        </w:tc>
      </w:tr>
      <w:tr w:rsidR="00271928" w:rsidRPr="00260BD5" w14:paraId="368F866A" w14:textId="77777777" w:rsidTr="007066FD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A84C9A" w14:textId="77777777" w:rsidR="00271928" w:rsidRPr="00260BD5" w:rsidRDefault="00271928" w:rsidP="00271928">
            <w:pPr>
              <w:rPr>
                <w:b/>
                <w:sz w:val="20"/>
                <w:szCs w:val="20"/>
                <w:highlight w:val="yellow"/>
              </w:rPr>
            </w:pPr>
            <w:r w:rsidRPr="00260BD5">
              <w:rPr>
                <w:b/>
                <w:sz w:val="20"/>
                <w:szCs w:val="20"/>
              </w:rPr>
              <w:t>2 квалификационный уровень</w:t>
            </w:r>
          </w:p>
        </w:tc>
      </w:tr>
      <w:tr w:rsidR="00271928" w:rsidRPr="00260BD5" w14:paraId="72E0DB66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245B83" w14:textId="77777777" w:rsidR="00271928" w:rsidRPr="00260BD5" w:rsidRDefault="00271928" w:rsidP="00271928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"старший" (для должностей специалистов (служащих), квалификационными характеристиками по которым предусматриваются квалификационные категории, должностное наименование "старший" не применяется)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CD7839B" w14:textId="77777777" w:rsidR="00271928" w:rsidRPr="00100ACC" w:rsidRDefault="00271928" w:rsidP="002719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7053</w:t>
            </w:r>
          </w:p>
        </w:tc>
      </w:tr>
      <w:tr w:rsidR="00271928" w:rsidRPr="00260BD5" w14:paraId="3F153D3E" w14:textId="77777777" w:rsidTr="007066FD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74DCF44" w14:textId="77777777" w:rsidR="00271928" w:rsidRPr="00260BD5" w:rsidRDefault="00271928" w:rsidP="00271928">
            <w:pPr>
              <w:rPr>
                <w:b/>
                <w:sz w:val="20"/>
                <w:szCs w:val="20"/>
              </w:rPr>
            </w:pPr>
            <w:r w:rsidRPr="00260BD5">
              <w:rPr>
                <w:b/>
                <w:sz w:val="20"/>
                <w:szCs w:val="20"/>
              </w:rPr>
              <w:t>Профессиональная квалификационная группа "Общеотраслевые должности служащих второго уровня"</w:t>
            </w:r>
          </w:p>
        </w:tc>
      </w:tr>
      <w:tr w:rsidR="00271928" w:rsidRPr="00260BD5" w14:paraId="748CD672" w14:textId="77777777" w:rsidTr="007066FD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CDB4FB0" w14:textId="77777777" w:rsidR="00271928" w:rsidRPr="00260BD5" w:rsidRDefault="00271928" w:rsidP="00271928">
            <w:pPr>
              <w:rPr>
                <w:b/>
                <w:sz w:val="20"/>
                <w:szCs w:val="20"/>
              </w:rPr>
            </w:pPr>
            <w:r w:rsidRPr="00260BD5">
              <w:rPr>
                <w:b/>
                <w:sz w:val="20"/>
                <w:szCs w:val="20"/>
              </w:rPr>
              <w:t>1 квалификационный уровень</w:t>
            </w:r>
          </w:p>
        </w:tc>
      </w:tr>
      <w:tr w:rsidR="00271928" w:rsidRPr="00260BD5" w14:paraId="5B18F710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0BC681" w14:textId="77777777" w:rsidR="00271928" w:rsidRPr="00260BD5" w:rsidRDefault="00271928" w:rsidP="00271928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Администратор</w:t>
            </w:r>
          </w:p>
        </w:tc>
        <w:tc>
          <w:tcPr>
            <w:tcW w:w="16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CB1CB5" w14:textId="77777777" w:rsidR="00271928" w:rsidRPr="00100ACC" w:rsidRDefault="00271928" w:rsidP="002719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7381</w:t>
            </w:r>
          </w:p>
        </w:tc>
      </w:tr>
      <w:tr w:rsidR="00271928" w:rsidRPr="00260BD5" w14:paraId="5F3329A6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CAFA33" w14:textId="77777777" w:rsidR="00271928" w:rsidRPr="00260BD5" w:rsidRDefault="00271928" w:rsidP="00271928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Инспекторы: по кадрам, по контролю за исполнением поручений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ED6B1D" w14:textId="77777777" w:rsidR="00271928" w:rsidRPr="00260BD5" w:rsidRDefault="00271928" w:rsidP="00271928">
            <w:pPr>
              <w:rPr>
                <w:sz w:val="20"/>
                <w:szCs w:val="20"/>
                <w:highlight w:val="yellow"/>
              </w:rPr>
            </w:pPr>
          </w:p>
        </w:tc>
      </w:tr>
      <w:tr w:rsidR="00271928" w:rsidRPr="00260BD5" w14:paraId="04BB7E11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8D1B7B8" w14:textId="77777777" w:rsidR="00271928" w:rsidRPr="00260BD5" w:rsidRDefault="00271928" w:rsidP="00271928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Техник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081F5B2" w14:textId="77777777" w:rsidR="00271928" w:rsidRPr="00260BD5" w:rsidRDefault="00271928" w:rsidP="00271928">
            <w:pPr>
              <w:rPr>
                <w:sz w:val="20"/>
                <w:szCs w:val="20"/>
                <w:highlight w:val="yellow"/>
              </w:rPr>
            </w:pPr>
          </w:p>
        </w:tc>
      </w:tr>
      <w:tr w:rsidR="00271928" w:rsidRPr="00260BD5" w14:paraId="0B772F93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E001D5" w14:textId="77777777" w:rsidR="00271928" w:rsidRPr="00260BD5" w:rsidRDefault="00271928" w:rsidP="00271928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Художник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7B30FEF" w14:textId="77777777" w:rsidR="00271928" w:rsidRPr="00260BD5" w:rsidRDefault="00271928" w:rsidP="00271928">
            <w:pPr>
              <w:rPr>
                <w:sz w:val="20"/>
                <w:szCs w:val="20"/>
                <w:highlight w:val="yellow"/>
              </w:rPr>
            </w:pPr>
          </w:p>
        </w:tc>
      </w:tr>
      <w:tr w:rsidR="00271928" w:rsidRPr="00260BD5" w14:paraId="1E0A8062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668D585" w14:textId="77777777" w:rsidR="00271928" w:rsidRPr="00260BD5" w:rsidRDefault="00271928" w:rsidP="00271928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Секретарь незрячего специалиста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ED43538" w14:textId="77777777" w:rsidR="00271928" w:rsidRPr="00260BD5" w:rsidRDefault="00271928" w:rsidP="00271928">
            <w:pPr>
              <w:rPr>
                <w:sz w:val="20"/>
                <w:szCs w:val="20"/>
                <w:highlight w:val="yellow"/>
              </w:rPr>
            </w:pPr>
          </w:p>
        </w:tc>
      </w:tr>
      <w:tr w:rsidR="00271928" w:rsidRPr="00260BD5" w14:paraId="5C4072C3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EBFDAE" w14:textId="77777777" w:rsidR="00271928" w:rsidRPr="00260BD5" w:rsidRDefault="00271928" w:rsidP="00271928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Лаборант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6FBA06" w14:textId="77777777" w:rsidR="00271928" w:rsidRPr="00260BD5" w:rsidRDefault="00271928" w:rsidP="00271928">
            <w:pPr>
              <w:rPr>
                <w:sz w:val="20"/>
                <w:szCs w:val="20"/>
                <w:highlight w:val="yellow"/>
              </w:rPr>
            </w:pPr>
          </w:p>
        </w:tc>
      </w:tr>
      <w:tr w:rsidR="00271928" w:rsidRPr="00260BD5" w14:paraId="5AE6A64E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F7F82F9" w14:textId="77777777" w:rsidR="00271928" w:rsidRPr="00260BD5" w:rsidRDefault="00271928" w:rsidP="00271928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Секретарь руководителя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D06605" w14:textId="77777777" w:rsidR="00271928" w:rsidRPr="00260BD5" w:rsidRDefault="00271928" w:rsidP="00271928">
            <w:pPr>
              <w:rPr>
                <w:sz w:val="20"/>
                <w:szCs w:val="20"/>
                <w:highlight w:val="yellow"/>
              </w:rPr>
            </w:pPr>
          </w:p>
        </w:tc>
      </w:tr>
      <w:tr w:rsidR="00271928" w:rsidRPr="00260BD5" w14:paraId="23C41E3C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86EC08" w14:textId="77777777" w:rsidR="00271928" w:rsidRPr="00260BD5" w:rsidRDefault="00271928" w:rsidP="00271928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Специалист по работе с молодежью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19C5C0" w14:textId="77777777" w:rsidR="00271928" w:rsidRPr="00260BD5" w:rsidRDefault="00271928" w:rsidP="00271928">
            <w:pPr>
              <w:rPr>
                <w:sz w:val="20"/>
                <w:szCs w:val="20"/>
                <w:highlight w:val="yellow"/>
              </w:rPr>
            </w:pPr>
          </w:p>
        </w:tc>
      </w:tr>
      <w:tr w:rsidR="00271928" w:rsidRPr="00260BD5" w14:paraId="476464DF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5C8A237" w14:textId="77777777" w:rsidR="00271928" w:rsidRPr="00260BD5" w:rsidRDefault="00271928" w:rsidP="00271928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Специалист по социальной работе с молодежью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D03D738" w14:textId="77777777" w:rsidR="00271928" w:rsidRPr="00260BD5" w:rsidRDefault="00271928" w:rsidP="00271928">
            <w:pPr>
              <w:rPr>
                <w:sz w:val="20"/>
                <w:szCs w:val="20"/>
                <w:highlight w:val="yellow"/>
              </w:rPr>
            </w:pPr>
          </w:p>
        </w:tc>
      </w:tr>
      <w:tr w:rsidR="00271928" w:rsidRPr="00260BD5" w14:paraId="4753FB31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7E9DA5" w14:textId="77777777" w:rsidR="00271928" w:rsidRPr="00260BD5" w:rsidRDefault="00271928" w:rsidP="00271928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Иные должности, предусмотренные Приказом Минздравсоцразвития России от 29 мая 2008 года №247н, по данной ПКГ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72AC98" w14:textId="77777777" w:rsidR="00271928" w:rsidRPr="00260BD5" w:rsidRDefault="00271928" w:rsidP="00271928">
            <w:pPr>
              <w:rPr>
                <w:sz w:val="20"/>
                <w:szCs w:val="20"/>
                <w:highlight w:val="yellow"/>
              </w:rPr>
            </w:pPr>
          </w:p>
        </w:tc>
      </w:tr>
      <w:tr w:rsidR="00271928" w:rsidRPr="00260BD5" w14:paraId="35317A13" w14:textId="77777777" w:rsidTr="007066FD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D85493" w14:textId="77777777" w:rsidR="00271928" w:rsidRPr="00260BD5" w:rsidRDefault="00271928" w:rsidP="00271928">
            <w:pPr>
              <w:rPr>
                <w:b/>
                <w:sz w:val="20"/>
                <w:szCs w:val="20"/>
              </w:rPr>
            </w:pPr>
            <w:r w:rsidRPr="00260BD5">
              <w:rPr>
                <w:b/>
                <w:sz w:val="20"/>
                <w:szCs w:val="20"/>
              </w:rPr>
              <w:t>2 квалификационный уровень</w:t>
            </w:r>
          </w:p>
        </w:tc>
      </w:tr>
      <w:tr w:rsidR="00271928" w:rsidRPr="00260BD5" w14:paraId="547C2812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624E951" w14:textId="77777777" w:rsidR="00271928" w:rsidRPr="00260BD5" w:rsidRDefault="00271928" w:rsidP="00271928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Заведующий архивом</w:t>
            </w:r>
          </w:p>
        </w:tc>
        <w:tc>
          <w:tcPr>
            <w:tcW w:w="16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117AE08" w14:textId="77777777" w:rsidR="00271928" w:rsidRPr="00100ACC" w:rsidRDefault="00271928" w:rsidP="002719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7546</w:t>
            </w:r>
          </w:p>
        </w:tc>
      </w:tr>
      <w:tr w:rsidR="00271928" w:rsidRPr="00260BD5" w14:paraId="720D3925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A1A1919" w14:textId="77777777" w:rsidR="00271928" w:rsidRPr="00260BD5" w:rsidRDefault="00271928" w:rsidP="00271928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Заведующий канцелярией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641B6C4" w14:textId="77777777" w:rsidR="00271928" w:rsidRPr="00260BD5" w:rsidRDefault="00271928" w:rsidP="00271928">
            <w:pPr>
              <w:rPr>
                <w:sz w:val="20"/>
                <w:szCs w:val="20"/>
              </w:rPr>
            </w:pPr>
          </w:p>
        </w:tc>
      </w:tr>
      <w:tr w:rsidR="00271928" w:rsidRPr="00260BD5" w14:paraId="1A9365C9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562646" w14:textId="77777777" w:rsidR="00271928" w:rsidRPr="00260BD5" w:rsidRDefault="00271928" w:rsidP="00271928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Старший лаборант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06F937" w14:textId="77777777" w:rsidR="00271928" w:rsidRPr="00260BD5" w:rsidRDefault="00271928" w:rsidP="00271928">
            <w:pPr>
              <w:rPr>
                <w:sz w:val="20"/>
                <w:szCs w:val="20"/>
              </w:rPr>
            </w:pPr>
          </w:p>
        </w:tc>
      </w:tr>
      <w:tr w:rsidR="00271928" w:rsidRPr="00260BD5" w14:paraId="73FBDB38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3B497B7" w14:textId="77777777" w:rsidR="00271928" w:rsidRPr="00260BD5" w:rsidRDefault="00271928" w:rsidP="00271928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Заведующий копировально-множительным бюро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2D03E9" w14:textId="77777777" w:rsidR="00271928" w:rsidRPr="00260BD5" w:rsidRDefault="00271928" w:rsidP="00271928">
            <w:pPr>
              <w:rPr>
                <w:sz w:val="20"/>
                <w:szCs w:val="20"/>
              </w:rPr>
            </w:pPr>
          </w:p>
        </w:tc>
      </w:tr>
      <w:tr w:rsidR="00271928" w:rsidRPr="00260BD5" w14:paraId="1217175F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015E623" w14:textId="77777777" w:rsidR="00271928" w:rsidRPr="00260BD5" w:rsidRDefault="00271928" w:rsidP="00271928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Заведующий машинописным бюро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2A8AAF" w14:textId="77777777" w:rsidR="00271928" w:rsidRPr="00260BD5" w:rsidRDefault="00271928" w:rsidP="00271928">
            <w:pPr>
              <w:rPr>
                <w:sz w:val="20"/>
                <w:szCs w:val="20"/>
              </w:rPr>
            </w:pPr>
          </w:p>
        </w:tc>
      </w:tr>
      <w:tr w:rsidR="00271928" w:rsidRPr="00260BD5" w14:paraId="29A2EDA9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AE8490B" w14:textId="77777777" w:rsidR="00271928" w:rsidRPr="00260BD5" w:rsidRDefault="00271928" w:rsidP="00271928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Заведующий складом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46F7F2" w14:textId="77777777" w:rsidR="00271928" w:rsidRPr="00260BD5" w:rsidRDefault="00271928" w:rsidP="00271928">
            <w:pPr>
              <w:rPr>
                <w:sz w:val="20"/>
                <w:szCs w:val="20"/>
              </w:rPr>
            </w:pPr>
          </w:p>
        </w:tc>
      </w:tr>
      <w:tr w:rsidR="00271928" w:rsidRPr="00260BD5" w14:paraId="2AF0A7F1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8431B3" w14:textId="77777777" w:rsidR="00271928" w:rsidRPr="00260BD5" w:rsidRDefault="00271928" w:rsidP="00271928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Заведующий хозяйством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73A0E7" w14:textId="77777777" w:rsidR="00271928" w:rsidRPr="00260BD5" w:rsidRDefault="00271928" w:rsidP="00271928">
            <w:pPr>
              <w:rPr>
                <w:sz w:val="20"/>
                <w:szCs w:val="20"/>
              </w:rPr>
            </w:pPr>
          </w:p>
        </w:tc>
      </w:tr>
      <w:tr w:rsidR="00271928" w:rsidRPr="00260BD5" w14:paraId="06FFD83B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D67A349" w14:textId="77777777" w:rsidR="00271928" w:rsidRPr="00260BD5" w:rsidRDefault="00271928" w:rsidP="00271928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Иные должности, предусмотренные Приказом Минздравсоцразвития России от 29 мая 2008 года №247н, по данной ПКГ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F02673" w14:textId="77777777" w:rsidR="00271928" w:rsidRPr="00260BD5" w:rsidRDefault="00271928" w:rsidP="00271928">
            <w:pPr>
              <w:rPr>
                <w:sz w:val="20"/>
                <w:szCs w:val="20"/>
              </w:rPr>
            </w:pPr>
          </w:p>
        </w:tc>
      </w:tr>
      <w:tr w:rsidR="00271928" w:rsidRPr="00260BD5" w14:paraId="70EA7EDD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01709BB" w14:textId="77777777" w:rsidR="00271928" w:rsidRPr="00260BD5" w:rsidRDefault="00271928" w:rsidP="00271928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 xml:space="preserve">Должности служащих первого квалификационного уровня, по которым устанавливается II </w:t>
            </w:r>
            <w:proofErr w:type="spellStart"/>
            <w:r w:rsidRPr="00260BD5">
              <w:rPr>
                <w:sz w:val="20"/>
                <w:szCs w:val="20"/>
              </w:rPr>
              <w:t>внутридолжностная</w:t>
            </w:r>
            <w:proofErr w:type="spellEnd"/>
            <w:r w:rsidRPr="00260BD5">
              <w:rPr>
                <w:sz w:val="20"/>
                <w:szCs w:val="20"/>
              </w:rPr>
              <w:t xml:space="preserve"> категория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EDD0A8D" w14:textId="77777777" w:rsidR="00271928" w:rsidRPr="00260BD5" w:rsidRDefault="00271928" w:rsidP="00271928">
            <w:pPr>
              <w:rPr>
                <w:sz w:val="20"/>
                <w:szCs w:val="20"/>
              </w:rPr>
            </w:pPr>
          </w:p>
        </w:tc>
      </w:tr>
      <w:tr w:rsidR="00271928" w:rsidRPr="00260BD5" w14:paraId="58876B24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11D49A" w14:textId="77777777" w:rsidR="00271928" w:rsidRPr="00260BD5" w:rsidRDefault="00271928" w:rsidP="00271928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Должности служащих первого квалификационного уровня, по которым устанавливается производное должностное наименование "старший" (для должностей специалистов (служащих), квалификационными характеристиками по которым предусматриваются квалификационные категории, должностное наименование "старший" не применяется)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A15FC94" w14:textId="77777777" w:rsidR="00271928" w:rsidRPr="00260BD5" w:rsidRDefault="00271928" w:rsidP="00271928">
            <w:pPr>
              <w:rPr>
                <w:sz w:val="20"/>
                <w:szCs w:val="20"/>
                <w:highlight w:val="yellow"/>
              </w:rPr>
            </w:pPr>
          </w:p>
        </w:tc>
      </w:tr>
      <w:tr w:rsidR="00271928" w:rsidRPr="00260BD5" w14:paraId="7B5E839D" w14:textId="77777777" w:rsidTr="007066FD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E2638D1" w14:textId="77777777" w:rsidR="00271928" w:rsidRPr="00260BD5" w:rsidRDefault="00271928" w:rsidP="00271928">
            <w:pPr>
              <w:rPr>
                <w:b/>
                <w:sz w:val="20"/>
                <w:szCs w:val="20"/>
              </w:rPr>
            </w:pPr>
            <w:r w:rsidRPr="00260BD5">
              <w:rPr>
                <w:b/>
                <w:sz w:val="20"/>
                <w:szCs w:val="20"/>
              </w:rPr>
              <w:t>3 квалификационный уровень</w:t>
            </w:r>
          </w:p>
        </w:tc>
      </w:tr>
      <w:tr w:rsidR="00271928" w:rsidRPr="00260BD5" w14:paraId="59EA4E19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EC0821" w14:textId="77777777" w:rsidR="00271928" w:rsidRPr="00260BD5" w:rsidRDefault="00271928" w:rsidP="00271928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lastRenderedPageBreak/>
              <w:t>Начальник хозяйственного отдела</w:t>
            </w:r>
          </w:p>
        </w:tc>
        <w:tc>
          <w:tcPr>
            <w:tcW w:w="16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00E1FC" w14:textId="77777777" w:rsidR="00271928" w:rsidRPr="00100ACC" w:rsidRDefault="00271928" w:rsidP="00271928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8074</w:t>
            </w:r>
          </w:p>
        </w:tc>
      </w:tr>
      <w:tr w:rsidR="00271928" w:rsidRPr="00260BD5" w14:paraId="3513F648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C2EED9" w14:textId="77777777" w:rsidR="00271928" w:rsidRPr="00260BD5" w:rsidRDefault="00271928" w:rsidP="00271928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Иные должности, предусмотренные Приказом Минздравсоцразвития России от 29 мая 2008 года №247н, по данной ПКГ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D51C589" w14:textId="77777777" w:rsidR="00271928" w:rsidRPr="00260BD5" w:rsidRDefault="00271928" w:rsidP="00271928">
            <w:pPr>
              <w:rPr>
                <w:sz w:val="20"/>
                <w:szCs w:val="20"/>
                <w:highlight w:val="yellow"/>
              </w:rPr>
            </w:pPr>
          </w:p>
        </w:tc>
      </w:tr>
      <w:tr w:rsidR="00271928" w:rsidRPr="00260BD5" w14:paraId="5D4A3295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DBF601" w14:textId="77777777" w:rsidR="00271928" w:rsidRPr="00260BD5" w:rsidRDefault="00271928" w:rsidP="00271928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 xml:space="preserve">Должности служащих первого квалификационного уровня, по которым устанавливается 1 </w:t>
            </w:r>
            <w:proofErr w:type="spellStart"/>
            <w:r w:rsidRPr="00260BD5">
              <w:rPr>
                <w:sz w:val="20"/>
                <w:szCs w:val="20"/>
              </w:rPr>
              <w:t>внутридолжностная</w:t>
            </w:r>
            <w:proofErr w:type="spellEnd"/>
            <w:r w:rsidRPr="00260BD5">
              <w:rPr>
                <w:sz w:val="20"/>
                <w:szCs w:val="20"/>
              </w:rPr>
              <w:t xml:space="preserve"> категория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6797A00" w14:textId="77777777" w:rsidR="00271928" w:rsidRPr="00260BD5" w:rsidRDefault="00271928" w:rsidP="00271928">
            <w:pPr>
              <w:rPr>
                <w:sz w:val="20"/>
                <w:szCs w:val="20"/>
                <w:highlight w:val="yellow"/>
              </w:rPr>
            </w:pPr>
          </w:p>
        </w:tc>
      </w:tr>
      <w:tr w:rsidR="00271928" w:rsidRPr="00260BD5" w14:paraId="0498EDD9" w14:textId="77777777" w:rsidTr="007066FD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835D24" w14:textId="77777777" w:rsidR="00271928" w:rsidRPr="00260BD5" w:rsidRDefault="00271928" w:rsidP="00271928">
            <w:pPr>
              <w:rPr>
                <w:b/>
                <w:sz w:val="20"/>
                <w:szCs w:val="20"/>
                <w:highlight w:val="yellow"/>
              </w:rPr>
            </w:pPr>
            <w:r w:rsidRPr="00260BD5">
              <w:rPr>
                <w:b/>
                <w:sz w:val="20"/>
                <w:szCs w:val="20"/>
              </w:rPr>
              <w:t>4 квалификационный уровень</w:t>
            </w:r>
          </w:p>
        </w:tc>
      </w:tr>
      <w:tr w:rsidR="00271928" w:rsidRPr="00260BD5" w14:paraId="0DC01111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E9410C" w14:textId="77777777" w:rsidR="00271928" w:rsidRPr="00260BD5" w:rsidRDefault="00271928" w:rsidP="00271928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Заведующий виварием</w:t>
            </w:r>
          </w:p>
        </w:tc>
        <w:tc>
          <w:tcPr>
            <w:tcW w:w="16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71686F" w14:textId="77777777" w:rsidR="00271928" w:rsidRPr="00100ACC" w:rsidRDefault="00271928" w:rsidP="00271928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8413</w:t>
            </w:r>
          </w:p>
        </w:tc>
      </w:tr>
      <w:tr w:rsidR="00271928" w:rsidRPr="00260BD5" w14:paraId="2D7FB623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5B6922" w14:textId="77777777" w:rsidR="00271928" w:rsidRPr="00260BD5" w:rsidRDefault="00271928" w:rsidP="00271928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Мастер контрольный (участка, цеха)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DCFA6A" w14:textId="77777777" w:rsidR="00271928" w:rsidRPr="00260BD5" w:rsidRDefault="00271928" w:rsidP="00271928">
            <w:pPr>
              <w:rPr>
                <w:sz w:val="20"/>
                <w:szCs w:val="20"/>
                <w:highlight w:val="yellow"/>
              </w:rPr>
            </w:pPr>
          </w:p>
        </w:tc>
      </w:tr>
      <w:tr w:rsidR="00271928" w:rsidRPr="00260BD5" w14:paraId="1412BACB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77B197C" w14:textId="77777777" w:rsidR="00271928" w:rsidRPr="00260BD5" w:rsidRDefault="00271928" w:rsidP="00271928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Мастер участка (включая старшего)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8D696F" w14:textId="77777777" w:rsidR="00271928" w:rsidRPr="00260BD5" w:rsidRDefault="00271928" w:rsidP="00271928">
            <w:pPr>
              <w:rPr>
                <w:sz w:val="20"/>
                <w:szCs w:val="20"/>
                <w:highlight w:val="yellow"/>
              </w:rPr>
            </w:pPr>
          </w:p>
        </w:tc>
      </w:tr>
      <w:tr w:rsidR="00271928" w:rsidRPr="00260BD5" w14:paraId="7E0456C3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D94ADB4" w14:textId="77777777" w:rsidR="00271928" w:rsidRPr="00260BD5" w:rsidRDefault="00271928" w:rsidP="00271928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Механик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D88F75" w14:textId="77777777" w:rsidR="00271928" w:rsidRPr="00260BD5" w:rsidRDefault="00271928" w:rsidP="00271928">
            <w:pPr>
              <w:rPr>
                <w:sz w:val="20"/>
                <w:szCs w:val="20"/>
                <w:highlight w:val="yellow"/>
              </w:rPr>
            </w:pPr>
          </w:p>
        </w:tc>
      </w:tr>
      <w:tr w:rsidR="00271928" w:rsidRPr="00260BD5" w14:paraId="65247A0A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818030" w14:textId="77777777" w:rsidR="00271928" w:rsidRPr="00260BD5" w:rsidRDefault="00271928" w:rsidP="00271928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Начальник автоколонны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1F62F8" w14:textId="77777777" w:rsidR="00271928" w:rsidRPr="00260BD5" w:rsidRDefault="00271928" w:rsidP="00271928">
            <w:pPr>
              <w:rPr>
                <w:sz w:val="20"/>
                <w:szCs w:val="20"/>
                <w:highlight w:val="yellow"/>
              </w:rPr>
            </w:pPr>
          </w:p>
        </w:tc>
      </w:tr>
      <w:tr w:rsidR="00271928" w:rsidRPr="00260BD5" w14:paraId="1F79F825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36AC971" w14:textId="77777777" w:rsidR="00271928" w:rsidRPr="00260BD5" w:rsidRDefault="00271928" w:rsidP="00271928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BEDEE5" w14:textId="77777777" w:rsidR="00271928" w:rsidRPr="00260BD5" w:rsidRDefault="00271928" w:rsidP="00271928">
            <w:pPr>
              <w:rPr>
                <w:sz w:val="20"/>
                <w:szCs w:val="20"/>
                <w:highlight w:val="yellow"/>
              </w:rPr>
            </w:pPr>
          </w:p>
        </w:tc>
      </w:tr>
      <w:tr w:rsidR="00271928" w:rsidRPr="00260BD5" w14:paraId="745B5EF3" w14:textId="77777777" w:rsidTr="007066FD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316E26" w14:textId="77777777" w:rsidR="00271928" w:rsidRPr="00260BD5" w:rsidRDefault="00271928" w:rsidP="00271928">
            <w:pPr>
              <w:rPr>
                <w:b/>
                <w:sz w:val="20"/>
                <w:szCs w:val="20"/>
              </w:rPr>
            </w:pPr>
            <w:r w:rsidRPr="00260BD5">
              <w:rPr>
                <w:b/>
                <w:sz w:val="20"/>
                <w:szCs w:val="20"/>
              </w:rPr>
              <w:t>5 квалификационный уровень</w:t>
            </w:r>
          </w:p>
        </w:tc>
      </w:tr>
      <w:tr w:rsidR="00271928" w:rsidRPr="00260BD5" w14:paraId="393C7DE3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56847D" w14:textId="77777777" w:rsidR="00271928" w:rsidRPr="00260BD5" w:rsidRDefault="00271928" w:rsidP="00271928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Начальник (заведующий) мастерской, начальник участка (смены), начальник цеха</w:t>
            </w:r>
          </w:p>
        </w:tc>
        <w:tc>
          <w:tcPr>
            <w:tcW w:w="16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225A51F" w14:textId="77777777" w:rsidR="00271928" w:rsidRPr="00100ACC" w:rsidRDefault="00271928" w:rsidP="002719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8805</w:t>
            </w:r>
          </w:p>
        </w:tc>
      </w:tr>
      <w:tr w:rsidR="00271928" w:rsidRPr="00260BD5" w14:paraId="2837616B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B64F52" w14:textId="77777777" w:rsidR="00271928" w:rsidRPr="00260BD5" w:rsidRDefault="00271928" w:rsidP="00271928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Начальник гаража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D0DDF2B" w14:textId="77777777" w:rsidR="00271928" w:rsidRPr="00260BD5" w:rsidRDefault="00271928" w:rsidP="00271928">
            <w:pPr>
              <w:rPr>
                <w:sz w:val="20"/>
                <w:szCs w:val="20"/>
                <w:highlight w:val="yellow"/>
              </w:rPr>
            </w:pPr>
          </w:p>
        </w:tc>
      </w:tr>
      <w:tr w:rsidR="00271928" w:rsidRPr="00260BD5" w14:paraId="11CEEBDD" w14:textId="77777777" w:rsidTr="007066FD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A115D1" w14:textId="77777777" w:rsidR="00271928" w:rsidRPr="00260BD5" w:rsidRDefault="00271928" w:rsidP="00271928">
            <w:pPr>
              <w:rPr>
                <w:b/>
                <w:sz w:val="20"/>
                <w:szCs w:val="20"/>
              </w:rPr>
            </w:pPr>
            <w:r w:rsidRPr="00260BD5">
              <w:rPr>
                <w:b/>
                <w:sz w:val="20"/>
                <w:szCs w:val="20"/>
              </w:rPr>
              <w:t>2 квалификационный уровень</w:t>
            </w:r>
          </w:p>
        </w:tc>
      </w:tr>
      <w:tr w:rsidR="00271928" w:rsidRPr="00260BD5" w14:paraId="69FF335B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A3B375B" w14:textId="77777777" w:rsidR="00271928" w:rsidRPr="00260BD5" w:rsidRDefault="00271928" w:rsidP="00271928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260BD5">
              <w:rPr>
                <w:sz w:val="20"/>
                <w:szCs w:val="20"/>
              </w:rPr>
              <w:t>внутридолжностная</w:t>
            </w:r>
            <w:proofErr w:type="spellEnd"/>
            <w:r w:rsidRPr="00260BD5">
              <w:rPr>
                <w:sz w:val="20"/>
                <w:szCs w:val="20"/>
              </w:rPr>
              <w:t xml:space="preserve"> категория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C76F21" w14:textId="77777777" w:rsidR="00271928" w:rsidRPr="00100ACC" w:rsidRDefault="00271928" w:rsidP="002719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9661</w:t>
            </w:r>
          </w:p>
        </w:tc>
      </w:tr>
      <w:tr w:rsidR="00271928" w:rsidRPr="00260BD5" w14:paraId="146F9B5F" w14:textId="77777777" w:rsidTr="007066FD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E621940" w14:textId="77777777" w:rsidR="00271928" w:rsidRPr="00260BD5" w:rsidRDefault="00271928" w:rsidP="00271928">
            <w:pPr>
              <w:rPr>
                <w:b/>
                <w:sz w:val="20"/>
                <w:szCs w:val="20"/>
              </w:rPr>
            </w:pPr>
            <w:r w:rsidRPr="00260BD5">
              <w:rPr>
                <w:b/>
                <w:sz w:val="20"/>
                <w:szCs w:val="20"/>
              </w:rPr>
              <w:t>3 квалификационный уровень</w:t>
            </w:r>
          </w:p>
        </w:tc>
      </w:tr>
      <w:tr w:rsidR="00271928" w:rsidRPr="00260BD5" w14:paraId="0D013587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A84D60" w14:textId="77777777" w:rsidR="00271928" w:rsidRPr="00260BD5" w:rsidRDefault="00271928" w:rsidP="00271928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260BD5">
              <w:rPr>
                <w:sz w:val="20"/>
                <w:szCs w:val="20"/>
              </w:rPr>
              <w:t>внутридолжностная</w:t>
            </w:r>
            <w:proofErr w:type="spellEnd"/>
            <w:r w:rsidRPr="00260BD5">
              <w:rPr>
                <w:sz w:val="20"/>
                <w:szCs w:val="20"/>
              </w:rPr>
              <w:t xml:space="preserve"> категория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AD28C1" w14:textId="77777777" w:rsidR="00271928" w:rsidRPr="00100ACC" w:rsidRDefault="00271928" w:rsidP="002719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10529</w:t>
            </w:r>
          </w:p>
        </w:tc>
      </w:tr>
      <w:tr w:rsidR="00271928" w:rsidRPr="00260BD5" w14:paraId="01C90D1A" w14:textId="77777777" w:rsidTr="007066FD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6F457A" w14:textId="77777777" w:rsidR="00271928" w:rsidRPr="00260BD5" w:rsidRDefault="00271928" w:rsidP="00271928">
            <w:pPr>
              <w:rPr>
                <w:b/>
                <w:sz w:val="20"/>
                <w:szCs w:val="20"/>
              </w:rPr>
            </w:pPr>
            <w:r w:rsidRPr="00260BD5">
              <w:rPr>
                <w:b/>
                <w:sz w:val="20"/>
                <w:szCs w:val="20"/>
              </w:rPr>
              <w:t>4 квалификационный уровень</w:t>
            </w:r>
          </w:p>
        </w:tc>
      </w:tr>
      <w:tr w:rsidR="00271928" w:rsidRPr="00260BD5" w14:paraId="1DE166B5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083F45" w14:textId="77777777" w:rsidR="00271928" w:rsidRPr="00260BD5" w:rsidRDefault="00271928" w:rsidP="00271928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6FF39B" w14:textId="77777777" w:rsidR="00271928" w:rsidRPr="00100ACC" w:rsidRDefault="00271928" w:rsidP="002719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1409</w:t>
            </w:r>
          </w:p>
        </w:tc>
      </w:tr>
      <w:tr w:rsidR="00271928" w:rsidRPr="00260BD5" w14:paraId="5D5C811E" w14:textId="77777777" w:rsidTr="007066FD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2DF6A8" w14:textId="77777777" w:rsidR="00271928" w:rsidRPr="00260BD5" w:rsidRDefault="00271928" w:rsidP="00271928">
            <w:pPr>
              <w:rPr>
                <w:b/>
                <w:sz w:val="20"/>
                <w:szCs w:val="20"/>
              </w:rPr>
            </w:pPr>
            <w:r w:rsidRPr="00260BD5">
              <w:rPr>
                <w:b/>
                <w:sz w:val="20"/>
                <w:szCs w:val="20"/>
              </w:rPr>
              <w:t>5 квалификационный уровень</w:t>
            </w:r>
          </w:p>
        </w:tc>
      </w:tr>
      <w:tr w:rsidR="00271928" w:rsidRPr="00260BD5" w14:paraId="4AF88866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D23FEE" w14:textId="77777777" w:rsidR="00271928" w:rsidRPr="00260BD5" w:rsidRDefault="00271928" w:rsidP="00271928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Главный специалист в отделах, отделениях, лабораториях, мастерских, заместитель главного бухгалтера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EB53BE" w14:textId="77777777" w:rsidR="00271928" w:rsidRPr="00100ACC" w:rsidRDefault="00271928" w:rsidP="002719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12287</w:t>
            </w:r>
          </w:p>
        </w:tc>
      </w:tr>
      <w:tr w:rsidR="00271928" w:rsidRPr="00260BD5" w14:paraId="7323A32E" w14:textId="77777777" w:rsidTr="007066FD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958BDE" w14:textId="77777777" w:rsidR="00271928" w:rsidRPr="00260BD5" w:rsidRDefault="00271928" w:rsidP="00271928">
            <w:pPr>
              <w:rPr>
                <w:b/>
                <w:sz w:val="20"/>
                <w:szCs w:val="20"/>
              </w:rPr>
            </w:pPr>
            <w:r w:rsidRPr="00260BD5">
              <w:rPr>
                <w:b/>
                <w:sz w:val="20"/>
                <w:szCs w:val="20"/>
              </w:rPr>
              <w:t>Профессиональная квалификационная группа "Общеотраслевые должности служащих четвертого уровня"</w:t>
            </w:r>
          </w:p>
        </w:tc>
      </w:tr>
      <w:tr w:rsidR="00271928" w:rsidRPr="00260BD5" w14:paraId="363AECDC" w14:textId="77777777" w:rsidTr="007066FD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380C41" w14:textId="77777777" w:rsidR="00271928" w:rsidRPr="00260BD5" w:rsidRDefault="00271928" w:rsidP="00271928">
            <w:pPr>
              <w:rPr>
                <w:b/>
                <w:sz w:val="20"/>
                <w:szCs w:val="20"/>
              </w:rPr>
            </w:pPr>
            <w:r w:rsidRPr="00260BD5">
              <w:rPr>
                <w:b/>
                <w:sz w:val="20"/>
                <w:szCs w:val="20"/>
              </w:rPr>
              <w:t>1 квалификационный уровень</w:t>
            </w:r>
          </w:p>
        </w:tc>
      </w:tr>
      <w:tr w:rsidR="00271928" w:rsidRPr="00260BD5" w14:paraId="69E70B05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D9D8632" w14:textId="77777777" w:rsidR="00271928" w:rsidRPr="00260BD5" w:rsidRDefault="00271928" w:rsidP="00271928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Начальники отделов, предусмотренных Приказом Минздравсоцразвития России от 29 мая 2008 года №247н, по данной ПКГ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31F092" w14:textId="77777777" w:rsidR="00271928" w:rsidRPr="00100ACC" w:rsidRDefault="00271928" w:rsidP="002719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12644</w:t>
            </w:r>
          </w:p>
        </w:tc>
      </w:tr>
      <w:tr w:rsidR="00271928" w:rsidRPr="00260BD5" w14:paraId="666987A0" w14:textId="77777777" w:rsidTr="007066FD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9EB3ED" w14:textId="77777777" w:rsidR="00271928" w:rsidRPr="00260BD5" w:rsidRDefault="00271928" w:rsidP="00271928">
            <w:pPr>
              <w:rPr>
                <w:b/>
                <w:sz w:val="20"/>
                <w:szCs w:val="20"/>
              </w:rPr>
            </w:pPr>
            <w:r w:rsidRPr="00260BD5">
              <w:rPr>
                <w:b/>
                <w:sz w:val="20"/>
                <w:szCs w:val="20"/>
              </w:rPr>
              <w:t>2 квалификационный уровень</w:t>
            </w:r>
          </w:p>
        </w:tc>
      </w:tr>
      <w:tr w:rsidR="00271928" w:rsidRPr="00260BD5" w14:paraId="15ECC22C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8500FA" w14:textId="77777777" w:rsidR="00271928" w:rsidRPr="00260BD5" w:rsidRDefault="00271928" w:rsidP="00271928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Главные: аналитик, специалист по защите информации, технолог, эксперт, механик, энергетик, диспетчер (за исключением случаев, когда должность с наименованием "главный" является составной частью должности руководителя или заместителя руководителя учреждения либо исполнение функций по должности специалиста с наименованием "главный" возлагается на руководителя или заместителя руководителя организации)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E8380AF" w14:textId="77777777" w:rsidR="00271928" w:rsidRPr="00100ACC" w:rsidRDefault="00271928" w:rsidP="002719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12818</w:t>
            </w:r>
          </w:p>
        </w:tc>
      </w:tr>
      <w:tr w:rsidR="00271928" w:rsidRPr="00260BD5" w14:paraId="0F2488C0" w14:textId="77777777" w:rsidTr="007066FD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6E1CA8E" w14:textId="77777777" w:rsidR="00271928" w:rsidRPr="00260BD5" w:rsidRDefault="00271928" w:rsidP="00271928">
            <w:pPr>
              <w:rPr>
                <w:b/>
                <w:sz w:val="20"/>
                <w:szCs w:val="20"/>
              </w:rPr>
            </w:pPr>
            <w:r w:rsidRPr="00260BD5">
              <w:rPr>
                <w:b/>
                <w:sz w:val="20"/>
                <w:szCs w:val="20"/>
              </w:rPr>
              <w:t>3 квалификационный уровень</w:t>
            </w:r>
          </w:p>
        </w:tc>
      </w:tr>
      <w:tr w:rsidR="00271928" w:rsidRPr="00260BD5" w14:paraId="01923321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9ED517" w14:textId="77777777" w:rsidR="00271928" w:rsidRPr="00260BD5" w:rsidRDefault="00271928" w:rsidP="00271928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6194B1" w14:textId="77777777" w:rsidR="00271928" w:rsidRPr="00100ACC" w:rsidRDefault="00271928" w:rsidP="002719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13171</w:t>
            </w:r>
          </w:p>
        </w:tc>
      </w:tr>
    </w:tbl>
    <w:p w14:paraId="60C030F5" w14:textId="77777777" w:rsidR="00271928" w:rsidRPr="00583881" w:rsidRDefault="00271928" w:rsidP="00271928">
      <w:pPr>
        <w:tabs>
          <w:tab w:val="left" w:pos="8667"/>
        </w:tabs>
      </w:pPr>
    </w:p>
    <w:p w14:paraId="48231B25" w14:textId="76402E70" w:rsidR="00271928" w:rsidRPr="00583881" w:rsidRDefault="00271928" w:rsidP="00271928">
      <w:pPr>
        <w:jc w:val="center"/>
        <w:rPr>
          <w:b/>
        </w:rPr>
      </w:pPr>
      <w:r w:rsidRPr="00583881">
        <w:rPr>
          <w:b/>
        </w:rPr>
        <w:t>3. Профессиональные квалификационные группы должностей работников культуры, искусства и кинематографии.</w:t>
      </w:r>
    </w:p>
    <w:tbl>
      <w:tblPr>
        <w:tblW w:w="9355" w:type="dxa"/>
        <w:tblInd w:w="-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40"/>
        <w:gridCol w:w="1615"/>
      </w:tblGrid>
      <w:tr w:rsidR="00271928" w:rsidRPr="00260BD5" w14:paraId="7F88D096" w14:textId="77777777" w:rsidTr="007066FD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622094" w14:textId="77777777" w:rsidR="00271928" w:rsidRPr="00260BD5" w:rsidRDefault="00271928" w:rsidP="00271928">
            <w:pPr>
              <w:rPr>
                <w:b/>
                <w:sz w:val="20"/>
                <w:szCs w:val="20"/>
              </w:rPr>
            </w:pPr>
            <w:r w:rsidRPr="00260BD5">
              <w:rPr>
                <w:b/>
                <w:sz w:val="20"/>
                <w:szCs w:val="20"/>
              </w:rPr>
              <w:t>Профессиональная квалификационная группа "Должности технических исполнителей и артистов вспомогательного состава"</w:t>
            </w:r>
          </w:p>
        </w:tc>
      </w:tr>
      <w:tr w:rsidR="00271928" w:rsidRPr="00260BD5" w14:paraId="21BFBA61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B71064" w14:textId="77777777" w:rsidR="00271928" w:rsidRPr="00260BD5" w:rsidRDefault="00271928" w:rsidP="00271928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Смотритель музейный</w:t>
            </w:r>
          </w:p>
        </w:tc>
        <w:tc>
          <w:tcPr>
            <w:tcW w:w="161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FC9696" w14:textId="77777777" w:rsidR="00271928" w:rsidRPr="00100ACC" w:rsidRDefault="00271928" w:rsidP="002719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7092</w:t>
            </w:r>
          </w:p>
          <w:p w14:paraId="6829AC31" w14:textId="77777777" w:rsidR="00271928" w:rsidRPr="00260BD5" w:rsidRDefault="00271928" w:rsidP="00271928">
            <w:pPr>
              <w:rPr>
                <w:sz w:val="20"/>
                <w:szCs w:val="20"/>
              </w:rPr>
            </w:pPr>
          </w:p>
        </w:tc>
      </w:tr>
      <w:tr w:rsidR="00271928" w:rsidRPr="00260BD5" w14:paraId="3D6D0246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5DE844" w14:textId="77777777" w:rsidR="00271928" w:rsidRPr="00260BD5" w:rsidRDefault="00271928" w:rsidP="00271928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Контролер билетов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4A4480D" w14:textId="77777777" w:rsidR="00271928" w:rsidRPr="00260BD5" w:rsidRDefault="00271928" w:rsidP="00271928">
            <w:pPr>
              <w:rPr>
                <w:sz w:val="20"/>
                <w:szCs w:val="20"/>
              </w:rPr>
            </w:pPr>
          </w:p>
        </w:tc>
      </w:tr>
      <w:tr w:rsidR="00271928" w:rsidRPr="00260BD5" w14:paraId="1CB493EE" w14:textId="77777777" w:rsidTr="007066FD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FD1252" w14:textId="77777777" w:rsidR="00271928" w:rsidRPr="00260BD5" w:rsidRDefault="00271928" w:rsidP="00271928">
            <w:pPr>
              <w:rPr>
                <w:b/>
                <w:sz w:val="20"/>
                <w:szCs w:val="20"/>
              </w:rPr>
            </w:pPr>
            <w:r w:rsidRPr="00260BD5">
              <w:rPr>
                <w:b/>
                <w:sz w:val="20"/>
                <w:szCs w:val="20"/>
              </w:rPr>
              <w:t>Профессиональная квалификационная группа "Должности работников культуры, искусства и кинематографии среднего звена"</w:t>
            </w:r>
          </w:p>
        </w:tc>
      </w:tr>
      <w:tr w:rsidR="00271928" w:rsidRPr="00260BD5" w14:paraId="49CDF232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9BD785" w14:textId="77777777" w:rsidR="00271928" w:rsidRPr="00260BD5" w:rsidRDefault="00271928" w:rsidP="00271928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Заведующий костюмерной</w:t>
            </w:r>
          </w:p>
        </w:tc>
        <w:tc>
          <w:tcPr>
            <w:tcW w:w="16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3A7DCCA" w14:textId="77777777" w:rsidR="00271928" w:rsidRPr="00100ACC" w:rsidRDefault="00271928" w:rsidP="002719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8580</w:t>
            </w:r>
          </w:p>
        </w:tc>
      </w:tr>
      <w:tr w:rsidR="00271928" w:rsidRPr="00260BD5" w14:paraId="5E625810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CD14692" w14:textId="77777777" w:rsidR="00271928" w:rsidRPr="00260BD5" w:rsidRDefault="00271928" w:rsidP="00271928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Организатор экскурсий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8D4A26" w14:textId="77777777" w:rsidR="00271928" w:rsidRPr="00260BD5" w:rsidRDefault="00271928" w:rsidP="00271928">
            <w:pPr>
              <w:rPr>
                <w:sz w:val="20"/>
                <w:szCs w:val="20"/>
              </w:rPr>
            </w:pPr>
          </w:p>
        </w:tc>
      </w:tr>
      <w:tr w:rsidR="00271928" w:rsidRPr="00260BD5" w14:paraId="78E70D7F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DD949DB" w14:textId="77777777" w:rsidR="00271928" w:rsidRPr="00260BD5" w:rsidRDefault="00271928" w:rsidP="00271928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Руководитель кружка, любительского объединения, клуба по интересам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F353EB" w14:textId="77777777" w:rsidR="00271928" w:rsidRPr="00260BD5" w:rsidRDefault="00271928" w:rsidP="00271928">
            <w:pPr>
              <w:rPr>
                <w:sz w:val="20"/>
                <w:szCs w:val="20"/>
              </w:rPr>
            </w:pPr>
          </w:p>
        </w:tc>
      </w:tr>
      <w:tr w:rsidR="00271928" w:rsidRPr="00260BD5" w14:paraId="5B32F114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2FDCB01" w14:textId="77777777" w:rsidR="00271928" w:rsidRPr="00260BD5" w:rsidRDefault="00271928" w:rsidP="00271928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Распорядитель танцевального вечера, ведущий дискотеки, руководитель музыкальной части дискотеки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D61C798" w14:textId="77777777" w:rsidR="00271928" w:rsidRPr="00260BD5" w:rsidRDefault="00271928" w:rsidP="00271928">
            <w:pPr>
              <w:rPr>
                <w:sz w:val="20"/>
                <w:szCs w:val="20"/>
              </w:rPr>
            </w:pPr>
          </w:p>
        </w:tc>
      </w:tr>
      <w:tr w:rsidR="00271928" w:rsidRPr="00260BD5" w14:paraId="647A6142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C57649B" w14:textId="77777777" w:rsidR="00271928" w:rsidRPr="00260BD5" w:rsidRDefault="00271928" w:rsidP="00271928">
            <w:pPr>
              <w:rPr>
                <w:sz w:val="20"/>
                <w:szCs w:val="20"/>
              </w:rPr>
            </w:pPr>
            <w:proofErr w:type="spellStart"/>
            <w:r w:rsidRPr="00260BD5">
              <w:rPr>
                <w:sz w:val="20"/>
                <w:szCs w:val="20"/>
              </w:rPr>
              <w:t>Культорганизатор</w:t>
            </w:r>
            <w:proofErr w:type="spellEnd"/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BB6E11" w14:textId="77777777" w:rsidR="00271928" w:rsidRPr="00260BD5" w:rsidRDefault="00271928" w:rsidP="00271928">
            <w:pPr>
              <w:rPr>
                <w:sz w:val="20"/>
                <w:szCs w:val="20"/>
              </w:rPr>
            </w:pPr>
          </w:p>
        </w:tc>
      </w:tr>
      <w:tr w:rsidR="00271928" w:rsidRPr="00260BD5" w14:paraId="529E15DF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F20E12" w14:textId="77777777" w:rsidR="00271928" w:rsidRPr="00260BD5" w:rsidRDefault="00271928" w:rsidP="00271928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Ассистенты: режиссера, дирижера, балетмейстера, хормейстера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12B45C" w14:textId="77777777" w:rsidR="00271928" w:rsidRPr="00260BD5" w:rsidRDefault="00271928" w:rsidP="00271928">
            <w:pPr>
              <w:rPr>
                <w:sz w:val="20"/>
                <w:szCs w:val="20"/>
              </w:rPr>
            </w:pPr>
          </w:p>
        </w:tc>
      </w:tr>
      <w:tr w:rsidR="00271928" w:rsidRPr="00260BD5" w14:paraId="68D6A33A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5B9EDF2" w14:textId="77777777" w:rsidR="00271928" w:rsidRPr="00260BD5" w:rsidRDefault="00271928" w:rsidP="00271928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Помощник режиссера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EA1FE7" w14:textId="77777777" w:rsidR="00271928" w:rsidRPr="00260BD5" w:rsidRDefault="00271928" w:rsidP="00271928">
            <w:pPr>
              <w:rPr>
                <w:sz w:val="20"/>
                <w:szCs w:val="20"/>
              </w:rPr>
            </w:pPr>
          </w:p>
        </w:tc>
      </w:tr>
      <w:tr w:rsidR="00271928" w:rsidRPr="00260BD5" w14:paraId="1E9211B9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D40DEC3" w14:textId="77777777" w:rsidR="00271928" w:rsidRPr="00260BD5" w:rsidRDefault="00271928" w:rsidP="00271928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lastRenderedPageBreak/>
              <w:t>Мастер участка ремонта и реставрации фильмофонда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AE8788" w14:textId="77777777" w:rsidR="00271928" w:rsidRPr="00260BD5" w:rsidRDefault="00271928" w:rsidP="00271928">
            <w:pPr>
              <w:rPr>
                <w:sz w:val="20"/>
                <w:szCs w:val="20"/>
              </w:rPr>
            </w:pPr>
          </w:p>
        </w:tc>
      </w:tr>
      <w:tr w:rsidR="00271928" w:rsidRPr="00260BD5" w14:paraId="07DF34B2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BEAB37" w14:textId="77777777" w:rsidR="00271928" w:rsidRPr="00260BD5" w:rsidRDefault="00271928" w:rsidP="00271928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Аккомпаниатор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BB41FD" w14:textId="77777777" w:rsidR="00271928" w:rsidRPr="00260BD5" w:rsidRDefault="00271928" w:rsidP="00271928">
            <w:pPr>
              <w:rPr>
                <w:sz w:val="20"/>
                <w:szCs w:val="20"/>
              </w:rPr>
            </w:pPr>
          </w:p>
        </w:tc>
      </w:tr>
      <w:tr w:rsidR="00271928" w:rsidRPr="00260BD5" w14:paraId="2F8A0473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F54378" w14:textId="77777777" w:rsidR="00271928" w:rsidRPr="00260BD5" w:rsidRDefault="00271928" w:rsidP="00271928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Иные должности, предусмотренные Приказом Минздравсоцразвития России от 31 августа 2007 года №570, по данной ПКГ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2A22E9" w14:textId="77777777" w:rsidR="00271928" w:rsidRPr="00260BD5" w:rsidRDefault="00271928" w:rsidP="00271928">
            <w:pPr>
              <w:rPr>
                <w:sz w:val="20"/>
                <w:szCs w:val="20"/>
              </w:rPr>
            </w:pPr>
          </w:p>
        </w:tc>
      </w:tr>
      <w:tr w:rsidR="00271928" w:rsidRPr="00260BD5" w14:paraId="1BB74B3B" w14:textId="77777777" w:rsidTr="007066FD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D969A8" w14:textId="77777777" w:rsidR="00271928" w:rsidRPr="00260BD5" w:rsidRDefault="00271928" w:rsidP="00271928">
            <w:pPr>
              <w:rPr>
                <w:b/>
                <w:sz w:val="20"/>
                <w:szCs w:val="20"/>
                <w:highlight w:val="yellow"/>
              </w:rPr>
            </w:pPr>
            <w:r w:rsidRPr="00260BD5">
              <w:rPr>
                <w:b/>
                <w:sz w:val="20"/>
                <w:szCs w:val="20"/>
              </w:rPr>
              <w:t>Профессиональная квалификационная группа "Должности работников культуры, искусства и кинематографии ведущего звена"</w:t>
            </w:r>
          </w:p>
        </w:tc>
      </w:tr>
      <w:tr w:rsidR="00271928" w:rsidRPr="00260BD5" w14:paraId="04F236DF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CDD585" w14:textId="77777777" w:rsidR="00271928" w:rsidRPr="00260BD5" w:rsidRDefault="00271928" w:rsidP="00271928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Библиотекарь</w:t>
            </w:r>
          </w:p>
        </w:tc>
        <w:tc>
          <w:tcPr>
            <w:tcW w:w="16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0854D46" w14:textId="77777777" w:rsidR="00271928" w:rsidRPr="00100ACC" w:rsidRDefault="00271928" w:rsidP="002719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9861</w:t>
            </w:r>
          </w:p>
        </w:tc>
      </w:tr>
      <w:tr w:rsidR="00271928" w:rsidRPr="00260BD5" w14:paraId="446F8036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B2FC494" w14:textId="77777777" w:rsidR="00271928" w:rsidRPr="00260BD5" w:rsidRDefault="00271928" w:rsidP="00271928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Концертмейстер по классу вокала (балета)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2954B1D" w14:textId="77777777" w:rsidR="00271928" w:rsidRPr="00260BD5" w:rsidRDefault="00271928" w:rsidP="00271928">
            <w:pPr>
              <w:rPr>
                <w:sz w:val="20"/>
                <w:szCs w:val="20"/>
              </w:rPr>
            </w:pPr>
          </w:p>
        </w:tc>
      </w:tr>
      <w:tr w:rsidR="00271928" w:rsidRPr="00260BD5" w14:paraId="3C137AA0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9667F2" w14:textId="77777777" w:rsidR="00271928" w:rsidRPr="00260BD5" w:rsidRDefault="00271928" w:rsidP="00271928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Лектор-искусствовед (музыковед)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1E579A" w14:textId="77777777" w:rsidR="00271928" w:rsidRPr="00260BD5" w:rsidRDefault="00271928" w:rsidP="00271928">
            <w:pPr>
              <w:rPr>
                <w:sz w:val="20"/>
                <w:szCs w:val="20"/>
              </w:rPr>
            </w:pPr>
          </w:p>
        </w:tc>
      </w:tr>
      <w:tr w:rsidR="00271928" w:rsidRPr="00260BD5" w14:paraId="7FBFB933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2541122" w14:textId="77777777" w:rsidR="00271928" w:rsidRPr="00260BD5" w:rsidRDefault="00271928" w:rsidP="00271928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Чтец - мастер художественного слова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E222A5A" w14:textId="77777777" w:rsidR="00271928" w:rsidRPr="00260BD5" w:rsidRDefault="00271928" w:rsidP="00271928">
            <w:pPr>
              <w:rPr>
                <w:sz w:val="20"/>
                <w:szCs w:val="20"/>
              </w:rPr>
            </w:pPr>
          </w:p>
        </w:tc>
      </w:tr>
      <w:tr w:rsidR="00271928" w:rsidRPr="00260BD5" w14:paraId="35432085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30D921" w14:textId="77777777" w:rsidR="00271928" w:rsidRPr="00260BD5" w:rsidRDefault="00271928" w:rsidP="00271928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Главный библиотекарь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06ADB7" w14:textId="77777777" w:rsidR="00271928" w:rsidRPr="00260BD5" w:rsidRDefault="00271928" w:rsidP="00271928">
            <w:pPr>
              <w:rPr>
                <w:sz w:val="20"/>
                <w:szCs w:val="20"/>
              </w:rPr>
            </w:pPr>
          </w:p>
        </w:tc>
      </w:tr>
      <w:tr w:rsidR="00271928" w:rsidRPr="00260BD5" w14:paraId="2E4FEB86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435C64" w14:textId="77777777" w:rsidR="00271928" w:rsidRPr="00260BD5" w:rsidRDefault="00271928" w:rsidP="00271928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Главный библиограф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3C4C83" w14:textId="77777777" w:rsidR="00271928" w:rsidRPr="00260BD5" w:rsidRDefault="00271928" w:rsidP="00271928">
            <w:pPr>
              <w:rPr>
                <w:sz w:val="20"/>
                <w:szCs w:val="20"/>
              </w:rPr>
            </w:pPr>
          </w:p>
        </w:tc>
      </w:tr>
      <w:tr w:rsidR="00271928" w:rsidRPr="00260BD5" w14:paraId="3B0609EE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B0B346B" w14:textId="77777777" w:rsidR="00271928" w:rsidRPr="00260BD5" w:rsidRDefault="00271928" w:rsidP="00271928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Помощник главного режиссера (главного дирижера, главного балетмейстера, художественного руководителя), заведующий труппой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E6C451" w14:textId="77777777" w:rsidR="00271928" w:rsidRPr="00260BD5" w:rsidRDefault="00271928" w:rsidP="00271928">
            <w:pPr>
              <w:rPr>
                <w:sz w:val="20"/>
                <w:szCs w:val="20"/>
              </w:rPr>
            </w:pPr>
          </w:p>
        </w:tc>
      </w:tr>
      <w:tr w:rsidR="00271928" w:rsidRPr="00260BD5" w14:paraId="5B54D779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B7B345" w14:textId="77777777" w:rsidR="00271928" w:rsidRPr="00260BD5" w:rsidRDefault="00271928" w:rsidP="00271928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Библиограф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F6546AB" w14:textId="77777777" w:rsidR="00271928" w:rsidRPr="00260BD5" w:rsidRDefault="00271928" w:rsidP="00271928">
            <w:pPr>
              <w:rPr>
                <w:sz w:val="20"/>
                <w:szCs w:val="20"/>
              </w:rPr>
            </w:pPr>
          </w:p>
        </w:tc>
      </w:tr>
      <w:tr w:rsidR="00271928" w:rsidRPr="00260BD5" w14:paraId="563B06CC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DB367D" w14:textId="77777777" w:rsidR="00271928" w:rsidRPr="00260BD5" w:rsidRDefault="00271928" w:rsidP="00271928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Художник-гример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4C64B13" w14:textId="77777777" w:rsidR="00271928" w:rsidRPr="00260BD5" w:rsidRDefault="00271928" w:rsidP="00271928">
            <w:pPr>
              <w:rPr>
                <w:sz w:val="20"/>
                <w:szCs w:val="20"/>
              </w:rPr>
            </w:pPr>
          </w:p>
        </w:tc>
      </w:tr>
      <w:tr w:rsidR="00271928" w:rsidRPr="00260BD5" w14:paraId="588E6D4A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180935B" w14:textId="77777777" w:rsidR="00271928" w:rsidRPr="00260BD5" w:rsidRDefault="00271928" w:rsidP="00271928">
            <w:pPr>
              <w:rPr>
                <w:sz w:val="20"/>
                <w:szCs w:val="20"/>
              </w:rPr>
            </w:pPr>
            <w:r w:rsidRPr="00DD227E">
              <w:rPr>
                <w:sz w:val="20"/>
                <w:szCs w:val="20"/>
              </w:rPr>
              <w:t>Художник-декоратор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CA1DC55" w14:textId="77777777" w:rsidR="00271928" w:rsidRPr="00260BD5" w:rsidRDefault="00271928" w:rsidP="00271928">
            <w:pPr>
              <w:rPr>
                <w:sz w:val="20"/>
                <w:szCs w:val="20"/>
              </w:rPr>
            </w:pPr>
          </w:p>
        </w:tc>
      </w:tr>
      <w:tr w:rsidR="00271928" w:rsidRPr="00260BD5" w14:paraId="157BEF48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038380" w14:textId="77777777" w:rsidR="00271928" w:rsidRPr="00260BD5" w:rsidRDefault="00271928" w:rsidP="00271928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Художник-конструктор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D8BA9E" w14:textId="77777777" w:rsidR="00271928" w:rsidRPr="00260BD5" w:rsidRDefault="00271928" w:rsidP="00271928">
            <w:pPr>
              <w:rPr>
                <w:sz w:val="20"/>
                <w:szCs w:val="20"/>
              </w:rPr>
            </w:pPr>
          </w:p>
        </w:tc>
      </w:tr>
      <w:tr w:rsidR="00271928" w:rsidRPr="00260BD5" w14:paraId="29622C6E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975341" w14:textId="77777777" w:rsidR="00271928" w:rsidRPr="00260BD5" w:rsidRDefault="00271928" w:rsidP="00271928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Художник-скульптор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E61CF80" w14:textId="77777777" w:rsidR="00271928" w:rsidRPr="00260BD5" w:rsidRDefault="00271928" w:rsidP="00271928">
            <w:pPr>
              <w:rPr>
                <w:sz w:val="20"/>
                <w:szCs w:val="20"/>
              </w:rPr>
            </w:pPr>
          </w:p>
        </w:tc>
      </w:tr>
      <w:tr w:rsidR="00271928" w:rsidRPr="00260BD5" w14:paraId="4FD703F3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64F4404" w14:textId="77777777" w:rsidR="00271928" w:rsidRPr="00260BD5" w:rsidRDefault="00271928" w:rsidP="00271928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Художник по свету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F10EF1" w14:textId="77777777" w:rsidR="00271928" w:rsidRPr="00260BD5" w:rsidRDefault="00271928" w:rsidP="00271928">
            <w:pPr>
              <w:rPr>
                <w:sz w:val="20"/>
                <w:szCs w:val="20"/>
              </w:rPr>
            </w:pPr>
          </w:p>
        </w:tc>
      </w:tr>
      <w:tr w:rsidR="00271928" w:rsidRPr="00260BD5" w14:paraId="01B32502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BF574D" w14:textId="77777777" w:rsidR="00271928" w:rsidRPr="00260BD5" w:rsidRDefault="00271928" w:rsidP="00271928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Художник-модельер театрального костюма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84C62A" w14:textId="77777777" w:rsidR="00271928" w:rsidRPr="00260BD5" w:rsidRDefault="00271928" w:rsidP="00271928">
            <w:pPr>
              <w:rPr>
                <w:sz w:val="20"/>
                <w:szCs w:val="20"/>
              </w:rPr>
            </w:pPr>
          </w:p>
        </w:tc>
      </w:tr>
      <w:tr w:rsidR="00271928" w:rsidRPr="00260BD5" w14:paraId="1FFEEE56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09F78FF" w14:textId="77777777" w:rsidR="00271928" w:rsidRPr="00260BD5" w:rsidRDefault="00271928" w:rsidP="00271928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Художник-реставратор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F19C1E" w14:textId="77777777" w:rsidR="00271928" w:rsidRPr="00260BD5" w:rsidRDefault="00271928" w:rsidP="00271928">
            <w:pPr>
              <w:rPr>
                <w:sz w:val="20"/>
                <w:szCs w:val="20"/>
              </w:rPr>
            </w:pPr>
          </w:p>
        </w:tc>
      </w:tr>
      <w:tr w:rsidR="00271928" w:rsidRPr="00260BD5" w14:paraId="1B814EAB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0A1F01" w14:textId="77777777" w:rsidR="00271928" w:rsidRPr="00260BD5" w:rsidRDefault="00271928" w:rsidP="00271928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Мастер-художник по созданию и реставрации музыкальных инструментов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5420F6" w14:textId="77777777" w:rsidR="00271928" w:rsidRPr="00260BD5" w:rsidRDefault="00271928" w:rsidP="00271928">
            <w:pPr>
              <w:rPr>
                <w:sz w:val="20"/>
                <w:szCs w:val="20"/>
              </w:rPr>
            </w:pPr>
          </w:p>
        </w:tc>
      </w:tr>
      <w:tr w:rsidR="00271928" w:rsidRPr="00260BD5" w14:paraId="5088A085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AB3ACAB" w14:textId="77777777" w:rsidR="00271928" w:rsidRPr="00260BD5" w:rsidRDefault="00271928" w:rsidP="00271928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Аккомпаниатор-концертмейстер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9F3FEF3" w14:textId="77777777" w:rsidR="00271928" w:rsidRPr="00260BD5" w:rsidRDefault="00271928" w:rsidP="00271928">
            <w:pPr>
              <w:rPr>
                <w:sz w:val="20"/>
                <w:szCs w:val="20"/>
              </w:rPr>
            </w:pPr>
          </w:p>
        </w:tc>
      </w:tr>
      <w:tr w:rsidR="00271928" w:rsidRPr="00260BD5" w14:paraId="2D9B0AD1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482EBE7" w14:textId="77777777" w:rsidR="00271928" w:rsidRPr="00260BD5" w:rsidRDefault="00271928" w:rsidP="00271928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Администратор (старший администратор)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DA0D1BC" w14:textId="77777777" w:rsidR="00271928" w:rsidRPr="00260BD5" w:rsidRDefault="00271928" w:rsidP="00271928">
            <w:pPr>
              <w:rPr>
                <w:sz w:val="20"/>
                <w:szCs w:val="20"/>
              </w:rPr>
            </w:pPr>
          </w:p>
        </w:tc>
      </w:tr>
      <w:tr w:rsidR="00271928" w:rsidRPr="00260BD5" w14:paraId="6433535B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FFAAE85" w14:textId="77777777" w:rsidR="00271928" w:rsidRPr="00260BD5" w:rsidRDefault="00271928" w:rsidP="00271928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Методист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05FFCE" w14:textId="77777777" w:rsidR="00271928" w:rsidRPr="00260BD5" w:rsidRDefault="00271928" w:rsidP="00271928">
            <w:pPr>
              <w:rPr>
                <w:sz w:val="20"/>
                <w:szCs w:val="20"/>
              </w:rPr>
            </w:pPr>
          </w:p>
        </w:tc>
      </w:tr>
      <w:tr w:rsidR="00271928" w:rsidRPr="00260BD5" w14:paraId="284D6779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011BBE0" w14:textId="77777777" w:rsidR="00271928" w:rsidRPr="00260BD5" w:rsidRDefault="00271928" w:rsidP="00271928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Редактор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6156D7" w14:textId="77777777" w:rsidR="00271928" w:rsidRPr="00260BD5" w:rsidRDefault="00271928" w:rsidP="00271928">
            <w:pPr>
              <w:rPr>
                <w:sz w:val="20"/>
                <w:szCs w:val="20"/>
              </w:rPr>
            </w:pPr>
          </w:p>
        </w:tc>
      </w:tr>
      <w:tr w:rsidR="00271928" w:rsidRPr="00260BD5" w14:paraId="4E353AFF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875FFA" w14:textId="77777777" w:rsidR="00271928" w:rsidRPr="00260BD5" w:rsidRDefault="00271928" w:rsidP="00271928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Лектор (экскурсовод)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079DD8D" w14:textId="77777777" w:rsidR="00271928" w:rsidRPr="00260BD5" w:rsidRDefault="00271928" w:rsidP="00271928">
            <w:pPr>
              <w:rPr>
                <w:sz w:val="20"/>
                <w:szCs w:val="20"/>
                <w:highlight w:val="yellow"/>
              </w:rPr>
            </w:pPr>
          </w:p>
        </w:tc>
      </w:tr>
      <w:tr w:rsidR="00271928" w:rsidRPr="00260BD5" w14:paraId="44822761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251B21" w14:textId="77777777" w:rsidR="00271928" w:rsidRPr="00260BD5" w:rsidRDefault="00271928" w:rsidP="00271928">
            <w:pPr>
              <w:rPr>
                <w:sz w:val="20"/>
                <w:szCs w:val="20"/>
              </w:rPr>
            </w:pPr>
            <w:r w:rsidRPr="005C2BE4">
              <w:rPr>
                <w:sz w:val="20"/>
                <w:szCs w:val="20"/>
              </w:rPr>
              <w:t>Хранитель музейных ценностей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8EC0AB" w14:textId="77777777" w:rsidR="00271928" w:rsidRPr="00260BD5" w:rsidRDefault="00271928" w:rsidP="00271928">
            <w:pPr>
              <w:rPr>
                <w:sz w:val="20"/>
                <w:szCs w:val="20"/>
                <w:highlight w:val="yellow"/>
              </w:rPr>
            </w:pPr>
          </w:p>
        </w:tc>
      </w:tr>
      <w:tr w:rsidR="00271928" w:rsidRPr="00260BD5" w14:paraId="05D4DB1F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02D841C" w14:textId="77777777" w:rsidR="00271928" w:rsidRPr="00260BD5" w:rsidRDefault="00271928" w:rsidP="00271928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Хранитель фондов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D321822" w14:textId="77777777" w:rsidR="00271928" w:rsidRPr="00260BD5" w:rsidRDefault="00271928" w:rsidP="00271928">
            <w:pPr>
              <w:rPr>
                <w:sz w:val="20"/>
                <w:szCs w:val="20"/>
                <w:highlight w:val="yellow"/>
              </w:rPr>
            </w:pPr>
          </w:p>
        </w:tc>
      </w:tr>
      <w:tr w:rsidR="00271928" w:rsidRPr="00260BD5" w14:paraId="14566AF7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E6F706" w14:textId="77777777" w:rsidR="00271928" w:rsidRPr="00260BD5" w:rsidRDefault="00271928" w:rsidP="00271928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Редактор (музыкальный редактор)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49F74F4" w14:textId="77777777" w:rsidR="00271928" w:rsidRPr="00260BD5" w:rsidRDefault="00271928" w:rsidP="00271928">
            <w:pPr>
              <w:rPr>
                <w:sz w:val="20"/>
                <w:szCs w:val="20"/>
                <w:highlight w:val="yellow"/>
              </w:rPr>
            </w:pPr>
          </w:p>
        </w:tc>
      </w:tr>
      <w:tr w:rsidR="00271928" w:rsidRPr="00260BD5" w14:paraId="73429BE3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25253A8" w14:textId="77777777" w:rsidR="00271928" w:rsidRPr="00260BD5" w:rsidRDefault="00271928" w:rsidP="00271928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Специалист по фольклору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602A46" w14:textId="77777777" w:rsidR="00271928" w:rsidRPr="00260BD5" w:rsidRDefault="00271928" w:rsidP="00271928">
            <w:pPr>
              <w:rPr>
                <w:sz w:val="20"/>
                <w:szCs w:val="20"/>
                <w:highlight w:val="yellow"/>
              </w:rPr>
            </w:pPr>
          </w:p>
        </w:tc>
      </w:tr>
      <w:tr w:rsidR="00271928" w:rsidRPr="00260BD5" w14:paraId="2188F8EB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635936" w14:textId="77777777" w:rsidR="00271928" w:rsidRPr="00260BD5" w:rsidRDefault="00271928" w:rsidP="00271928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Специалист по жанрам творчества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624F4C" w14:textId="77777777" w:rsidR="00271928" w:rsidRPr="00260BD5" w:rsidRDefault="00271928" w:rsidP="00271928">
            <w:pPr>
              <w:rPr>
                <w:sz w:val="20"/>
                <w:szCs w:val="20"/>
                <w:highlight w:val="yellow"/>
              </w:rPr>
            </w:pPr>
          </w:p>
        </w:tc>
      </w:tr>
      <w:tr w:rsidR="00271928" w:rsidRPr="00260BD5" w14:paraId="012C2CC3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EC20ED6" w14:textId="77777777" w:rsidR="00271928" w:rsidRPr="00260BD5" w:rsidRDefault="00271928" w:rsidP="00271928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Специалист по методике клубной работы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5BFFBD1" w14:textId="77777777" w:rsidR="00271928" w:rsidRPr="00260BD5" w:rsidRDefault="00271928" w:rsidP="00271928">
            <w:pPr>
              <w:rPr>
                <w:sz w:val="20"/>
                <w:szCs w:val="20"/>
                <w:highlight w:val="yellow"/>
              </w:rPr>
            </w:pPr>
          </w:p>
        </w:tc>
      </w:tr>
      <w:tr w:rsidR="00271928" w:rsidRPr="00260BD5" w14:paraId="1977D06F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6BDF249" w14:textId="77777777" w:rsidR="00271928" w:rsidRPr="00260BD5" w:rsidRDefault="00271928" w:rsidP="00271928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Иные должности, предусмотренные Приказом Минздравсоцразвития России от 31 августа 2007 года №570, по данной ПКГ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048BE7" w14:textId="77777777" w:rsidR="00271928" w:rsidRPr="00260BD5" w:rsidRDefault="00271928" w:rsidP="00271928">
            <w:pPr>
              <w:rPr>
                <w:sz w:val="20"/>
                <w:szCs w:val="20"/>
                <w:highlight w:val="yellow"/>
              </w:rPr>
            </w:pPr>
          </w:p>
        </w:tc>
      </w:tr>
      <w:tr w:rsidR="00271928" w:rsidRPr="00260BD5" w14:paraId="753FF21E" w14:textId="77777777" w:rsidTr="007066FD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483F44D" w14:textId="77777777" w:rsidR="00271928" w:rsidRPr="00260BD5" w:rsidRDefault="00271928" w:rsidP="00271928">
            <w:pPr>
              <w:rPr>
                <w:b/>
                <w:sz w:val="20"/>
                <w:szCs w:val="20"/>
              </w:rPr>
            </w:pPr>
            <w:r w:rsidRPr="00260BD5">
              <w:rPr>
                <w:b/>
                <w:sz w:val="20"/>
                <w:szCs w:val="20"/>
              </w:rPr>
              <w:t>Профессиональная квалификационная группа "Должности руководящего состава учреждений культуры, искусства и кинематографии"</w:t>
            </w:r>
          </w:p>
        </w:tc>
      </w:tr>
      <w:tr w:rsidR="00271928" w:rsidRPr="00260BD5" w14:paraId="5C2F7FC4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1385DAD" w14:textId="77777777" w:rsidR="00271928" w:rsidRPr="00260BD5" w:rsidRDefault="00271928" w:rsidP="00271928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Главный балетмейстер</w:t>
            </w:r>
          </w:p>
        </w:tc>
        <w:tc>
          <w:tcPr>
            <w:tcW w:w="16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6E7FF3" w14:textId="77777777" w:rsidR="00271928" w:rsidRPr="00100ACC" w:rsidRDefault="00271928" w:rsidP="00271928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11255</w:t>
            </w:r>
          </w:p>
        </w:tc>
      </w:tr>
      <w:tr w:rsidR="00271928" w:rsidRPr="00260BD5" w14:paraId="4E76C1E5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457106" w14:textId="77777777" w:rsidR="00271928" w:rsidRPr="00260BD5" w:rsidRDefault="00271928" w:rsidP="00271928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Главный хормейстер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40DBF74" w14:textId="77777777" w:rsidR="00271928" w:rsidRPr="00260BD5" w:rsidRDefault="00271928" w:rsidP="00271928">
            <w:pPr>
              <w:rPr>
                <w:sz w:val="20"/>
                <w:szCs w:val="20"/>
                <w:highlight w:val="yellow"/>
              </w:rPr>
            </w:pPr>
          </w:p>
        </w:tc>
      </w:tr>
      <w:tr w:rsidR="00271928" w:rsidRPr="00260BD5" w14:paraId="46C3D6E2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F958AA" w14:textId="77777777" w:rsidR="00271928" w:rsidRPr="00260BD5" w:rsidRDefault="00271928" w:rsidP="00271928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Главный художник, режиссер-постановщик, балетмейстер-постановщик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CB4FDE" w14:textId="77777777" w:rsidR="00271928" w:rsidRPr="00260BD5" w:rsidRDefault="00271928" w:rsidP="00271928">
            <w:pPr>
              <w:rPr>
                <w:sz w:val="20"/>
                <w:szCs w:val="20"/>
                <w:highlight w:val="yellow"/>
              </w:rPr>
            </w:pPr>
          </w:p>
        </w:tc>
      </w:tr>
      <w:tr w:rsidR="00271928" w:rsidRPr="00260BD5" w14:paraId="272789A4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1770C5" w14:textId="77777777" w:rsidR="00271928" w:rsidRPr="00260BD5" w:rsidRDefault="00271928" w:rsidP="00271928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Главный дирижер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84E1926" w14:textId="77777777" w:rsidR="00271928" w:rsidRPr="00260BD5" w:rsidRDefault="00271928" w:rsidP="00271928">
            <w:pPr>
              <w:rPr>
                <w:sz w:val="20"/>
                <w:szCs w:val="20"/>
                <w:highlight w:val="yellow"/>
              </w:rPr>
            </w:pPr>
          </w:p>
        </w:tc>
      </w:tr>
      <w:tr w:rsidR="00271928" w:rsidRPr="00260BD5" w14:paraId="3EEF1893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2D83351" w14:textId="77777777" w:rsidR="00271928" w:rsidRPr="00260BD5" w:rsidRDefault="00271928" w:rsidP="00271928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Руководитель литературно-драматургической части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3582FE" w14:textId="77777777" w:rsidR="00271928" w:rsidRPr="00260BD5" w:rsidRDefault="00271928" w:rsidP="00271928">
            <w:pPr>
              <w:rPr>
                <w:sz w:val="20"/>
                <w:szCs w:val="20"/>
                <w:highlight w:val="yellow"/>
              </w:rPr>
            </w:pPr>
          </w:p>
        </w:tc>
      </w:tr>
      <w:tr w:rsidR="00271928" w:rsidRPr="00260BD5" w14:paraId="090E5905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8E921F" w14:textId="77777777" w:rsidR="00271928" w:rsidRPr="00260BD5" w:rsidRDefault="00271928" w:rsidP="00271928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Заведующий музыкальной частью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889D7A" w14:textId="77777777" w:rsidR="00271928" w:rsidRPr="00260BD5" w:rsidRDefault="00271928" w:rsidP="00271928">
            <w:pPr>
              <w:rPr>
                <w:sz w:val="20"/>
                <w:szCs w:val="20"/>
                <w:highlight w:val="yellow"/>
              </w:rPr>
            </w:pPr>
          </w:p>
        </w:tc>
      </w:tr>
      <w:tr w:rsidR="00271928" w:rsidRPr="00260BD5" w14:paraId="64AD4162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79C67F" w14:textId="77777777" w:rsidR="00271928" w:rsidRPr="00260BD5" w:rsidRDefault="00271928" w:rsidP="00271928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Заведующий художественно-постановочной частью, программой (коллектива) цирка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C0BA07" w14:textId="77777777" w:rsidR="00271928" w:rsidRPr="00260BD5" w:rsidRDefault="00271928" w:rsidP="00271928">
            <w:pPr>
              <w:rPr>
                <w:sz w:val="20"/>
                <w:szCs w:val="20"/>
                <w:highlight w:val="yellow"/>
              </w:rPr>
            </w:pPr>
          </w:p>
        </w:tc>
      </w:tr>
      <w:tr w:rsidR="00271928" w:rsidRPr="00260BD5" w14:paraId="2F9530AF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5B23832" w14:textId="77777777" w:rsidR="00271928" w:rsidRPr="00260BD5" w:rsidRDefault="00271928" w:rsidP="00271928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Заведующий отделом (сектором) библиотеки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22D014" w14:textId="77777777" w:rsidR="00271928" w:rsidRPr="00260BD5" w:rsidRDefault="00271928" w:rsidP="00271928">
            <w:pPr>
              <w:rPr>
                <w:sz w:val="20"/>
                <w:szCs w:val="20"/>
                <w:highlight w:val="yellow"/>
              </w:rPr>
            </w:pPr>
          </w:p>
        </w:tc>
      </w:tr>
      <w:tr w:rsidR="00271928" w:rsidRPr="00260BD5" w14:paraId="31B7B498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7983DE" w14:textId="77777777" w:rsidR="00271928" w:rsidRPr="00260BD5" w:rsidRDefault="00271928" w:rsidP="00271928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Заведующий отделом (сектором) музея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5C495E8" w14:textId="77777777" w:rsidR="00271928" w:rsidRPr="00260BD5" w:rsidRDefault="00271928" w:rsidP="00271928">
            <w:pPr>
              <w:rPr>
                <w:sz w:val="20"/>
                <w:szCs w:val="20"/>
                <w:highlight w:val="yellow"/>
              </w:rPr>
            </w:pPr>
          </w:p>
        </w:tc>
      </w:tr>
      <w:tr w:rsidR="00271928" w:rsidRPr="00260BD5" w14:paraId="473F2AD4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97FC1A" w14:textId="77777777" w:rsidR="00271928" w:rsidRPr="00260BD5" w:rsidRDefault="00271928" w:rsidP="00271928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Заведующий передвижной выставкой музея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AF6194" w14:textId="77777777" w:rsidR="00271928" w:rsidRPr="00260BD5" w:rsidRDefault="00271928" w:rsidP="00271928">
            <w:pPr>
              <w:rPr>
                <w:sz w:val="20"/>
                <w:szCs w:val="20"/>
                <w:highlight w:val="yellow"/>
              </w:rPr>
            </w:pPr>
          </w:p>
        </w:tc>
      </w:tr>
      <w:tr w:rsidR="00271928" w:rsidRPr="00260BD5" w14:paraId="0937E4E1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5AEC78" w14:textId="77777777" w:rsidR="00271928" w:rsidRPr="00260BD5" w:rsidRDefault="00271928" w:rsidP="00271928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Режиссер (дирижер, балетмейстер, хормейстер)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2E8F30" w14:textId="77777777" w:rsidR="00271928" w:rsidRPr="00260BD5" w:rsidRDefault="00271928" w:rsidP="00271928">
            <w:pPr>
              <w:rPr>
                <w:sz w:val="20"/>
                <w:szCs w:val="20"/>
                <w:highlight w:val="yellow"/>
              </w:rPr>
            </w:pPr>
          </w:p>
        </w:tc>
      </w:tr>
      <w:tr w:rsidR="00271928" w:rsidRPr="00260BD5" w14:paraId="4D637640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54474E" w14:textId="77777777" w:rsidR="00271928" w:rsidRPr="00260BD5" w:rsidRDefault="00271928" w:rsidP="00271928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Звукорежиссер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C4064AF" w14:textId="77777777" w:rsidR="00271928" w:rsidRPr="00260BD5" w:rsidRDefault="00271928" w:rsidP="00271928">
            <w:pPr>
              <w:rPr>
                <w:sz w:val="20"/>
                <w:szCs w:val="20"/>
                <w:highlight w:val="yellow"/>
              </w:rPr>
            </w:pPr>
          </w:p>
        </w:tc>
      </w:tr>
      <w:tr w:rsidR="00271928" w:rsidRPr="00260BD5" w14:paraId="319382B6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BC45A5" w14:textId="77777777" w:rsidR="00271928" w:rsidRPr="00260BD5" w:rsidRDefault="00271928" w:rsidP="00271928">
            <w:pPr>
              <w:rPr>
                <w:sz w:val="20"/>
                <w:szCs w:val="20"/>
              </w:rPr>
            </w:pPr>
            <w:r w:rsidRPr="005C2BE4">
              <w:rPr>
                <w:sz w:val="20"/>
                <w:szCs w:val="20"/>
              </w:rPr>
              <w:t>Главный хранитель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C8C754" w14:textId="77777777" w:rsidR="00271928" w:rsidRPr="00260BD5" w:rsidRDefault="00271928" w:rsidP="00271928">
            <w:pPr>
              <w:rPr>
                <w:sz w:val="20"/>
                <w:szCs w:val="20"/>
                <w:highlight w:val="yellow"/>
              </w:rPr>
            </w:pPr>
          </w:p>
        </w:tc>
      </w:tr>
      <w:tr w:rsidR="00271928" w:rsidRPr="00260BD5" w14:paraId="2CCC5F3D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0A4582" w14:textId="77777777" w:rsidR="00271928" w:rsidRPr="00260BD5" w:rsidRDefault="00271928" w:rsidP="00271928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Главный хранитель фондов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192C7C" w14:textId="77777777" w:rsidR="00271928" w:rsidRPr="00260BD5" w:rsidRDefault="00271928" w:rsidP="00271928">
            <w:pPr>
              <w:rPr>
                <w:sz w:val="20"/>
                <w:szCs w:val="20"/>
                <w:highlight w:val="yellow"/>
              </w:rPr>
            </w:pPr>
          </w:p>
        </w:tc>
      </w:tr>
      <w:tr w:rsidR="00271928" w:rsidRPr="00260BD5" w14:paraId="6D38B9FD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76E7337" w14:textId="77777777" w:rsidR="00271928" w:rsidRPr="00260BD5" w:rsidRDefault="00271928" w:rsidP="00271928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Заведующий реставрационной мастерской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346C678" w14:textId="77777777" w:rsidR="00271928" w:rsidRPr="00260BD5" w:rsidRDefault="00271928" w:rsidP="00271928">
            <w:pPr>
              <w:rPr>
                <w:sz w:val="20"/>
                <w:szCs w:val="20"/>
                <w:highlight w:val="yellow"/>
              </w:rPr>
            </w:pPr>
          </w:p>
        </w:tc>
      </w:tr>
      <w:tr w:rsidR="00271928" w:rsidRPr="00260BD5" w14:paraId="79E54B37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441B4B" w14:textId="77777777" w:rsidR="00271928" w:rsidRPr="00260BD5" w:rsidRDefault="00271928" w:rsidP="00271928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 xml:space="preserve">Заведующий отделом (сектором) дома (дворца) культуры, парка культуры и отдыха, научно-методического центра народного творчества, дома народного творчества, </w:t>
            </w:r>
            <w:r w:rsidRPr="00260BD5">
              <w:rPr>
                <w:sz w:val="20"/>
                <w:szCs w:val="20"/>
              </w:rPr>
              <w:lastRenderedPageBreak/>
              <w:t>центра народной культуры (культуры и досуга) и других аналогичных учреждений и организаций, заведующий художественно-оформительской мастерской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3D7D3CE" w14:textId="77777777" w:rsidR="00271928" w:rsidRPr="00260BD5" w:rsidRDefault="00271928" w:rsidP="00271928">
            <w:pPr>
              <w:rPr>
                <w:sz w:val="20"/>
                <w:szCs w:val="20"/>
                <w:highlight w:val="yellow"/>
              </w:rPr>
            </w:pPr>
          </w:p>
        </w:tc>
      </w:tr>
      <w:tr w:rsidR="00271928" w:rsidRPr="00260BD5" w14:paraId="5D9F9A91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8384D3" w14:textId="77777777" w:rsidR="00271928" w:rsidRPr="00260BD5" w:rsidRDefault="00271928" w:rsidP="00271928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Заведующий отделением (пунктом) по прокату кино- и видеофильмов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8B78A2" w14:textId="77777777" w:rsidR="00271928" w:rsidRPr="00260BD5" w:rsidRDefault="00271928" w:rsidP="00271928">
            <w:pPr>
              <w:rPr>
                <w:sz w:val="20"/>
                <w:szCs w:val="20"/>
                <w:highlight w:val="yellow"/>
              </w:rPr>
            </w:pPr>
          </w:p>
        </w:tc>
      </w:tr>
      <w:tr w:rsidR="00271928" w:rsidRPr="00260BD5" w14:paraId="4AA32D8B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F9A3F6" w14:textId="77777777" w:rsidR="00271928" w:rsidRPr="00260BD5" w:rsidRDefault="00271928" w:rsidP="00271928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Директор съемочной группы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13F4CC" w14:textId="77777777" w:rsidR="00271928" w:rsidRPr="00260BD5" w:rsidRDefault="00271928" w:rsidP="00271928">
            <w:pPr>
              <w:rPr>
                <w:sz w:val="20"/>
                <w:szCs w:val="20"/>
                <w:highlight w:val="yellow"/>
              </w:rPr>
            </w:pPr>
          </w:p>
        </w:tc>
      </w:tr>
      <w:tr w:rsidR="00271928" w:rsidRPr="00260BD5" w14:paraId="4FDB2370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171BDD" w14:textId="77777777" w:rsidR="00271928" w:rsidRPr="00260BD5" w:rsidRDefault="00271928" w:rsidP="00271928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Директор творческого коллектива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E94DC7B" w14:textId="77777777" w:rsidR="00271928" w:rsidRPr="00260BD5" w:rsidRDefault="00271928" w:rsidP="00271928">
            <w:pPr>
              <w:rPr>
                <w:sz w:val="20"/>
                <w:szCs w:val="20"/>
                <w:highlight w:val="yellow"/>
              </w:rPr>
            </w:pPr>
          </w:p>
        </w:tc>
      </w:tr>
      <w:tr w:rsidR="00271928" w:rsidRPr="00260BD5" w14:paraId="48F883FD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4EB67D7" w14:textId="77777777" w:rsidR="00271928" w:rsidRPr="00260BD5" w:rsidRDefault="00271928" w:rsidP="00271928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Режиссер массовых представлений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FB6903" w14:textId="77777777" w:rsidR="00271928" w:rsidRPr="00260BD5" w:rsidRDefault="00271928" w:rsidP="00271928">
            <w:pPr>
              <w:rPr>
                <w:sz w:val="20"/>
                <w:szCs w:val="20"/>
                <w:highlight w:val="yellow"/>
              </w:rPr>
            </w:pPr>
          </w:p>
        </w:tc>
      </w:tr>
      <w:tr w:rsidR="00271928" w:rsidRPr="00260BD5" w14:paraId="060AE61F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EC49F8" w14:textId="77777777" w:rsidR="00271928" w:rsidRPr="00260BD5" w:rsidRDefault="00271928" w:rsidP="00271928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Руководитель клубного формирования - любительского объединения, студии, коллектива самодеятельного искусства, клуба по интересам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DE6665" w14:textId="77777777" w:rsidR="00271928" w:rsidRPr="00260BD5" w:rsidRDefault="00271928" w:rsidP="00271928">
            <w:pPr>
              <w:rPr>
                <w:sz w:val="20"/>
                <w:szCs w:val="20"/>
                <w:highlight w:val="yellow"/>
              </w:rPr>
            </w:pPr>
          </w:p>
        </w:tc>
      </w:tr>
      <w:tr w:rsidR="00271928" w:rsidRPr="00260BD5" w14:paraId="782A8550" w14:textId="77777777" w:rsidTr="007066FD">
        <w:trPr>
          <w:trHeight w:val="479"/>
        </w:trPr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2ADF6D" w14:textId="77777777" w:rsidR="00271928" w:rsidRPr="00260BD5" w:rsidRDefault="00271928" w:rsidP="00271928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Иные должности, предусмотренные Приказом Минздравсоцразвития России от 31 августа 2007 года №570, по данной ПКГ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6CA40F3" w14:textId="77777777" w:rsidR="00271928" w:rsidRPr="00260BD5" w:rsidRDefault="00271928" w:rsidP="00271928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12494281" w14:textId="77777777" w:rsidR="00271928" w:rsidRPr="00002756" w:rsidRDefault="00271928" w:rsidP="00271928"/>
    <w:p w14:paraId="1F890CD5" w14:textId="77777777" w:rsidR="00271928" w:rsidRPr="00002756" w:rsidRDefault="00271928" w:rsidP="00271928">
      <w:pPr>
        <w:jc w:val="center"/>
        <w:rPr>
          <w:b/>
        </w:rPr>
      </w:pPr>
      <w:r>
        <w:rPr>
          <w:b/>
        </w:rPr>
        <w:t>4. П</w:t>
      </w:r>
      <w:r w:rsidRPr="00002756">
        <w:rPr>
          <w:b/>
        </w:rPr>
        <w:t>рофессиональные квалификационные группы профессий рабочих культуры, искусства и кинематографии.</w:t>
      </w:r>
    </w:p>
    <w:tbl>
      <w:tblPr>
        <w:tblW w:w="9355" w:type="dxa"/>
        <w:tblInd w:w="-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40"/>
        <w:gridCol w:w="1615"/>
      </w:tblGrid>
      <w:tr w:rsidR="00271928" w:rsidRPr="004C6CA7" w14:paraId="72F99A72" w14:textId="77777777" w:rsidTr="007066FD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760063" w14:textId="77777777" w:rsidR="00271928" w:rsidRPr="004C6CA7" w:rsidRDefault="00271928" w:rsidP="00271928">
            <w:pPr>
              <w:rPr>
                <w:b/>
                <w:sz w:val="20"/>
                <w:szCs w:val="20"/>
              </w:rPr>
            </w:pPr>
            <w:r w:rsidRPr="004C6CA7">
              <w:rPr>
                <w:b/>
                <w:sz w:val="20"/>
                <w:szCs w:val="20"/>
              </w:rPr>
              <w:t>Профессиональная квалификационная группа "Профессии рабочих культуры, искусства и кинематографии первого уровня"</w:t>
            </w:r>
          </w:p>
        </w:tc>
      </w:tr>
      <w:tr w:rsidR="00271928" w:rsidRPr="004C6CA7" w14:paraId="093E30C9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A7085D" w14:textId="77777777" w:rsidR="00271928" w:rsidRPr="004C6CA7" w:rsidRDefault="00271928" w:rsidP="00271928">
            <w:pPr>
              <w:rPr>
                <w:sz w:val="20"/>
                <w:szCs w:val="20"/>
              </w:rPr>
            </w:pPr>
            <w:r w:rsidRPr="004C6CA7">
              <w:rPr>
                <w:sz w:val="20"/>
                <w:szCs w:val="20"/>
              </w:rPr>
              <w:t xml:space="preserve">Бутафор; гример-постижер; костюмер, </w:t>
            </w:r>
            <w:r w:rsidRPr="00790B0C">
              <w:rPr>
                <w:sz w:val="20"/>
                <w:szCs w:val="20"/>
              </w:rPr>
              <w:t xml:space="preserve">маляр по отделке декораций; оператор магнитной записи; осветитель; постижер; реквизитор; установщик декораций; изготовитель субтитров; колорист; </w:t>
            </w:r>
            <w:proofErr w:type="spellStart"/>
            <w:r w:rsidRPr="00790B0C">
              <w:rPr>
                <w:sz w:val="20"/>
                <w:szCs w:val="20"/>
              </w:rPr>
              <w:t>контуровщик</w:t>
            </w:r>
            <w:proofErr w:type="spellEnd"/>
            <w:r w:rsidRPr="00790B0C">
              <w:rPr>
                <w:sz w:val="20"/>
                <w:szCs w:val="20"/>
              </w:rPr>
              <w:t>; монтажник негатива; монтажник</w:t>
            </w:r>
            <w:r w:rsidRPr="004C6CA7">
              <w:rPr>
                <w:sz w:val="20"/>
                <w:szCs w:val="20"/>
              </w:rPr>
              <w:t xml:space="preserve"> позитива; оформитель диапозитивных фильмов; печатник субтитрования; пиротехник; </w:t>
            </w:r>
            <w:proofErr w:type="spellStart"/>
            <w:r w:rsidRPr="004C6CA7">
              <w:rPr>
                <w:sz w:val="20"/>
                <w:szCs w:val="20"/>
              </w:rPr>
              <w:t>подготовщик</w:t>
            </w:r>
            <w:proofErr w:type="spellEnd"/>
            <w:r w:rsidRPr="004C6CA7">
              <w:rPr>
                <w:sz w:val="20"/>
                <w:szCs w:val="20"/>
              </w:rPr>
              <w:t xml:space="preserve"> основы для мультипликационных рисунков; раскрасчик </w:t>
            </w:r>
            <w:proofErr w:type="spellStart"/>
            <w:r w:rsidRPr="004C6CA7">
              <w:rPr>
                <w:sz w:val="20"/>
                <w:szCs w:val="20"/>
              </w:rPr>
              <w:t>законтурованных</w:t>
            </w:r>
            <w:proofErr w:type="spellEnd"/>
            <w:r w:rsidRPr="004C6CA7">
              <w:rPr>
                <w:sz w:val="20"/>
                <w:szCs w:val="20"/>
              </w:rPr>
              <w:t xml:space="preserve"> рисунков; ретушер субтитров; съемщик диапозитивных фильмов; съемщик мультипликационных проб; укладчик диапозитивных фильмов; </w:t>
            </w:r>
            <w:proofErr w:type="spellStart"/>
            <w:r w:rsidRPr="004C6CA7">
              <w:rPr>
                <w:sz w:val="20"/>
                <w:szCs w:val="20"/>
              </w:rPr>
              <w:t>фильмотекарь</w:t>
            </w:r>
            <w:proofErr w:type="spellEnd"/>
            <w:r w:rsidRPr="004C6CA7">
              <w:rPr>
                <w:sz w:val="20"/>
                <w:szCs w:val="20"/>
              </w:rPr>
              <w:t xml:space="preserve">; </w:t>
            </w:r>
            <w:proofErr w:type="spellStart"/>
            <w:r w:rsidRPr="004C6CA7">
              <w:rPr>
                <w:sz w:val="20"/>
                <w:szCs w:val="20"/>
              </w:rPr>
              <w:t>фототекарь</w:t>
            </w:r>
            <w:proofErr w:type="spellEnd"/>
            <w:r w:rsidRPr="004C6CA7">
              <w:rPr>
                <w:sz w:val="20"/>
                <w:szCs w:val="20"/>
              </w:rPr>
              <w:t xml:space="preserve">; киномеханик; </w:t>
            </w:r>
            <w:proofErr w:type="spellStart"/>
            <w:r w:rsidRPr="004C6CA7">
              <w:rPr>
                <w:sz w:val="20"/>
                <w:szCs w:val="20"/>
              </w:rPr>
              <w:t>фильмопроверщик</w:t>
            </w:r>
            <w:proofErr w:type="spellEnd"/>
            <w:r w:rsidRPr="004C6CA7">
              <w:rPr>
                <w:sz w:val="20"/>
                <w:szCs w:val="20"/>
              </w:rPr>
              <w:t xml:space="preserve">; дежурный зала игральных автоматов, аттракционов и тира; машинист сцены; монтировщик сцены; униформист; столяр по изготовлению декораций; автоматчик по изготовлению деталей клавишных инструментов; арматурщик язычковых инструментов; </w:t>
            </w:r>
            <w:proofErr w:type="spellStart"/>
            <w:r w:rsidRPr="004C6CA7">
              <w:rPr>
                <w:sz w:val="20"/>
                <w:szCs w:val="20"/>
              </w:rPr>
              <w:t>аэрографист</w:t>
            </w:r>
            <w:proofErr w:type="spellEnd"/>
            <w:r w:rsidRPr="004C6CA7">
              <w:rPr>
                <w:sz w:val="20"/>
                <w:szCs w:val="20"/>
              </w:rPr>
              <w:t xml:space="preserve"> щипковых инструментов; </w:t>
            </w:r>
            <w:proofErr w:type="spellStart"/>
            <w:r w:rsidRPr="004C6CA7">
              <w:rPr>
                <w:sz w:val="20"/>
                <w:szCs w:val="20"/>
              </w:rPr>
              <w:t>клавиатурщик</w:t>
            </w:r>
            <w:proofErr w:type="spellEnd"/>
            <w:r w:rsidRPr="004C6CA7">
              <w:rPr>
                <w:sz w:val="20"/>
                <w:szCs w:val="20"/>
              </w:rPr>
              <w:t xml:space="preserve">; </w:t>
            </w:r>
            <w:proofErr w:type="spellStart"/>
            <w:r w:rsidRPr="004C6CA7">
              <w:rPr>
                <w:sz w:val="20"/>
                <w:szCs w:val="20"/>
              </w:rPr>
              <w:t>гарнировщик</w:t>
            </w:r>
            <w:proofErr w:type="spellEnd"/>
            <w:r w:rsidRPr="004C6CA7">
              <w:rPr>
                <w:sz w:val="20"/>
                <w:szCs w:val="20"/>
              </w:rPr>
              <w:t xml:space="preserve"> музыкальных инструментов; гофрировщик меховых камер; заливщик голосовых планок; изготовитель голосовых планок; изготовитель деталей для духовых инструментов; комплектовщик деталей музыкальных инструментов; облицовщик музыкальных инструментов; обработчик перламутра; оператор стенда по обыгрыванию клавишных инструментов; полировщик музыкальных инструментов; </w:t>
            </w:r>
            <w:proofErr w:type="spellStart"/>
            <w:r w:rsidRPr="004C6CA7">
              <w:rPr>
                <w:sz w:val="20"/>
                <w:szCs w:val="20"/>
              </w:rPr>
              <w:t>расшлифовщик</w:t>
            </w:r>
            <w:proofErr w:type="spellEnd"/>
            <w:r w:rsidRPr="004C6CA7">
              <w:rPr>
                <w:sz w:val="20"/>
                <w:szCs w:val="20"/>
              </w:rPr>
              <w:t xml:space="preserve"> фильеров; сборщик духовых инструментов; сборщик-монтажник клавишных инструментов; сборщик-монтажник смычковых инструментов; сборщик-монтажник щипковых инструментов; сборщик ударных инструментов; сборщик язычковых инструментов; станочник специальных деревообрабатывающих станков; станочник специальных металлообрабатывающих станков; столяр по изготовлению и ремонту деталей и узлов музыкальных инструментов; </w:t>
            </w:r>
            <w:proofErr w:type="spellStart"/>
            <w:r w:rsidRPr="004C6CA7">
              <w:rPr>
                <w:sz w:val="20"/>
                <w:szCs w:val="20"/>
              </w:rPr>
              <w:t>струнонавивальщик</w:t>
            </w:r>
            <w:proofErr w:type="spellEnd"/>
            <w:r w:rsidRPr="004C6CA7">
              <w:rPr>
                <w:sz w:val="20"/>
                <w:szCs w:val="20"/>
              </w:rPr>
              <w:t>; струнщик; установщик ладовых пластин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EF8C8DA" w14:textId="77777777" w:rsidR="00271928" w:rsidRPr="00096F13" w:rsidRDefault="00271928" w:rsidP="002719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6766</w:t>
            </w:r>
          </w:p>
        </w:tc>
      </w:tr>
      <w:tr w:rsidR="00271928" w:rsidRPr="004C6CA7" w14:paraId="4F5D3C79" w14:textId="77777777" w:rsidTr="007066FD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1E23D7A" w14:textId="77777777" w:rsidR="00271928" w:rsidRPr="004C6CA7" w:rsidRDefault="00271928" w:rsidP="00271928">
            <w:pPr>
              <w:rPr>
                <w:b/>
                <w:sz w:val="20"/>
                <w:szCs w:val="20"/>
              </w:rPr>
            </w:pPr>
            <w:r w:rsidRPr="004C6CA7">
              <w:rPr>
                <w:b/>
                <w:sz w:val="20"/>
                <w:szCs w:val="20"/>
              </w:rPr>
              <w:t>Профессиональная квалификационная группа "Профессии рабочих культуры, искусства и кинематографии второго уровня"</w:t>
            </w:r>
          </w:p>
        </w:tc>
      </w:tr>
      <w:tr w:rsidR="00271928" w:rsidRPr="004C6CA7" w14:paraId="793FC27E" w14:textId="77777777" w:rsidTr="007066FD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6E5CEEA" w14:textId="77777777" w:rsidR="00271928" w:rsidRPr="004C6CA7" w:rsidRDefault="00271928" w:rsidP="00271928">
            <w:pPr>
              <w:rPr>
                <w:b/>
                <w:sz w:val="20"/>
                <w:szCs w:val="20"/>
              </w:rPr>
            </w:pPr>
            <w:r w:rsidRPr="004C6CA7">
              <w:rPr>
                <w:b/>
                <w:sz w:val="20"/>
                <w:szCs w:val="20"/>
              </w:rPr>
              <w:t>1 квалификационный уровень</w:t>
            </w:r>
          </w:p>
        </w:tc>
      </w:tr>
      <w:tr w:rsidR="00271928" w:rsidRPr="004C6CA7" w14:paraId="6A7F6C4C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E1553A9" w14:textId="77777777" w:rsidR="00271928" w:rsidRPr="004C6CA7" w:rsidRDefault="00271928" w:rsidP="00271928">
            <w:pPr>
              <w:rPr>
                <w:sz w:val="20"/>
                <w:szCs w:val="20"/>
                <w:highlight w:val="yellow"/>
              </w:rPr>
            </w:pPr>
            <w:r w:rsidRPr="004C6CA7">
              <w:rPr>
                <w:sz w:val="20"/>
                <w:szCs w:val="20"/>
              </w:rPr>
              <w:t xml:space="preserve">Красильщик в постижерском производстве 4 - 5 разрядов ЕТКС; </w:t>
            </w:r>
            <w:proofErr w:type="spellStart"/>
            <w:r w:rsidRPr="004C6CA7">
              <w:rPr>
                <w:sz w:val="20"/>
                <w:szCs w:val="20"/>
              </w:rPr>
              <w:t>фонотекарь</w:t>
            </w:r>
            <w:proofErr w:type="spellEnd"/>
            <w:r w:rsidRPr="004C6CA7">
              <w:rPr>
                <w:sz w:val="20"/>
                <w:szCs w:val="20"/>
              </w:rPr>
              <w:t xml:space="preserve">; </w:t>
            </w:r>
            <w:proofErr w:type="spellStart"/>
            <w:r w:rsidRPr="004C6CA7">
              <w:rPr>
                <w:sz w:val="20"/>
                <w:szCs w:val="20"/>
              </w:rPr>
              <w:t>видеотекарь</w:t>
            </w:r>
            <w:proofErr w:type="spellEnd"/>
            <w:r w:rsidRPr="004C6CA7">
              <w:rPr>
                <w:sz w:val="20"/>
                <w:szCs w:val="20"/>
              </w:rPr>
              <w:t xml:space="preserve">; изготовитель игровых кукол 5 разряда ЕТКС; механик по обслуживанию </w:t>
            </w:r>
            <w:proofErr w:type="spellStart"/>
            <w:r w:rsidRPr="004C6CA7">
              <w:rPr>
                <w:sz w:val="20"/>
                <w:szCs w:val="20"/>
              </w:rPr>
              <w:t>ветроустановок</w:t>
            </w:r>
            <w:proofErr w:type="spellEnd"/>
            <w:r w:rsidRPr="004C6CA7">
              <w:rPr>
                <w:sz w:val="20"/>
                <w:szCs w:val="20"/>
              </w:rPr>
              <w:t xml:space="preserve"> 5 разряда ЕТКС; механик по обслуживанию кинотелевизионного оборудования 3 - 5 разрядов ЕТКС; механик по обслуживанию съемочной аппаратуры 2 - 5 разрядов ЕТКС; механик по обслуживанию телевизионного оборудования 3 - 5 разрядов ЕТКС; механик по ремонту и обслуживанию </w:t>
            </w:r>
            <w:proofErr w:type="spellStart"/>
            <w:r w:rsidRPr="004C6CA7">
              <w:rPr>
                <w:sz w:val="20"/>
                <w:szCs w:val="20"/>
              </w:rPr>
              <w:t>кинотехнологического</w:t>
            </w:r>
            <w:proofErr w:type="spellEnd"/>
            <w:r w:rsidRPr="004C6CA7">
              <w:rPr>
                <w:sz w:val="20"/>
                <w:szCs w:val="20"/>
              </w:rPr>
              <w:t xml:space="preserve"> оборудования 4 - 5 разрядов ЕТКС; механик по обслуживанию звуковой техники 2 - 5 разрядов ЕТКС; оператор пульта управления киноустановки; реставратор фильмокопий 5 разряда ЕТКС; оператор видеозаписи 3 - 5 разрядов ЕТКС; регулировщик пианино и роялей 2 - 6 разрядов ЕТКС; настройщик пианино и роялей 4 - 8 разрядов ЕТКС; настройщик щипковых инструментов 3 - 6 разрядов ЕТКС; настройщик язычковых инструментов 4 - 6 разрядов ЕТКС; бронзировщик рам клавишных инструментов 4 - 6 разрядов ЕТКС; изготовитель молоточков для клавишных инструментов 5 разряда ЕТКС; контролер музыкальных инструментов 4 - 6 разрядов ЕТКС; регулировщик язычковых инструментов 4 - 5 разрядов ЕТКС; реставратор клавишных инструментов 5 - 6 разрядов ЕТКС; реставратор смычковых и щипковых инструментов 5 - 8 разрядов ЕТКС; реставратор ударных инструментов 5 - 6 разрядов ЕТКС; реставратор язычковых инструментов 4 - 5 разрядов ЕТКС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33745D9" w14:textId="77777777" w:rsidR="00271928" w:rsidRPr="00096F13" w:rsidRDefault="00271928" w:rsidP="00271928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9287</w:t>
            </w:r>
          </w:p>
        </w:tc>
      </w:tr>
      <w:tr w:rsidR="00271928" w:rsidRPr="004C6CA7" w14:paraId="544899D7" w14:textId="77777777" w:rsidTr="007066FD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56A90FA" w14:textId="77777777" w:rsidR="00271928" w:rsidRPr="004C6CA7" w:rsidRDefault="00271928" w:rsidP="00271928">
            <w:pPr>
              <w:rPr>
                <w:b/>
                <w:sz w:val="20"/>
                <w:szCs w:val="20"/>
              </w:rPr>
            </w:pPr>
            <w:r w:rsidRPr="004C6CA7">
              <w:rPr>
                <w:b/>
                <w:sz w:val="20"/>
                <w:szCs w:val="20"/>
              </w:rPr>
              <w:t>2 квалификационный уровень</w:t>
            </w:r>
          </w:p>
        </w:tc>
      </w:tr>
      <w:tr w:rsidR="00271928" w:rsidRPr="004C6CA7" w14:paraId="6446E473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42B0D7" w14:textId="77777777" w:rsidR="00271928" w:rsidRPr="004C6CA7" w:rsidRDefault="00271928" w:rsidP="00271928">
            <w:pPr>
              <w:rPr>
                <w:sz w:val="20"/>
                <w:szCs w:val="20"/>
              </w:rPr>
            </w:pPr>
            <w:r w:rsidRPr="004C6CA7">
              <w:rPr>
                <w:sz w:val="20"/>
                <w:szCs w:val="20"/>
              </w:rPr>
              <w:lastRenderedPageBreak/>
              <w:t xml:space="preserve">Красильщик в постижерском производстве 6 разряда ЕТКС; изготовитель игровых кукол 6 разряда ЕТКС; механик по обслуживанию </w:t>
            </w:r>
            <w:proofErr w:type="spellStart"/>
            <w:r w:rsidRPr="004C6CA7">
              <w:rPr>
                <w:sz w:val="20"/>
                <w:szCs w:val="20"/>
              </w:rPr>
              <w:t>ветроустановок</w:t>
            </w:r>
            <w:proofErr w:type="spellEnd"/>
            <w:r w:rsidRPr="004C6CA7">
              <w:rPr>
                <w:sz w:val="20"/>
                <w:szCs w:val="20"/>
              </w:rPr>
              <w:t xml:space="preserve"> 6 разряда ЕТКС; механик по обслуживанию кинотелевизионного оборудования 6 - 7 разрядов ЕТКС; механик по обслуживанию съемочной аппаратуры 6 разряда ЕТКС; механик по обслуживанию телевизионного оборудования 6 - 7 разрядов ЕТКС; механик по ремонту и обслуживанию </w:t>
            </w:r>
            <w:proofErr w:type="spellStart"/>
            <w:r w:rsidRPr="004C6CA7">
              <w:rPr>
                <w:sz w:val="20"/>
                <w:szCs w:val="20"/>
              </w:rPr>
              <w:t>кинотехнологического</w:t>
            </w:r>
            <w:proofErr w:type="spellEnd"/>
            <w:r w:rsidRPr="004C6CA7">
              <w:rPr>
                <w:sz w:val="20"/>
                <w:szCs w:val="20"/>
              </w:rPr>
              <w:t xml:space="preserve"> оборудования 6 - 7 разрядов ЕТКС; механик по обслуживанию звуковой техники 6 - 7 разрядов ЕТКС; реставратор фильмокопий 6 разряда ЕТКС; оператор видеозаписи 6 - 7 разрядов ЕТКС; изготовитель музыкальных инструментов по индивидуальным заказам 6 разряда ЕТКС; </w:t>
            </w:r>
            <w:proofErr w:type="spellStart"/>
            <w:r w:rsidRPr="004C6CA7">
              <w:rPr>
                <w:sz w:val="20"/>
                <w:szCs w:val="20"/>
              </w:rPr>
              <w:t>интонировщик</w:t>
            </w:r>
            <w:proofErr w:type="spellEnd"/>
            <w:r w:rsidRPr="004C6CA7">
              <w:rPr>
                <w:sz w:val="20"/>
                <w:szCs w:val="20"/>
              </w:rPr>
              <w:t xml:space="preserve"> 6 разряда ЕТКС; настройщик духовых инструментов 6 разряда ЕТКС; настройщик-регулировщик смычковых инструментов 6 разряда ЕТКС; реставратор духовых инструментов 6 - 8 разрядов ЕТКС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86D284" w14:textId="77777777" w:rsidR="00271928" w:rsidRPr="00096F13" w:rsidRDefault="00271928" w:rsidP="002719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10131</w:t>
            </w:r>
          </w:p>
        </w:tc>
      </w:tr>
      <w:tr w:rsidR="00271928" w:rsidRPr="004C6CA7" w14:paraId="1C403433" w14:textId="77777777" w:rsidTr="007066FD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B6F776" w14:textId="77777777" w:rsidR="00271928" w:rsidRPr="004C6CA7" w:rsidRDefault="00271928" w:rsidP="00271928">
            <w:pPr>
              <w:rPr>
                <w:b/>
                <w:sz w:val="20"/>
                <w:szCs w:val="20"/>
              </w:rPr>
            </w:pPr>
            <w:r w:rsidRPr="004C6CA7">
              <w:rPr>
                <w:b/>
                <w:sz w:val="20"/>
                <w:szCs w:val="20"/>
              </w:rPr>
              <w:t>3 квалификационный уровень</w:t>
            </w:r>
          </w:p>
        </w:tc>
      </w:tr>
      <w:tr w:rsidR="00271928" w:rsidRPr="004C6CA7" w14:paraId="37CE1C2A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61F4332" w14:textId="77777777" w:rsidR="00271928" w:rsidRPr="004C6CA7" w:rsidRDefault="00271928" w:rsidP="00271928">
            <w:pPr>
              <w:rPr>
                <w:sz w:val="20"/>
                <w:szCs w:val="20"/>
              </w:rPr>
            </w:pPr>
            <w:r w:rsidRPr="004C6CA7">
              <w:rPr>
                <w:sz w:val="20"/>
                <w:szCs w:val="20"/>
              </w:rPr>
              <w:t xml:space="preserve">Механик по обслуживанию кинотелевизионного оборудования 8 разряда ЕТКС; механик по обслуживанию телевизионного оборудования 8 разряда ЕТКС; механик по ремонту и обслуживанию </w:t>
            </w:r>
            <w:proofErr w:type="spellStart"/>
            <w:r w:rsidRPr="004C6CA7">
              <w:rPr>
                <w:sz w:val="20"/>
                <w:szCs w:val="20"/>
              </w:rPr>
              <w:t>кинотехнологического</w:t>
            </w:r>
            <w:proofErr w:type="spellEnd"/>
            <w:r w:rsidRPr="004C6CA7">
              <w:rPr>
                <w:sz w:val="20"/>
                <w:szCs w:val="20"/>
              </w:rPr>
              <w:t xml:space="preserve"> оборудования 8 разряда ЕТКС; оператор видеозаписи 8 разряда ЕТКС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61B79E" w14:textId="77777777" w:rsidR="00271928" w:rsidRPr="00096F13" w:rsidRDefault="00271928" w:rsidP="00271928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10243</w:t>
            </w:r>
          </w:p>
        </w:tc>
      </w:tr>
      <w:tr w:rsidR="00271928" w:rsidRPr="004C6CA7" w14:paraId="25E975F1" w14:textId="77777777" w:rsidTr="007066FD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1B4315" w14:textId="77777777" w:rsidR="00271928" w:rsidRPr="004C6CA7" w:rsidRDefault="00271928" w:rsidP="00271928">
            <w:pPr>
              <w:rPr>
                <w:b/>
                <w:sz w:val="20"/>
                <w:szCs w:val="20"/>
              </w:rPr>
            </w:pPr>
            <w:r w:rsidRPr="004C6CA7">
              <w:rPr>
                <w:b/>
                <w:sz w:val="20"/>
                <w:szCs w:val="20"/>
              </w:rPr>
              <w:t>4 квалификационный уровень</w:t>
            </w:r>
          </w:p>
        </w:tc>
      </w:tr>
      <w:tr w:rsidR="00271928" w:rsidRPr="004C6CA7" w14:paraId="1BABAB00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5E5507" w14:textId="77777777" w:rsidR="00271928" w:rsidRPr="004C6CA7" w:rsidRDefault="00271928" w:rsidP="00271928">
            <w:pPr>
              <w:rPr>
                <w:sz w:val="20"/>
                <w:szCs w:val="20"/>
              </w:rPr>
            </w:pPr>
            <w:r w:rsidRPr="004C6CA7">
              <w:rPr>
                <w:sz w:val="20"/>
                <w:szCs w:val="20"/>
              </w:rPr>
              <w:t>Профессии рабочих, предусмотренные 1 - 3 квалификационными уровнями, при выполнении важных (особо важных) и ответственных (особо ответственных) работ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F0A30B" w14:textId="77777777" w:rsidR="00271928" w:rsidRPr="00096F13" w:rsidRDefault="00271928" w:rsidP="002719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10799</w:t>
            </w:r>
          </w:p>
        </w:tc>
      </w:tr>
    </w:tbl>
    <w:p w14:paraId="23CBD5D9" w14:textId="77777777" w:rsidR="00271928" w:rsidRPr="00C87FA2" w:rsidRDefault="00271928" w:rsidP="00271928">
      <w:pPr>
        <w:rPr>
          <w:highlight w:val="yellow"/>
        </w:rPr>
      </w:pPr>
    </w:p>
    <w:p w14:paraId="5DD7BE2C" w14:textId="77777777" w:rsidR="00271928" w:rsidRPr="00096F13" w:rsidRDefault="00271928" w:rsidP="00271928">
      <w:pPr>
        <w:jc w:val="center"/>
        <w:rPr>
          <w:b/>
        </w:rPr>
      </w:pPr>
      <w:r>
        <w:rPr>
          <w:b/>
        </w:rPr>
        <w:t>5</w:t>
      </w:r>
      <w:r w:rsidRPr="0004725D">
        <w:rPr>
          <w:b/>
        </w:rPr>
        <w:t>. Профессиональные квалификационные группы общеотраслевых профессий рабочих</w:t>
      </w:r>
      <w:r>
        <w:rPr>
          <w:b/>
        </w:rPr>
        <w:t xml:space="preserve">, утвержденные приказом  </w:t>
      </w:r>
      <w:proofErr w:type="spellStart"/>
      <w:r>
        <w:rPr>
          <w:b/>
        </w:rPr>
        <w:t>минздравсоцразвития</w:t>
      </w:r>
      <w:proofErr w:type="spellEnd"/>
      <w:r>
        <w:rPr>
          <w:b/>
        </w:rPr>
        <w:t xml:space="preserve"> России от 29 мая 2008 года № 248Н</w:t>
      </w:r>
    </w:p>
    <w:tbl>
      <w:tblPr>
        <w:tblW w:w="9355" w:type="dxa"/>
        <w:tblInd w:w="-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40"/>
        <w:gridCol w:w="1615"/>
      </w:tblGrid>
      <w:tr w:rsidR="00271928" w:rsidRPr="004C6CA7" w14:paraId="79C57D1C" w14:textId="77777777" w:rsidTr="007066FD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852ABD" w14:textId="77777777" w:rsidR="00271928" w:rsidRPr="004C6CA7" w:rsidRDefault="00271928" w:rsidP="00271928">
            <w:pPr>
              <w:rPr>
                <w:b/>
                <w:sz w:val="20"/>
                <w:szCs w:val="20"/>
                <w:highlight w:val="yellow"/>
              </w:rPr>
            </w:pPr>
            <w:r w:rsidRPr="004C6CA7">
              <w:rPr>
                <w:b/>
                <w:sz w:val="20"/>
                <w:szCs w:val="20"/>
              </w:rPr>
              <w:t>Профессиональная квалификационная группа "Общеотраслевые профессии рабочих первого уровня"</w:t>
            </w:r>
          </w:p>
        </w:tc>
      </w:tr>
      <w:tr w:rsidR="00271928" w:rsidRPr="004C6CA7" w14:paraId="2904D04C" w14:textId="77777777" w:rsidTr="007066FD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85D9408" w14:textId="77777777" w:rsidR="00271928" w:rsidRPr="004C6CA7" w:rsidRDefault="00271928" w:rsidP="00271928">
            <w:pPr>
              <w:rPr>
                <w:b/>
                <w:sz w:val="20"/>
                <w:szCs w:val="20"/>
                <w:highlight w:val="yellow"/>
              </w:rPr>
            </w:pPr>
            <w:r w:rsidRPr="004C6CA7">
              <w:rPr>
                <w:b/>
                <w:sz w:val="20"/>
                <w:szCs w:val="20"/>
              </w:rPr>
              <w:t>1 квалификационный уровень</w:t>
            </w:r>
          </w:p>
        </w:tc>
      </w:tr>
      <w:tr w:rsidR="00271928" w:rsidRPr="004C6CA7" w14:paraId="53FDA61D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8B7C1D6" w14:textId="77777777" w:rsidR="00271928" w:rsidRPr="004C6CA7" w:rsidRDefault="00271928" w:rsidP="00271928">
            <w:pPr>
              <w:rPr>
                <w:sz w:val="20"/>
                <w:szCs w:val="20"/>
              </w:rPr>
            </w:pPr>
            <w:r w:rsidRPr="004C6CA7">
              <w:rPr>
                <w:sz w:val="20"/>
                <w:szCs w:val="20"/>
              </w:rPr>
              <w:t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6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C93FA7E" w14:textId="77777777" w:rsidR="00271928" w:rsidRPr="00096F13" w:rsidRDefault="00271928" w:rsidP="00271928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6766</w:t>
            </w:r>
          </w:p>
        </w:tc>
      </w:tr>
      <w:tr w:rsidR="00271928" w:rsidRPr="004C6CA7" w14:paraId="3831EDC1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DA8791" w14:textId="77777777" w:rsidR="00271928" w:rsidRPr="004C6CA7" w:rsidRDefault="00271928" w:rsidP="00271928">
            <w:pPr>
              <w:rPr>
                <w:sz w:val="20"/>
                <w:szCs w:val="20"/>
              </w:rPr>
            </w:pPr>
            <w:r w:rsidRPr="004C6CA7">
              <w:rPr>
                <w:sz w:val="20"/>
                <w:szCs w:val="20"/>
              </w:rPr>
              <w:t>Кассир билетный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8FA823" w14:textId="77777777" w:rsidR="00271928" w:rsidRPr="004C6CA7" w:rsidRDefault="00271928" w:rsidP="00271928">
            <w:pPr>
              <w:rPr>
                <w:sz w:val="20"/>
                <w:szCs w:val="20"/>
                <w:highlight w:val="yellow"/>
              </w:rPr>
            </w:pPr>
          </w:p>
        </w:tc>
      </w:tr>
      <w:tr w:rsidR="00271928" w:rsidRPr="004C6CA7" w14:paraId="598464F9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E7AD0F0" w14:textId="77777777" w:rsidR="00271928" w:rsidRPr="004C6CA7" w:rsidRDefault="00271928" w:rsidP="00271928">
            <w:pPr>
              <w:rPr>
                <w:sz w:val="20"/>
                <w:szCs w:val="20"/>
              </w:rPr>
            </w:pPr>
            <w:r w:rsidRPr="004C6CA7">
              <w:rPr>
                <w:sz w:val="20"/>
                <w:szCs w:val="20"/>
              </w:rPr>
              <w:t>Гардеробщик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AE807E" w14:textId="77777777" w:rsidR="00271928" w:rsidRPr="004C6CA7" w:rsidRDefault="00271928" w:rsidP="00271928">
            <w:pPr>
              <w:rPr>
                <w:sz w:val="20"/>
                <w:szCs w:val="20"/>
                <w:highlight w:val="yellow"/>
              </w:rPr>
            </w:pPr>
          </w:p>
        </w:tc>
      </w:tr>
      <w:tr w:rsidR="00271928" w:rsidRPr="004C6CA7" w14:paraId="6D8F677B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228065" w14:textId="77777777" w:rsidR="00271928" w:rsidRPr="004C6CA7" w:rsidRDefault="00271928" w:rsidP="00271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Дворник 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1A477AA" w14:textId="77777777" w:rsidR="00271928" w:rsidRPr="004C6CA7" w:rsidRDefault="00271928" w:rsidP="00271928">
            <w:pPr>
              <w:rPr>
                <w:sz w:val="20"/>
                <w:szCs w:val="20"/>
                <w:highlight w:val="yellow"/>
              </w:rPr>
            </w:pPr>
          </w:p>
        </w:tc>
      </w:tr>
      <w:tr w:rsidR="00271928" w:rsidRPr="004C6CA7" w14:paraId="1BE202BF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181D8C3" w14:textId="77777777" w:rsidR="00271928" w:rsidRPr="004C6CA7" w:rsidRDefault="00271928" w:rsidP="00271928">
            <w:pPr>
              <w:rPr>
                <w:sz w:val="20"/>
                <w:szCs w:val="20"/>
              </w:rPr>
            </w:pPr>
            <w:r w:rsidRPr="004C6CA7">
              <w:rPr>
                <w:sz w:val="20"/>
                <w:szCs w:val="20"/>
              </w:rPr>
              <w:t>Подсобный рабочий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658D13" w14:textId="77777777" w:rsidR="00271928" w:rsidRPr="004C6CA7" w:rsidRDefault="00271928" w:rsidP="00271928">
            <w:pPr>
              <w:rPr>
                <w:sz w:val="20"/>
                <w:szCs w:val="20"/>
                <w:highlight w:val="yellow"/>
              </w:rPr>
            </w:pPr>
          </w:p>
        </w:tc>
      </w:tr>
      <w:tr w:rsidR="00271928" w:rsidRPr="004C6CA7" w14:paraId="0BE17490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89021FE" w14:textId="77777777" w:rsidR="00271928" w:rsidRPr="004C6CA7" w:rsidRDefault="00271928" w:rsidP="00271928">
            <w:pPr>
              <w:rPr>
                <w:sz w:val="20"/>
                <w:szCs w:val="20"/>
              </w:rPr>
            </w:pPr>
            <w:r w:rsidRPr="004C6CA7">
              <w:rPr>
                <w:sz w:val="20"/>
                <w:szCs w:val="20"/>
              </w:rPr>
              <w:t>Швея по ремонту одежды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74E77C" w14:textId="77777777" w:rsidR="00271928" w:rsidRPr="004C6CA7" w:rsidRDefault="00271928" w:rsidP="00271928">
            <w:pPr>
              <w:rPr>
                <w:sz w:val="20"/>
                <w:szCs w:val="20"/>
                <w:highlight w:val="yellow"/>
              </w:rPr>
            </w:pPr>
          </w:p>
        </w:tc>
      </w:tr>
      <w:tr w:rsidR="00271928" w:rsidRPr="004C6CA7" w14:paraId="7005DD37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417D18" w14:textId="77777777" w:rsidR="00271928" w:rsidRPr="004C6CA7" w:rsidRDefault="00271928" w:rsidP="00271928">
            <w:pPr>
              <w:rPr>
                <w:sz w:val="20"/>
                <w:szCs w:val="20"/>
              </w:rPr>
            </w:pPr>
            <w:r w:rsidRPr="004C6CA7">
              <w:rPr>
                <w:sz w:val="20"/>
                <w:szCs w:val="20"/>
              </w:rPr>
              <w:t>Рабочий по комплексному обслуживанию и ремонту зданий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68F82E" w14:textId="77777777" w:rsidR="00271928" w:rsidRPr="004C6CA7" w:rsidRDefault="00271928" w:rsidP="00271928">
            <w:pPr>
              <w:rPr>
                <w:sz w:val="20"/>
                <w:szCs w:val="20"/>
                <w:highlight w:val="yellow"/>
              </w:rPr>
            </w:pPr>
          </w:p>
        </w:tc>
      </w:tr>
      <w:tr w:rsidR="00271928" w:rsidRPr="004C6CA7" w14:paraId="2DAA5646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C048563" w14:textId="77777777" w:rsidR="00271928" w:rsidRPr="004C6CA7" w:rsidRDefault="00271928" w:rsidP="00271928">
            <w:pPr>
              <w:rPr>
                <w:sz w:val="20"/>
                <w:szCs w:val="20"/>
              </w:rPr>
            </w:pPr>
            <w:r w:rsidRPr="004C6CA7">
              <w:rPr>
                <w:sz w:val="20"/>
                <w:szCs w:val="20"/>
              </w:rPr>
              <w:t>Истопник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7DEAED" w14:textId="77777777" w:rsidR="00271928" w:rsidRPr="004C6CA7" w:rsidRDefault="00271928" w:rsidP="00271928">
            <w:pPr>
              <w:rPr>
                <w:sz w:val="20"/>
                <w:szCs w:val="20"/>
                <w:highlight w:val="yellow"/>
              </w:rPr>
            </w:pPr>
          </w:p>
        </w:tc>
      </w:tr>
      <w:tr w:rsidR="00271928" w:rsidRPr="004C6CA7" w14:paraId="7ED03121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ABC7C8A" w14:textId="77777777" w:rsidR="00271928" w:rsidRPr="004C6CA7" w:rsidRDefault="00271928" w:rsidP="00271928">
            <w:pPr>
              <w:rPr>
                <w:sz w:val="20"/>
                <w:szCs w:val="20"/>
              </w:rPr>
            </w:pPr>
            <w:r w:rsidRPr="004C6CA7">
              <w:rPr>
                <w:sz w:val="20"/>
                <w:szCs w:val="20"/>
              </w:rPr>
              <w:t>Сторож (вахтер)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C02B46B" w14:textId="77777777" w:rsidR="00271928" w:rsidRPr="004C6CA7" w:rsidRDefault="00271928" w:rsidP="00271928">
            <w:pPr>
              <w:rPr>
                <w:sz w:val="20"/>
                <w:szCs w:val="20"/>
                <w:highlight w:val="yellow"/>
              </w:rPr>
            </w:pPr>
          </w:p>
        </w:tc>
      </w:tr>
      <w:tr w:rsidR="00271928" w:rsidRPr="004C6CA7" w14:paraId="21AA5280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F9AB0A" w14:textId="77777777" w:rsidR="00271928" w:rsidRPr="004C6CA7" w:rsidRDefault="00271928" w:rsidP="00271928">
            <w:pPr>
              <w:rPr>
                <w:sz w:val="20"/>
                <w:szCs w:val="20"/>
              </w:rPr>
            </w:pPr>
            <w:r w:rsidRPr="004C6CA7">
              <w:rPr>
                <w:sz w:val="20"/>
                <w:szCs w:val="20"/>
              </w:rPr>
              <w:t>Уборщик производственных помещений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234F69" w14:textId="77777777" w:rsidR="00271928" w:rsidRPr="004C6CA7" w:rsidRDefault="00271928" w:rsidP="00271928">
            <w:pPr>
              <w:rPr>
                <w:sz w:val="20"/>
                <w:szCs w:val="20"/>
                <w:highlight w:val="yellow"/>
              </w:rPr>
            </w:pPr>
          </w:p>
        </w:tc>
      </w:tr>
      <w:tr w:rsidR="00271928" w:rsidRPr="004C6CA7" w14:paraId="7EA2260D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E2BCCF2" w14:textId="77777777" w:rsidR="00271928" w:rsidRPr="004C6CA7" w:rsidRDefault="00271928" w:rsidP="00271928">
            <w:pPr>
              <w:rPr>
                <w:sz w:val="20"/>
                <w:szCs w:val="20"/>
              </w:rPr>
            </w:pPr>
            <w:r w:rsidRPr="004C6CA7">
              <w:rPr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1622E98" w14:textId="77777777" w:rsidR="00271928" w:rsidRPr="004C6CA7" w:rsidRDefault="00271928" w:rsidP="00271928">
            <w:pPr>
              <w:rPr>
                <w:sz w:val="20"/>
                <w:szCs w:val="20"/>
                <w:highlight w:val="yellow"/>
              </w:rPr>
            </w:pPr>
          </w:p>
        </w:tc>
      </w:tr>
      <w:tr w:rsidR="00271928" w:rsidRPr="004C6CA7" w14:paraId="2BC4C249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D9AC0B4" w14:textId="77777777" w:rsidR="00271928" w:rsidRPr="004C6CA7" w:rsidRDefault="00271928" w:rsidP="00271928">
            <w:pPr>
              <w:rPr>
                <w:sz w:val="20"/>
                <w:szCs w:val="20"/>
              </w:rPr>
            </w:pPr>
            <w:r w:rsidRPr="004C6CA7">
              <w:rPr>
                <w:sz w:val="20"/>
                <w:szCs w:val="20"/>
              </w:rPr>
              <w:t>Уборщик территорий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4DF7629" w14:textId="77777777" w:rsidR="00271928" w:rsidRPr="004C6CA7" w:rsidRDefault="00271928" w:rsidP="00271928">
            <w:pPr>
              <w:rPr>
                <w:sz w:val="20"/>
                <w:szCs w:val="20"/>
                <w:highlight w:val="yellow"/>
              </w:rPr>
            </w:pPr>
          </w:p>
        </w:tc>
      </w:tr>
      <w:tr w:rsidR="00271928" w:rsidRPr="004C6CA7" w14:paraId="3031D3B2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65E379F" w14:textId="77777777" w:rsidR="00271928" w:rsidRPr="004C6CA7" w:rsidRDefault="00271928" w:rsidP="00271928">
            <w:pPr>
              <w:rPr>
                <w:sz w:val="20"/>
                <w:szCs w:val="20"/>
              </w:rPr>
            </w:pPr>
            <w:r w:rsidRPr="004C6CA7">
              <w:rPr>
                <w:sz w:val="20"/>
                <w:szCs w:val="20"/>
              </w:rPr>
              <w:t>Иные профессии, утвержденные Приказом Минздравсоцразвития России от 29 мая 2008 года №248н, по данной ПКГ 1 квалификационного уровня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788A514" w14:textId="77777777" w:rsidR="00271928" w:rsidRPr="004C6CA7" w:rsidRDefault="00271928" w:rsidP="00271928">
            <w:pPr>
              <w:rPr>
                <w:sz w:val="20"/>
                <w:szCs w:val="20"/>
              </w:rPr>
            </w:pPr>
          </w:p>
        </w:tc>
      </w:tr>
      <w:tr w:rsidR="00271928" w:rsidRPr="004C6CA7" w14:paraId="637C1D13" w14:textId="77777777" w:rsidTr="007066FD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932EEE" w14:textId="77777777" w:rsidR="00271928" w:rsidRPr="004C6CA7" w:rsidRDefault="00271928" w:rsidP="00271928">
            <w:pPr>
              <w:rPr>
                <w:b/>
                <w:sz w:val="20"/>
                <w:szCs w:val="20"/>
              </w:rPr>
            </w:pPr>
            <w:r w:rsidRPr="004C6CA7">
              <w:rPr>
                <w:b/>
                <w:sz w:val="20"/>
                <w:szCs w:val="20"/>
              </w:rPr>
              <w:t>2 квалификационный уровень</w:t>
            </w:r>
          </w:p>
        </w:tc>
      </w:tr>
      <w:tr w:rsidR="00271928" w:rsidRPr="004C6CA7" w14:paraId="7BCDD052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746016" w14:textId="77777777" w:rsidR="00271928" w:rsidRPr="004C6CA7" w:rsidRDefault="00271928" w:rsidP="00271928">
            <w:pPr>
              <w:rPr>
                <w:sz w:val="20"/>
                <w:szCs w:val="20"/>
              </w:rPr>
            </w:pPr>
            <w:r w:rsidRPr="004C6CA7">
              <w:rPr>
                <w:sz w:val="20"/>
                <w:szCs w:val="20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"старший" (старший по смене)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96F1FA" w14:textId="77777777" w:rsidR="00271928" w:rsidRPr="004C6CA7" w:rsidRDefault="00271928" w:rsidP="00271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7241</w:t>
            </w:r>
          </w:p>
        </w:tc>
      </w:tr>
      <w:tr w:rsidR="00271928" w:rsidRPr="004C6CA7" w14:paraId="083EBB08" w14:textId="77777777" w:rsidTr="007066FD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BDC517" w14:textId="77777777" w:rsidR="00271928" w:rsidRPr="004C6CA7" w:rsidRDefault="00271928" w:rsidP="00271928">
            <w:pPr>
              <w:rPr>
                <w:b/>
                <w:sz w:val="20"/>
                <w:szCs w:val="20"/>
              </w:rPr>
            </w:pPr>
            <w:r w:rsidRPr="004C6CA7">
              <w:rPr>
                <w:b/>
                <w:sz w:val="20"/>
                <w:szCs w:val="20"/>
              </w:rPr>
              <w:t>Профессиональная квалификационная группа "Общеотраслевые профессии рабочих второго уровня"</w:t>
            </w:r>
          </w:p>
        </w:tc>
      </w:tr>
      <w:tr w:rsidR="00271928" w:rsidRPr="004C6CA7" w14:paraId="4D5F84FD" w14:textId="77777777" w:rsidTr="007066FD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999D3CE" w14:textId="77777777" w:rsidR="00271928" w:rsidRPr="004C6CA7" w:rsidRDefault="00271928" w:rsidP="00271928">
            <w:pPr>
              <w:rPr>
                <w:b/>
                <w:sz w:val="20"/>
                <w:szCs w:val="20"/>
              </w:rPr>
            </w:pPr>
            <w:r w:rsidRPr="004C6CA7">
              <w:rPr>
                <w:b/>
                <w:sz w:val="20"/>
                <w:szCs w:val="20"/>
              </w:rPr>
              <w:t>1 квалификационный уровень</w:t>
            </w:r>
          </w:p>
        </w:tc>
      </w:tr>
      <w:tr w:rsidR="00271928" w:rsidRPr="004C6CA7" w14:paraId="3DD446F5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7DC11D" w14:textId="77777777" w:rsidR="00271928" w:rsidRPr="004C6CA7" w:rsidRDefault="00271928" w:rsidP="00271928">
            <w:pPr>
              <w:rPr>
                <w:sz w:val="20"/>
                <w:szCs w:val="20"/>
              </w:rPr>
            </w:pPr>
            <w:r w:rsidRPr="004C6CA7">
              <w:rPr>
                <w:sz w:val="20"/>
                <w:szCs w:val="20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6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666242" w14:textId="77777777" w:rsidR="00271928" w:rsidRPr="004C6CA7" w:rsidRDefault="00271928" w:rsidP="00271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8145</w:t>
            </w:r>
          </w:p>
        </w:tc>
      </w:tr>
      <w:tr w:rsidR="00271928" w:rsidRPr="004C6CA7" w14:paraId="371EBD10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B2FBB3" w14:textId="77777777" w:rsidR="00271928" w:rsidRPr="004C6CA7" w:rsidRDefault="00271928" w:rsidP="00271928">
            <w:pPr>
              <w:rPr>
                <w:sz w:val="20"/>
                <w:szCs w:val="20"/>
              </w:rPr>
            </w:pPr>
            <w:r w:rsidRPr="004C6CA7">
              <w:rPr>
                <w:sz w:val="20"/>
                <w:szCs w:val="20"/>
              </w:rPr>
              <w:t>Водитель автомобиля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46EBB92" w14:textId="77777777" w:rsidR="00271928" w:rsidRPr="004C6CA7" w:rsidRDefault="00271928" w:rsidP="00271928">
            <w:pPr>
              <w:rPr>
                <w:sz w:val="20"/>
                <w:szCs w:val="20"/>
                <w:highlight w:val="yellow"/>
              </w:rPr>
            </w:pPr>
          </w:p>
        </w:tc>
      </w:tr>
      <w:tr w:rsidR="00271928" w:rsidRPr="004C6CA7" w14:paraId="3B4188E7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147CD4E" w14:textId="77777777" w:rsidR="00271928" w:rsidRPr="004C6CA7" w:rsidRDefault="00271928" w:rsidP="00271928">
            <w:pPr>
              <w:rPr>
                <w:sz w:val="20"/>
                <w:szCs w:val="20"/>
              </w:rPr>
            </w:pPr>
            <w:r w:rsidRPr="004C6CA7">
              <w:rPr>
                <w:sz w:val="20"/>
                <w:szCs w:val="20"/>
              </w:rPr>
              <w:t>Закройщик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9BEF8C" w14:textId="77777777" w:rsidR="00271928" w:rsidRPr="004C6CA7" w:rsidRDefault="00271928" w:rsidP="00271928">
            <w:pPr>
              <w:rPr>
                <w:sz w:val="20"/>
                <w:szCs w:val="20"/>
                <w:highlight w:val="yellow"/>
              </w:rPr>
            </w:pPr>
          </w:p>
        </w:tc>
      </w:tr>
      <w:tr w:rsidR="00271928" w:rsidRPr="004C6CA7" w14:paraId="1A7D96C3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2DE4DA" w14:textId="77777777" w:rsidR="00271928" w:rsidRPr="004C6CA7" w:rsidRDefault="00271928" w:rsidP="00271928">
            <w:pPr>
              <w:rPr>
                <w:sz w:val="20"/>
                <w:szCs w:val="20"/>
              </w:rPr>
            </w:pPr>
            <w:r w:rsidRPr="004C6CA7">
              <w:rPr>
                <w:sz w:val="20"/>
                <w:szCs w:val="20"/>
              </w:rPr>
              <w:t>Иные профессии, утвержденные Приказом Минздравсоцразвития России от 29 мая 2008 года №248н, по данной ПКГ 1 квалификационного уровня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B15E5A" w14:textId="77777777" w:rsidR="00271928" w:rsidRPr="004C6CA7" w:rsidRDefault="00271928" w:rsidP="00271928">
            <w:pPr>
              <w:rPr>
                <w:sz w:val="20"/>
                <w:szCs w:val="20"/>
              </w:rPr>
            </w:pPr>
          </w:p>
        </w:tc>
      </w:tr>
      <w:tr w:rsidR="00271928" w:rsidRPr="004C6CA7" w14:paraId="22C83F2D" w14:textId="77777777" w:rsidTr="007066FD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0D782D" w14:textId="77777777" w:rsidR="00271928" w:rsidRPr="004C6CA7" w:rsidRDefault="00271928" w:rsidP="00271928">
            <w:pPr>
              <w:rPr>
                <w:b/>
                <w:sz w:val="20"/>
                <w:szCs w:val="20"/>
              </w:rPr>
            </w:pPr>
            <w:r w:rsidRPr="004C6CA7">
              <w:rPr>
                <w:b/>
                <w:sz w:val="20"/>
                <w:szCs w:val="20"/>
              </w:rPr>
              <w:t>2 квалификационный уровень</w:t>
            </w:r>
          </w:p>
        </w:tc>
      </w:tr>
      <w:tr w:rsidR="00271928" w:rsidRPr="004C6CA7" w14:paraId="74EA552A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2C593E" w14:textId="77777777" w:rsidR="00271928" w:rsidRPr="004C6CA7" w:rsidRDefault="00271928" w:rsidP="00271928">
            <w:pPr>
              <w:rPr>
                <w:sz w:val="20"/>
                <w:szCs w:val="20"/>
              </w:rPr>
            </w:pPr>
            <w:r w:rsidRPr="004C6CA7">
              <w:rPr>
                <w:sz w:val="20"/>
                <w:szCs w:val="20"/>
              </w:rPr>
              <w:lastRenderedPageBreak/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688CB1" w14:textId="77777777" w:rsidR="00271928" w:rsidRPr="004C6CA7" w:rsidRDefault="00271928" w:rsidP="00271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9392</w:t>
            </w:r>
          </w:p>
        </w:tc>
      </w:tr>
      <w:tr w:rsidR="00271928" w:rsidRPr="004C6CA7" w14:paraId="02E16092" w14:textId="77777777" w:rsidTr="007066FD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D217A1" w14:textId="77777777" w:rsidR="00271928" w:rsidRPr="004C6CA7" w:rsidRDefault="00271928" w:rsidP="00271928">
            <w:pPr>
              <w:rPr>
                <w:b/>
                <w:sz w:val="20"/>
                <w:szCs w:val="20"/>
              </w:rPr>
            </w:pPr>
            <w:r w:rsidRPr="004C6CA7">
              <w:rPr>
                <w:b/>
                <w:sz w:val="20"/>
                <w:szCs w:val="20"/>
              </w:rPr>
              <w:t>3 квалификационный уровень</w:t>
            </w:r>
          </w:p>
        </w:tc>
      </w:tr>
      <w:tr w:rsidR="00271928" w:rsidRPr="004C6CA7" w14:paraId="22309BA9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B4275CB" w14:textId="77777777" w:rsidR="00271928" w:rsidRPr="004C6CA7" w:rsidRDefault="00271928" w:rsidP="00271928">
            <w:pPr>
              <w:rPr>
                <w:sz w:val="20"/>
                <w:szCs w:val="20"/>
              </w:rPr>
            </w:pPr>
            <w:r w:rsidRPr="004C6CA7">
              <w:rPr>
                <w:sz w:val="20"/>
                <w:szCs w:val="20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AD9B6D" w14:textId="77777777" w:rsidR="00271928" w:rsidRPr="004C6CA7" w:rsidRDefault="00271928" w:rsidP="00271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10078</w:t>
            </w:r>
          </w:p>
        </w:tc>
      </w:tr>
      <w:tr w:rsidR="00271928" w:rsidRPr="004C6CA7" w14:paraId="0015D42D" w14:textId="77777777" w:rsidTr="007066FD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D06DEC" w14:textId="77777777" w:rsidR="00271928" w:rsidRPr="004C6CA7" w:rsidRDefault="00271928" w:rsidP="00271928">
            <w:pPr>
              <w:rPr>
                <w:b/>
                <w:sz w:val="20"/>
                <w:szCs w:val="20"/>
              </w:rPr>
            </w:pPr>
            <w:r w:rsidRPr="004C6CA7">
              <w:rPr>
                <w:b/>
                <w:sz w:val="20"/>
                <w:szCs w:val="20"/>
              </w:rPr>
              <w:t>4 квалификационный уровень</w:t>
            </w:r>
          </w:p>
        </w:tc>
      </w:tr>
      <w:tr w:rsidR="00271928" w:rsidRPr="004C6CA7" w14:paraId="4D053DD7" w14:textId="77777777" w:rsidTr="007066F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7962DD" w14:textId="77777777" w:rsidR="00271928" w:rsidRPr="004C6CA7" w:rsidRDefault="00271928" w:rsidP="00271928">
            <w:pPr>
              <w:rPr>
                <w:sz w:val="20"/>
                <w:szCs w:val="20"/>
              </w:rPr>
            </w:pPr>
            <w:r w:rsidRPr="004C6CA7">
              <w:rPr>
                <w:sz w:val="20"/>
                <w:szCs w:val="20"/>
              </w:rPr>
              <w:t>Наименования профессий рабочих, предусмотренных 1 - 3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D2B20C" w14:textId="77777777" w:rsidR="00271928" w:rsidRPr="004C6CA7" w:rsidRDefault="00271928" w:rsidP="00271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10799 </w:t>
            </w:r>
          </w:p>
        </w:tc>
      </w:tr>
    </w:tbl>
    <w:p w14:paraId="5678C83D" w14:textId="77777777" w:rsidR="00121167" w:rsidRDefault="00121167" w:rsidP="00DF27F1">
      <w:pPr>
        <w:jc w:val="center"/>
      </w:pPr>
    </w:p>
    <w:sectPr w:rsidR="00121167" w:rsidSect="0051783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55B58" w14:textId="77777777" w:rsidR="00A52BA4" w:rsidRDefault="00A52BA4" w:rsidP="0023575F">
      <w:r>
        <w:separator/>
      </w:r>
    </w:p>
  </w:endnote>
  <w:endnote w:type="continuationSeparator" w:id="0">
    <w:p w14:paraId="1BF69523" w14:textId="77777777" w:rsidR="00A52BA4" w:rsidRDefault="00A52BA4" w:rsidP="00235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591D0" w14:textId="77777777" w:rsidR="00A52BA4" w:rsidRDefault="00A52BA4" w:rsidP="0023575F">
      <w:r>
        <w:separator/>
      </w:r>
    </w:p>
  </w:footnote>
  <w:footnote w:type="continuationSeparator" w:id="0">
    <w:p w14:paraId="56A1D437" w14:textId="77777777" w:rsidR="00A52BA4" w:rsidRDefault="00A52BA4" w:rsidP="00235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90"/>
    <w:rsid w:val="000E20B5"/>
    <w:rsid w:val="00121167"/>
    <w:rsid w:val="00136A67"/>
    <w:rsid w:val="0023575F"/>
    <w:rsid w:val="00271928"/>
    <w:rsid w:val="0045318B"/>
    <w:rsid w:val="00471765"/>
    <w:rsid w:val="004825BE"/>
    <w:rsid w:val="00517837"/>
    <w:rsid w:val="005C5FCD"/>
    <w:rsid w:val="005F421F"/>
    <w:rsid w:val="00685F87"/>
    <w:rsid w:val="007066FD"/>
    <w:rsid w:val="007212FE"/>
    <w:rsid w:val="007360AF"/>
    <w:rsid w:val="00943AD9"/>
    <w:rsid w:val="00981FC0"/>
    <w:rsid w:val="00A52BA4"/>
    <w:rsid w:val="00A57D90"/>
    <w:rsid w:val="00AE00D1"/>
    <w:rsid w:val="00AF42A0"/>
    <w:rsid w:val="00D643F3"/>
    <w:rsid w:val="00DF27F1"/>
    <w:rsid w:val="00E16708"/>
    <w:rsid w:val="00E5668E"/>
    <w:rsid w:val="00F80A4F"/>
    <w:rsid w:val="00FF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7DC20"/>
  <w15:chartTrackingRefBased/>
  <w15:docId w15:val="{F9091D1C-02C0-4BD3-93AF-7438DB55C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2F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212F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7212F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Цветовое выделение"/>
    <w:rsid w:val="007212FE"/>
    <w:rPr>
      <w:b/>
      <w:bCs/>
      <w:color w:val="000080"/>
    </w:rPr>
  </w:style>
  <w:style w:type="character" w:customStyle="1" w:styleId="a4">
    <w:name w:val="Гипертекстовая ссылка"/>
    <w:basedOn w:val="a0"/>
    <w:rsid w:val="007212FE"/>
    <w:rPr>
      <w:color w:val="008000"/>
    </w:rPr>
  </w:style>
  <w:style w:type="table" w:styleId="a5">
    <w:name w:val="Table Grid"/>
    <w:basedOn w:val="a1"/>
    <w:uiPriority w:val="39"/>
    <w:rsid w:val="00721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7212FE"/>
    <w:pPr>
      <w:spacing w:before="100" w:beforeAutospacing="1" w:after="100" w:afterAutospacing="1"/>
    </w:pPr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943A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43AD9"/>
    <w:rPr>
      <w:rFonts w:ascii="Segoe UI" w:eastAsia="Calibri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2357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3575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357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3575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3028</Words>
  <Characters>17265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15k158</cp:lastModifiedBy>
  <cp:revision>15</cp:revision>
  <cp:lastPrinted>2022-03-30T23:27:00Z</cp:lastPrinted>
  <dcterms:created xsi:type="dcterms:W3CDTF">2022-02-10T09:15:00Z</dcterms:created>
  <dcterms:modified xsi:type="dcterms:W3CDTF">2022-03-30T23:27:00Z</dcterms:modified>
</cp:coreProperties>
</file>