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4B7019BD" wp14:editId="269853C9">
            <wp:simplePos x="0" y="0"/>
            <wp:positionH relativeFrom="column">
              <wp:posOffset>2676525</wp:posOffset>
            </wp:positionH>
            <wp:positionV relativeFrom="paragraph">
              <wp:posOffset>-73660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Arial" w:eastAsia="Times New Roman" w:hAnsi="Arial" w:cs="Times New Roman"/>
          <w:b/>
          <w:sz w:val="32"/>
          <w:szCs w:val="20"/>
          <w:lang w:eastAsia="ru-RU"/>
        </w:rPr>
        <w:t>____________________________________________________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B3D77" w:rsidRPr="000B3D77" w:rsidRDefault="000B3D77" w:rsidP="000B3D7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>1232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Железногорск-Илимский</w:t>
      </w:r>
    </w:p>
    <w:p w:rsidR="000B3D77" w:rsidRPr="000B3D77" w:rsidRDefault="000B3D77" w:rsidP="000B3D77">
      <w:pPr>
        <w:spacing w:after="0" w:line="240" w:lineRule="auto"/>
        <w:ind w:right="42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организации и обеспечению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отдыха, оздоровления и занятости детей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подростков Нижнеилимского района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состав межведомственной комиссии Нижнеилимского муниципального района по оздоровлению, отдыху и занятости детей Нижнеилимского района и состав межведомственной комиссии по приемке детских оздоровительных лагерей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 1, № 2).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комплексный план работы межведомственной комиссии Нижнеилимского муниципального района по организации отдыха,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оздоровления и занятости детей Нижнеилимского района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 3).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управлению администрации Нижнеилимского муниципального района обеспечить финансирование мероприятий в пределах объемов средств, утвержденных подпрограммой «Развитие системы летнего отдыха и оздоровления детей в образовательных учреждениях» муниципальной программы «Развитие образования в Нижнеилимском муниципальном районе на 2018-2023 годы».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мероприятия по организации и обеспечению отдыха, оздоровления и занятости детей Нижнеилимского района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Муниципальному учреждению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организовать и 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проведение подготовительных работ, обеспечивающих открытие оздоровительных лагерей. Не допускать случаев открытия лагерей без разрешения соответствующих органов;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детей в лагерях дневного пребывания;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занятость детей, находящихся в социально-опасном положении, в трудной жизненной ситуации; детей из малообеспеченных семей; несовершеннолетних, стоящим на профилактических учетах в КДН и ЗП, ОДН ОМВД РФ по Нижнеилимскому району;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 </w:t>
      </w:r>
      <w:bookmarkStart w:id="0" w:name="_Hlk57385458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утвержденных лимитов);</w:t>
      </w:r>
      <w:bookmarkEnd w:id="0"/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обеспечению требований пожарной безопасности (в пределах утвержденных лимитов);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обеспечения 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предупреждению детского дорожно-транспортного травматизма, создание условий для безопасности нахождения детей на улицах в период каникул;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организации полноценного питания; по безопасности жизни детей и их здоровья; по осуществлению контроля за санитарно-эпидемической обстановкой в детских оздоровительных лагерях (далее – ДОЛ);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работу по подготовке вожатых-волонтеров (из числа старшеклассников) в срок с января по май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для работы в детских оздоровительных лагерях;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медицинских осмотров подростков без взимания платы при оформлении временной занятости;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приемку лагерей отдыха и оздоровления детей.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отдых творчески одаренных, социально активных детей;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малозатратным формам отдыха детей (походы, клубы выходного дня, конкурсы, викторины, спортивные соревнования и др.), по тематическим направлениям работы;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уделить особое внимание организации занятости неорганизованных детей, а также детей, стоящих на профилактических учетах в ОДН, в СОП.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ОГБУЗ «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Железногорская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(Скорикова Л.А.) 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оздоровление детей с хроническими заболеваниями в лечебно-профилактических учреждениях;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комплектацию кадрами медработников для работы в детских оздоровительных лагерях и осуществление контроля за деятельностью оздоровительных учреждений;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медицинских осмотров (обследование) работниками оздоровительных учреждений за счет средств работодателей;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оснащением медицинских кабинетов необходимым инвентарем, изделиями медицинского назначения и снабжением лекарственными препаратами;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Дней безопасности и здоровья.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 (Бобров С.А.):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государственный санитарно-эпидемиологический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Предложить Филиалу ФБУЗ «Центр гигиены и эпидемиологии Иркутской области в Нижнеилимском районе 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своевременную работу по подписанию санитарно-эпидемиологических заключений о соответствии деятельности организаций отдыха обязательным требованиям;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гигиенического обучения педагогических кадров и работников пищеблоков летних оздоровительных организаций.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Предложить ОГБУ СО «Комплексный центр социального обслуживания населения Нижнеилимского района» (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Стольникова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провести необходимые мероприятия по обеспечению отдыха и оздоровления детей, находящихся в трудной жизненной ситуации; детей одиноких родителей; детей из многодетных семей; детей, чьи родители являются работниками бюджетных организаций, финансируемых за счет средств бюджетов всех уровней.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Предложить заместителю начальника ОНД </w:t>
      </w:r>
      <w:r w:rsidR="00D7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Усть-Илимску,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Илимскому и Нижнеилимскому районам (Ефимов М.С.) провести мероприятия по надзору за соблюдением правил пожарной безопасности в местах проведения летнего отдыха детей: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состоянием пожарной безопасности детских оздоровительных учреждений;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Рекомендовать ОМВД России по Нижнеилимскому району (Кузнецов А.А.) и ЛПП на станции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Коршуниха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-Ангарская </w:t>
      </w:r>
      <w:r w:rsidR="0016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(Горшков П.А.)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Рекомендовать ОГКУ «Центр занятости населения по Нижнеилимскому району» (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Карнакова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временную трудовую занятость несовершеннолетних граждан в возрасте от 14 до 18 лет в порядке, установленном действующим законодательством.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Предложить главам городских и сельских поселений Нижнеилимского муниципального района: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создание безопасных условий в местах отдыха детей, провести профилактические осмотры и ремонты 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воде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иные профилактические мероприятия; привести в порядок, отремонтировать спортивные комплексы, качели на территории своих поселений.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временную занятость несовершеннолетних граждан в возрасте от 14 до 18 лет. Особое внимание уделить организации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ОДН ОМВД РФ по Нижнеилимскому району.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администрации Нижнеилимского муниципального района от </w:t>
      </w:r>
      <w:r w:rsidR="00AB4B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4B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B4BF3">
        <w:rPr>
          <w:rFonts w:ascii="Times New Roman" w:eastAsia="Times New Roman" w:hAnsi="Times New Roman" w:cs="Times New Roman"/>
          <w:sz w:val="28"/>
          <w:szCs w:val="28"/>
          <w:lang w:eastAsia="ru-RU"/>
        </w:rPr>
        <w:t>1116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организации и обеспечению отдыха, оздоровления и занятости детей и подростков в 202</w:t>
      </w:r>
      <w:r w:rsidR="00AB4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считать утратившим силу.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Контроль за исполнением настоящего постановления возложить на заместителя мэра по социальной политике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Т.К.Пирогову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Мэр района                                                  </w:t>
      </w:r>
      <w:proofErr w:type="spellStart"/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М.С.Романов</w:t>
      </w:r>
      <w:proofErr w:type="spellEnd"/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F54" w:rsidRPr="000B3D77" w:rsidRDefault="00526F54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F66" w:rsidRDefault="00165F66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Пироговой Т.К., ООР и СП, МУ Департамент образования, учреждения культуры (</w:t>
      </w:r>
      <w:proofErr w:type="spellStart"/>
      <w:r w:rsidR="00F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Межова</w:t>
      </w:r>
      <w:proofErr w:type="spellEnd"/>
      <w:r w:rsidR="00F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.)., ОГКУ «ЦЗН по Нижнеилимскому району», ОГБУЗ «ЖРБ», ФУ, ЛПП ст. </w:t>
      </w: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Коршуниха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-Ангарская, ОМВД по Нижнеилимскому району, Ефимову М.С., Управление Роспотребнадзора по Иркутской обл. в </w:t>
      </w: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г.Братске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Братском и Нижнеилимском районах, филиал ФБУЗ «Центр гигиены и эпидемиологии </w:t>
      </w: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Ирк.обл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Нижнеилимском районе», ОГБУ СО «КЦСОН» Нижнеилимского района, главам городских и сельских поселений, членам комисси</w:t>
      </w:r>
      <w:r w:rsidR="00526F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пресс-служба.</w:t>
      </w: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F7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А.Г.Чеснокова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(395 66) 32306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Приложение № 1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</w:t>
      </w:r>
      <w:r w:rsidR="00F7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Нижнеилимского муниципального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№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1232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F7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Нижнеилимского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района по организации отдыха, оздоровления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детей 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комиссии: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Пирогова Татьяна Константиновна – заместитель мэра района по социальной политике; 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председателя: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Чибышева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Андреевна – начальник Департамента образования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Нижнеилимского муниципального района; 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0B3D77" w:rsidRPr="000B3D77" w:rsidRDefault="000B3D77" w:rsidP="000B3D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Товбов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согласованию);</w:t>
      </w:r>
    </w:p>
    <w:p w:rsidR="000B3D77" w:rsidRPr="000B3D77" w:rsidRDefault="00526F54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282704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ФБУЗ «Центр гигиены и эпидемиологии Иркутской области в Нижнеилимском районе» (по согласованию)</w:t>
      </w:r>
      <w:bookmarkEnd w:id="1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Стольникова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Ефимов Максим Сергеевич – заместитель начальника ОНД по г. Усть-Илимску, </w:t>
      </w: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Илимскому и Нижнеилимскому районам (по согласованию);</w:t>
      </w:r>
    </w:p>
    <w:p w:rsidR="005D7C7E" w:rsidRDefault="009F69F6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от</w:t>
      </w:r>
    </w:p>
    <w:p w:rsidR="000B3D77" w:rsidRPr="000B3D77" w:rsidRDefault="009F69F6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F5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ОГБУЗ «</w:t>
      </w:r>
      <w:proofErr w:type="spellStart"/>
      <w:r w:rsidR="00526F5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="00526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больница»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Карнакова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Леонидовна – директор ОГКУ «Центр занятости населения Нижнеилимского района» (по согласованию);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Ларина Марина Дмитриевна – начальник инспекции по делам несовершеннолетних ОМВД по Нижнеилимскому району (по согласованию);</w:t>
      </w:r>
    </w:p>
    <w:p w:rsidR="000B3D77" w:rsidRPr="000B3D77" w:rsidRDefault="00526F54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Петровна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EC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культуре, спорту и делам молодёжи администрации Нижнеилимского муниципального района;</w:t>
      </w:r>
    </w:p>
    <w:p w:rsidR="000B3D77" w:rsidRPr="000B3D77" w:rsidRDefault="00526F54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Карнаухова Ксения Александровна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инспектор КДН и ЗП администрации Нижнеилимского муниципального района;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 Юрий Юрьевич – начальник МКУ «Ресурсный центр»;</w:t>
      </w:r>
    </w:p>
    <w:p w:rsidR="000B3D77" w:rsidRPr="000B3D77" w:rsidRDefault="00526F54" w:rsidP="000B3D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Шараева Светлана Петровна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МУ Департамента образования.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D77" w:rsidRPr="000B3D77" w:rsidRDefault="000B3D77" w:rsidP="0052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района                                     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Т.К.Пирогова</w:t>
      </w:r>
      <w:proofErr w:type="spellEnd"/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Нижнеилимского муниципального района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от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1C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2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1232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Нижнеилимского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района по приемке оздоровительных лагерей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:rsidR="00EC2609" w:rsidRDefault="000B3D77" w:rsidP="0081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C26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Пирогова Татьяна Константиновна – заместитель мэра района по социальной политике;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0B3D77" w:rsidRPr="000B3D77" w:rsidRDefault="00EC2609" w:rsidP="0081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="008156D5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Чибышева</w:t>
      </w:r>
      <w:proofErr w:type="spellEnd"/>
      <w:r w:rsidR="008156D5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Андреевна – начальник Департамента образования администрации Нижнеилимского муниципального района; </w:t>
      </w: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EC2609" w:rsidRDefault="00EC2609" w:rsidP="000B3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Ефимов Максим Сергеевич – заместитель начальника отдела надзорной деятельности в г. Усть-Илимске, Усть-Илимском и Нижнеилимском районах (по согласованию);</w:t>
      </w:r>
    </w:p>
    <w:p w:rsidR="008156D5" w:rsidRDefault="00EC2609" w:rsidP="000B3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156D5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 Юрий Юрьевич – начальник МКУ «Ресурсный центр»;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Стольникова</w:t>
      </w:r>
      <w:proofErr w:type="spellEnd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Киреева Мария Сергеевна – консультант отдела ГО и ЧС администрации Нижнеилимского муниципального района;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Гашкова Татьяна Михайловна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МУ Департамента образования администрации Нижнеилимского муниципального района;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Разумович</w:t>
      </w:r>
      <w:proofErr w:type="spellEnd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Валерьевна - начальник хозяйственно- эксплуатационного отдела МКУ «Ресурсный центр»;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Мухачева Маргарита Юрьевна</w:t>
      </w:r>
      <w:r w:rsidR="000B3D77" w:rsidRPr="000B3D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труда МКУ «Ресурсный центр»;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Шестакова Татьяна Александровна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ведущий технолог МКУ «Ресурсный центр»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C1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района                                          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Т.К.Пирогова</w:t>
      </w:r>
      <w:proofErr w:type="spellEnd"/>
    </w:p>
    <w:p w:rsidR="005B7CA4" w:rsidRDefault="005B7CA4"/>
    <w:p w:rsidR="00687D18" w:rsidRDefault="00687D18"/>
    <w:p w:rsidR="00687D18" w:rsidRDefault="00687D18"/>
    <w:p w:rsidR="00687D18" w:rsidRDefault="00687D18"/>
    <w:p w:rsidR="00687D18" w:rsidRDefault="00687D18"/>
    <w:p w:rsidR="00687D18" w:rsidRDefault="00687D18"/>
    <w:p w:rsidR="00687D18" w:rsidRDefault="00687D18">
      <w:pPr>
        <w:sectPr w:rsidR="00687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D18" w:rsidRPr="00687D18" w:rsidRDefault="00687D18" w:rsidP="0068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к постановлению администрации 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Нижнеилимского муниципального района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№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>1232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bookmarkStart w:id="2" w:name="_GoBack"/>
      <w:bookmarkEnd w:id="2"/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7B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7D18" w:rsidRPr="00687D18" w:rsidRDefault="00687D18" w:rsidP="0068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18" w:rsidRPr="00687D18" w:rsidRDefault="00687D18" w:rsidP="0068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18" w:rsidRPr="00687D18" w:rsidRDefault="00687D18" w:rsidP="006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ПЛАН РАБОТЫ</w:t>
      </w: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организации</w:t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отдыха, оздоровления и занятости детей Нижнеилимского района </w:t>
      </w: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2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87D18" w:rsidRPr="00687D18" w:rsidRDefault="00687D18" w:rsidP="006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6061"/>
        <w:gridCol w:w="3152"/>
        <w:gridCol w:w="2073"/>
        <w:gridCol w:w="2331"/>
      </w:tblGrid>
      <w:tr w:rsidR="00687D18" w:rsidRPr="00687D18" w:rsidTr="00687D18">
        <w:tc>
          <w:tcPr>
            <w:tcW w:w="659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1" w:type="dxa"/>
          </w:tcPr>
          <w:p w:rsidR="00687D18" w:rsidRPr="00687D18" w:rsidRDefault="00687D18" w:rsidP="00687D18">
            <w:pPr>
              <w:shd w:val="clear" w:color="auto" w:fill="FFFFFF"/>
              <w:spacing w:line="30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2" w:type="dxa"/>
          </w:tcPr>
          <w:p w:rsidR="00687D18" w:rsidRPr="00687D18" w:rsidRDefault="00687D18" w:rsidP="00827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73" w:type="dxa"/>
          </w:tcPr>
          <w:p w:rsidR="00687D18" w:rsidRPr="00687D18" w:rsidRDefault="00687D18" w:rsidP="00827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331" w:type="dxa"/>
          </w:tcPr>
          <w:p w:rsidR="00687D18" w:rsidRPr="00687D18" w:rsidRDefault="00687D18" w:rsidP="00827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7D18" w:rsidRPr="00687D18" w:rsidTr="00687D18">
        <w:tc>
          <w:tcPr>
            <w:tcW w:w="14276" w:type="dxa"/>
            <w:gridSpan w:val="5"/>
          </w:tcPr>
          <w:p w:rsidR="00687D18" w:rsidRPr="00687D18" w:rsidRDefault="00687D18" w:rsidP="00687D1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Нормативно</w:t>
            </w:r>
            <w:r w:rsidR="00827B1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-правовая база:</w:t>
            </w:r>
          </w:p>
        </w:tc>
      </w:tr>
      <w:tr w:rsidR="00687D18" w:rsidRPr="00687D18" w:rsidTr="00687D18">
        <w:tc>
          <w:tcPr>
            <w:tcW w:w="659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1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и утверждение проекта постановле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администрации района «О мерах по организации и обеспечению отдыха, оздоровления и занятости детей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 подростков Нижнеилимского района в 202</w:t>
            </w:r>
            <w:r w:rsidR="00C14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году»;</w:t>
            </w:r>
          </w:p>
          <w:p w:rsidR="00687D18" w:rsidRPr="00687D18" w:rsidRDefault="00687D18" w:rsidP="00687D18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«Об утверждении Комплексного плана работы межведомственной комиссии по организации отдыха, оздоровления и занятости дете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 Нижнеилимского района на 202</w:t>
            </w:r>
            <w:r w:rsidR="00C14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год»</w:t>
            </w:r>
          </w:p>
        </w:tc>
        <w:tc>
          <w:tcPr>
            <w:tcW w:w="3152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Чеснокова А.Г.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начальник отдела организационной работы и социальной политики, секретарь </w:t>
            </w:r>
            <w:r w:rsid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МВК</w:t>
            </w:r>
          </w:p>
        </w:tc>
        <w:tc>
          <w:tcPr>
            <w:tcW w:w="2073" w:type="dxa"/>
          </w:tcPr>
          <w:p w:rsidR="00687D18" w:rsidRPr="00165F66" w:rsidRDefault="00165F66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D18" w:rsidRPr="00687D18" w:rsidTr="00687D18">
        <w:tc>
          <w:tcPr>
            <w:tcW w:w="659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61" w:type="dxa"/>
          </w:tcPr>
          <w:p w:rsidR="00687D18" w:rsidRPr="00687D18" w:rsidRDefault="00687D18" w:rsidP="00687D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Утверждение графика приема документов от летних оздоровительных организаций для проведения санитарно-эпидемиологических экспертиз деятельности летних оздоровительных организаций в 202</w:t>
            </w:r>
            <w:r w:rsidR="009D01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687D18" w:rsidRPr="00687D18" w:rsidRDefault="009D016D" w:rsidP="00687D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D0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</w:t>
            </w:r>
            <w:r w:rsidR="00687D18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филиала ФБУЗ «Центр гигиены и эпидемиологии в Иркутской области» в Нижнеилимском районе (по согласованию)</w:t>
            </w:r>
          </w:p>
        </w:tc>
        <w:tc>
          <w:tcPr>
            <w:tcW w:w="2073" w:type="dxa"/>
          </w:tcPr>
          <w:p w:rsidR="00687D18" w:rsidRPr="00165F66" w:rsidRDefault="00165F66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61" w:type="dxa"/>
          </w:tcPr>
          <w:p w:rsidR="00C1423D" w:rsidRPr="00C1423D" w:rsidRDefault="00D51145" w:rsidP="00C1423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C1423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огласовани</w:t>
            </w:r>
            <w:r w:rsidR="003001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C1423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реестра образовательных организации отдыха и оздоровления детей</w:t>
            </w:r>
            <w:r w:rsidR="00AD0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Нижнеилимского муниципального района на 2022 год</w:t>
            </w:r>
          </w:p>
        </w:tc>
        <w:tc>
          <w:tcPr>
            <w:tcW w:w="3152" w:type="dxa"/>
          </w:tcPr>
          <w:p w:rsidR="00C1423D" w:rsidRPr="00C1423D" w:rsidRDefault="00AD06AF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C1423D" w:rsidRPr="00C1423D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январь-февраль</w:t>
            </w:r>
          </w:p>
        </w:tc>
        <w:tc>
          <w:tcPr>
            <w:tcW w:w="2331" w:type="dxa"/>
          </w:tcPr>
          <w:p w:rsidR="00C1423D" w:rsidRPr="00C1423D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C1423D" w:rsidRDefault="00D51145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2254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Формирование и размещение на официальном сайте Департамента образования: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68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- Положений об организациях отдыха и оздоровления детей, действующих в муниципальном образовании «Нижнеилимский район» (на основании Приказа Минобрнауки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152" w:type="dxa"/>
          </w:tcPr>
          <w:p w:rsidR="00C1423D" w:rsidRPr="00687D18" w:rsidRDefault="00D51145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Департамент образования Нижнеилимского муниципального района</w:t>
            </w:r>
          </w:p>
        </w:tc>
        <w:tc>
          <w:tcPr>
            <w:tcW w:w="2073" w:type="dxa"/>
          </w:tcPr>
          <w:p w:rsidR="00C1423D" w:rsidRPr="00D51145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54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Формирование нормативной базы учреждений, включённых в реестр </w:t>
            </w: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организаций, осуществляющих деятельность по организации отдыха и оздоровления детей в каникулярное время в муниципальном образовании «</w:t>
            </w:r>
            <w:r w:rsidRPr="0068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Нижнеилимский район»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района</w:t>
            </w:r>
          </w:p>
        </w:tc>
        <w:tc>
          <w:tcPr>
            <w:tcW w:w="2073" w:type="dxa"/>
          </w:tcPr>
          <w:p w:rsidR="00C1423D" w:rsidRPr="00D51145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202</w:t>
            </w:r>
            <w:r w:rsid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3D" w:rsidRPr="00687D18" w:rsidTr="00687D18">
        <w:tc>
          <w:tcPr>
            <w:tcW w:w="14276" w:type="dxa"/>
            <w:gridSpan w:val="5"/>
          </w:tcPr>
          <w:p w:rsidR="00C1423D" w:rsidRPr="00687D18" w:rsidRDefault="00C1423D" w:rsidP="00C142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II</w:t>
            </w:r>
            <w:r w:rsidRPr="00687D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. Вопросы для рассмотрения на заседаниях межведомственной комиссии по организации отдыха, </w:t>
            </w:r>
            <w:r w:rsidRPr="00687D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br/>
              <w:t xml:space="preserve">оздоровления и занятости детей </w:t>
            </w:r>
          </w:p>
        </w:tc>
      </w:tr>
      <w:tr w:rsidR="00C1423D" w:rsidRPr="00687D18" w:rsidTr="00687D18">
        <w:tc>
          <w:tcPr>
            <w:tcW w:w="14276" w:type="dxa"/>
            <w:gridSpan w:val="5"/>
          </w:tcPr>
          <w:p w:rsidR="00C1423D" w:rsidRPr="00687D18" w:rsidRDefault="00C1423D" w:rsidP="00C142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1 </w:t>
            </w: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согласовании проекта плана работы межведомственной комиссии по организации отдыха и оздоровления детей Нижнеилимского района на 202</w:t>
            </w:r>
            <w:r w:rsid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 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Пирогова Т.К.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73" w:type="dxa"/>
          </w:tcPr>
          <w:p w:rsidR="00C1423D" w:rsidRPr="00165F66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65F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МВК</w:t>
            </w: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согласовании реестра</w:t>
            </w: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образовательных организаций, осуществляющих деятельность по организации отдыха и оздоровления детей в муниципальном образовании в 202</w:t>
            </w:r>
            <w:r w:rsidR="00D5114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C1423D" w:rsidRPr="00165F66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основных задачах по обеспечению санитарно-эпидемиологического благополучия при подготовке оздоровительных лагерей в 202</w:t>
            </w:r>
            <w:r w:rsidR="00D5114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C1423D" w:rsidRPr="00687D18" w:rsidRDefault="00D51145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</w:t>
            </w:r>
            <w:r w:rsidR="00C1423D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 w:rsidR="00C1423D" w:rsidRPr="00687D1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1423D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2073" w:type="dxa"/>
          </w:tcPr>
          <w:p w:rsidR="00C1423D" w:rsidRPr="00165F66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61" w:type="dxa"/>
          </w:tcPr>
          <w:p w:rsidR="00C1423D" w:rsidRPr="00687D18" w:rsidRDefault="00D51145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организации работы </w:t>
            </w:r>
            <w:r w:rsidR="00C1423D"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 вопросу трудоустройства несовершеннолетних граждан в период летних каникул и в свободное от учебы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2022 году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ОГКУ «Центр занятости населения в 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Нижнеилимском районе» (по согласованию)</w:t>
            </w:r>
            <w:r w:rsidR="00093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</w:t>
            </w:r>
          </w:p>
        </w:tc>
        <w:tc>
          <w:tcPr>
            <w:tcW w:w="2073" w:type="dxa"/>
          </w:tcPr>
          <w:p w:rsidR="00C1423D" w:rsidRPr="00165F66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45" w:rsidRPr="00687D18" w:rsidTr="00687D18">
        <w:tc>
          <w:tcPr>
            <w:tcW w:w="659" w:type="dxa"/>
          </w:tcPr>
          <w:p w:rsidR="00D51145" w:rsidRPr="0022543A" w:rsidRDefault="0022543A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2.5.</w:t>
            </w:r>
          </w:p>
        </w:tc>
        <w:tc>
          <w:tcPr>
            <w:tcW w:w="6061" w:type="dxa"/>
          </w:tcPr>
          <w:p w:rsidR="00D51145" w:rsidRPr="0022543A" w:rsidRDefault="0022543A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ходе подготовки учреждения к летней детской оздоровительной кампании 2022 года</w:t>
            </w:r>
          </w:p>
        </w:tc>
        <w:tc>
          <w:tcPr>
            <w:tcW w:w="3152" w:type="dxa"/>
          </w:tcPr>
          <w:p w:rsidR="00D51145" w:rsidRPr="0022543A" w:rsidRDefault="0022543A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 санатория-профилактория «Дружба» (по согласованию)</w:t>
            </w:r>
            <w:r w:rsidR="000D3D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</w:t>
            </w:r>
          </w:p>
        </w:tc>
        <w:tc>
          <w:tcPr>
            <w:tcW w:w="2073" w:type="dxa"/>
          </w:tcPr>
          <w:p w:rsidR="00D51145" w:rsidRPr="0022543A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D51145" w:rsidRPr="0022543A" w:rsidRDefault="00D51145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782" w:rsidRPr="00687D18" w:rsidTr="00687D18">
        <w:tc>
          <w:tcPr>
            <w:tcW w:w="659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2.6.</w:t>
            </w:r>
          </w:p>
        </w:tc>
        <w:tc>
          <w:tcPr>
            <w:tcW w:w="6061" w:type="dxa"/>
          </w:tcPr>
          <w:p w:rsidR="00093782" w:rsidRPr="00093782" w:rsidRDefault="00093782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профилактической работе с несовершеннолетними, проводимой правоохранительными органами в летний период 2021 года</w:t>
            </w:r>
          </w:p>
        </w:tc>
        <w:tc>
          <w:tcPr>
            <w:tcW w:w="3152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093782" w:rsidRPr="00093782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782" w:rsidRPr="00687D18" w:rsidTr="00687D18">
        <w:tc>
          <w:tcPr>
            <w:tcW w:w="659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2.7.</w:t>
            </w:r>
          </w:p>
        </w:tc>
        <w:tc>
          <w:tcPr>
            <w:tcW w:w="6061" w:type="dxa"/>
          </w:tcPr>
          <w:p w:rsidR="00093782" w:rsidRPr="00093782" w:rsidRDefault="00093782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взаимодействии органов полиции</w:t>
            </w:r>
            <w:r w:rsidR="00F716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ОНД с руководителями летних образовательных организаций по проведению профильных смен «Азбука безопасности», «Школа юного полицейского», «Школа юного полицейского»</w:t>
            </w:r>
          </w:p>
        </w:tc>
        <w:tc>
          <w:tcPr>
            <w:tcW w:w="3152" w:type="dxa"/>
          </w:tcPr>
          <w:p w:rsidR="00093782" w:rsidRPr="00F71638" w:rsidRDefault="00F71638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093782" w:rsidRPr="00F71638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093782" w:rsidRPr="00F71638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71638" w:rsidRPr="00687D18" w:rsidTr="00687D18">
        <w:tc>
          <w:tcPr>
            <w:tcW w:w="659" w:type="dxa"/>
          </w:tcPr>
          <w:p w:rsidR="00F71638" w:rsidRPr="00F71638" w:rsidRDefault="00F71638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2.8.</w:t>
            </w:r>
          </w:p>
        </w:tc>
        <w:tc>
          <w:tcPr>
            <w:tcW w:w="6061" w:type="dxa"/>
          </w:tcPr>
          <w:p w:rsidR="00F71638" w:rsidRDefault="00F71638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обеспечении медицинского обслуживания во время проведения </w:t>
            </w:r>
            <w:r w:rsidR="00CD12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детской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летней оздоровительной </w:t>
            </w:r>
            <w:r w:rsidR="00CD12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кампании в 2022 году;</w:t>
            </w:r>
          </w:p>
          <w:p w:rsidR="00CD123E" w:rsidRPr="00F71638" w:rsidRDefault="00CD123E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Летнее оздоровление детей на базах медицинских организаций</w:t>
            </w:r>
          </w:p>
        </w:tc>
        <w:tc>
          <w:tcPr>
            <w:tcW w:w="3152" w:type="dxa"/>
          </w:tcPr>
          <w:p w:rsidR="00F71638" w:rsidRPr="00F71638" w:rsidRDefault="00CD123E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F71638" w:rsidRPr="00F71638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F71638" w:rsidRPr="00F71638" w:rsidRDefault="00F71638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D123E" w:rsidRPr="00687D18" w:rsidTr="00687D18">
        <w:tc>
          <w:tcPr>
            <w:tcW w:w="659" w:type="dxa"/>
          </w:tcPr>
          <w:p w:rsidR="00CD123E" w:rsidRPr="00CD123E" w:rsidRDefault="00CD123E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2.9.</w:t>
            </w:r>
          </w:p>
        </w:tc>
        <w:tc>
          <w:tcPr>
            <w:tcW w:w="6061" w:type="dxa"/>
          </w:tcPr>
          <w:p w:rsidR="00CD123E" w:rsidRPr="00CD123E" w:rsidRDefault="00CD123E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выделении путевок для детей по линии министерства социального развития, опеки и попечительства Иркутской области в летний период 2022 года</w:t>
            </w:r>
          </w:p>
        </w:tc>
        <w:tc>
          <w:tcPr>
            <w:tcW w:w="3152" w:type="dxa"/>
          </w:tcPr>
          <w:p w:rsidR="00CD123E" w:rsidRPr="00CD123E" w:rsidRDefault="00CD123E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 СО «Комплексный центр социального обслуживания по Нижнеилимскому району» (по согласованию)</w:t>
            </w:r>
          </w:p>
        </w:tc>
        <w:tc>
          <w:tcPr>
            <w:tcW w:w="2073" w:type="dxa"/>
          </w:tcPr>
          <w:p w:rsidR="00CD123E" w:rsidRPr="00CD123E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  <w:r w:rsidR="00CD12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31" w:type="dxa"/>
          </w:tcPr>
          <w:p w:rsidR="00CD123E" w:rsidRPr="00CD123E" w:rsidRDefault="00CD123E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423D" w:rsidRPr="00687D18" w:rsidTr="00687D18">
        <w:tc>
          <w:tcPr>
            <w:tcW w:w="14276" w:type="dxa"/>
            <w:gridSpan w:val="5"/>
          </w:tcPr>
          <w:p w:rsidR="00C1423D" w:rsidRPr="00687D18" w:rsidRDefault="00C1423D" w:rsidP="00C142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2</w:t>
            </w: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заместитель мэра района по социальной политике;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подготовке к проведению летней оздоровительной кампании -</w:t>
            </w:r>
            <w:r w:rsidR="0038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 w:rsidR="00F0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О ходе выполнения работы по своевременному принятию соответствующих мер и подписанию санитарно-эпидемиологических заключений о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соответствии деятельности организаций отдыха обязательным требованиям.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Департамента образования;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«Ресурсный центр»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ходе выполнения мероприятий по разработке образовательных программ летнего отдыха для детей на 202</w:t>
            </w:r>
            <w:r w:rsidR="00F0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 (во всех образовательных организациях района) 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района; руководители лагерей с дневным пребыванием детей на базе образовательных организаций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61" w:type="dxa"/>
          </w:tcPr>
          <w:p w:rsidR="00C1423D" w:rsidRPr="00687D18" w:rsidRDefault="00F0266E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о</w:t>
            </w:r>
            <w:r w:rsidR="00C1423D"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смете расходов денежных средств на оздоровительную кампанию </w:t>
            </w:r>
            <w:r w:rsidR="00C1423D"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C1423D"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утверждении общей программы по пожарной безопасности для оздоровительных организаций, утверждении инструкций по пожарной безопасности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3152" w:type="dxa"/>
          </w:tcPr>
          <w:p w:rsidR="00AD1E41" w:rsidRP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1E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Юрьев Ю.Ю. – начальник МКУ «Ресурсный центр»;</w:t>
            </w:r>
          </w:p>
          <w:p w:rsidR="00AD1E41" w:rsidRP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1E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 отдела надзорной деятельности в г. Усть-Илимске, Усть-Илимском и Нижнеилимском районах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организации трудовой занятости несовершеннолетних в летний период и в свободное от учебы время</w:t>
            </w:r>
          </w:p>
        </w:tc>
        <w:tc>
          <w:tcPr>
            <w:tcW w:w="3152" w:type="dxa"/>
          </w:tcPr>
          <w:p w:rsid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КДН и ЗП администрации района; ОКСДМ </w:t>
            </w:r>
          </w:p>
        </w:tc>
        <w:tc>
          <w:tcPr>
            <w:tcW w:w="2073" w:type="dxa"/>
          </w:tcPr>
          <w:p w:rsidR="00AD1E41" w:rsidRP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331" w:type="dxa"/>
          </w:tcPr>
          <w:p w:rsidR="00AD1E41" w:rsidRPr="00AD1E41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286" w:type="dxa"/>
            <w:gridSpan w:val="3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3.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гигиенической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подготов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кадров, заключению договоров на организацию питания в лагерях с дневных пребыванием детей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 района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 организации отдыха и оздоровления детей, находящихся в трудной жизненной ситуации, а также детей, состоящих на всех видах профилактического учета.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и ЗП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образования; 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обеспечении медицинского обслуживания во время проведения детской оздоровительной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«ЖРБ» 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3617" w:type="dxa"/>
            <w:gridSpan w:val="4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4.</w:t>
            </w: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 ходе выполнения планов–заданий, выданных учреждениям, организующим отдых и оздоровление детей в летнее каникуляр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ное время 202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года. 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2.Актуальная информация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 (по состоянию на текущую дату)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38704D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«Ресурсный центр»;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704D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представитель от </w:t>
            </w:r>
          </w:p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AD1E4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анаторий-профилакторий «Дружба»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о проведении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дезинфекции, дезинсекции, </w:t>
            </w:r>
            <w:proofErr w:type="spellStart"/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акарицидной</w:t>
            </w:r>
            <w:proofErr w:type="spellEnd"/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 района;</w:t>
            </w:r>
          </w:p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учреждения с</w:t>
            </w:r>
            <w:r w:rsidR="00AD1E4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анаторий-профилакторий «Дружба»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Информация об организации работы профильных смен в лагерях с дневным пребыванием детей: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организация специализированных (профильных) смен;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Департамент образования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ОКСДМ;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061" w:type="dxa"/>
          </w:tcPr>
          <w:p w:rsidR="00AD1E41" w:rsidRPr="00687D18" w:rsidRDefault="0038704D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1.</w:t>
            </w:r>
            <w:r w:rsidR="00AD1E41"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 организации проведения развлекательных, спортивных мероприятий в лагерях с дневным пребыванием детей, а также проведение культурно-массовых мероприятий для детей в летний период.</w:t>
            </w:r>
          </w:p>
          <w:p w:rsidR="00AD1E41" w:rsidRPr="00687D18" w:rsidRDefault="0038704D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2.</w:t>
            </w:r>
            <w:r w:rsidR="00AD1E41"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 использовании базы учреждений культуры в период летней оздоровительной кампании</w:t>
            </w:r>
          </w:p>
        </w:tc>
        <w:tc>
          <w:tcPr>
            <w:tcW w:w="3152" w:type="dxa"/>
          </w:tcPr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D1E4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тдел по культуре, спорту и делам молодежи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Актуальная информация о трудоустройстве несовершеннолетних граждан в период летних каникул и в свободное от учёбы время в 202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ОГКУ «Центр занятости населения Нижнеилимско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5.7.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взаимодействии органов полиции с руководителями летних образовательных организаций по проведению профильных смен для несовершеннолетних в летний период («Азбука безопасности», «Школа полицейского» и др.)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 ОМВД по Нижнеилимскому району (по согласованию)</w:t>
            </w:r>
          </w:p>
        </w:tc>
        <w:tc>
          <w:tcPr>
            <w:tcW w:w="2073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17" w:type="dxa"/>
            <w:gridSpan w:val="4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5. Обучающий семинар для специалистов, работающих в лагерях дневного пребывания</w:t>
            </w: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обеспечении полноценного и качественного питания в учреждениях, организующих отдых и оздоровление детей.  </w:t>
            </w:r>
          </w:p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организации контроля:</w:t>
            </w:r>
          </w:p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-за технологическим режимом приготовления продукции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(Утвердить график проверок)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организации;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начальники летних лагерей дневного пребывания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3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617" w:type="dxa"/>
            <w:gridSpan w:val="4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5.</w:t>
            </w: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 подготовке учреждений к летней оздоровительной кампании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года: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 xml:space="preserve"> Приемка лагерей дневного пребывания: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 готовности лагерей к открытию;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об организации питания детей лагерей;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об обеспечении безопасности пребывания детей в лагерях;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принятых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мерах по обеспечению пожарной безопасности в детских оздоровительных лагерях;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принятых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мерах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по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безопасности детей на воде;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 принятых мерах по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соблюдения правил дорожной безопасности обучающимися в летний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г.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начальники летних лагерей дневного пребывания;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ОКСДМ,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Работники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ОГБДД по Нижнеилимскому району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трудоустройстве и занятости несовершеннолетних, состоящих на всех профилактических учетах на период летних каникул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и ЗП администрации района;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инспекции по делам несовершеннолетних ОМВД по Нижнеилимскому району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38704D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7.3.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организации комплекса мероприятий на базе оздоровительных организаций по предупреждению злоупотребления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наркотическими,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психоактивными веществами по формированию у детей позитивного отношения к здоровому образу жизни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Гуркова</w:t>
            </w:r>
            <w:proofErr w:type="spellEnd"/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Н.А. – региональный представитель по профилактике наркомании</w:t>
            </w:r>
          </w:p>
        </w:tc>
        <w:tc>
          <w:tcPr>
            <w:tcW w:w="2073" w:type="dxa"/>
          </w:tcPr>
          <w:p w:rsidR="0038704D" w:rsidRPr="00AD1E41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617" w:type="dxa"/>
            <w:gridSpan w:val="4"/>
          </w:tcPr>
          <w:p w:rsidR="0038704D" w:rsidRPr="00687D18" w:rsidRDefault="0038704D" w:rsidP="00387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6.</w:t>
            </w: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основных итогах проведения летней оздоровительной кампа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152" w:type="dxa"/>
          </w:tcPr>
          <w:p w:rsidR="0038704D" w:rsidRPr="0038704D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38704D" w:rsidRPr="0038704D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 итогах работы специализированных (профильных смен) в период детск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 оздоровительной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культурно-досуговые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 итогах соблюдения</w:t>
            </w:r>
            <w:r w:rsidRPr="00687D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санитарно-эпидемиологического законодательства в детских оздоровительных лагерях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 итогах эффективности оздоровления детей в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«ЖРБ»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617" w:type="dxa"/>
            <w:gridSpan w:val="4"/>
          </w:tcPr>
          <w:p w:rsidR="0038704D" w:rsidRPr="00687D18" w:rsidRDefault="0038704D" w:rsidP="00387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7.</w:t>
            </w: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Подведение итогов по проведению летней оздоровительной кампании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 (обсуждение, предложения)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Утверждение проекта Плана работы межведомственной комиссии по организации отдыха, оздоровления и занятости детей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3152" w:type="dxa"/>
          </w:tcPr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председатель МВК</w:t>
            </w:r>
          </w:p>
        </w:tc>
        <w:tc>
          <w:tcPr>
            <w:tcW w:w="2073" w:type="dxa"/>
          </w:tcPr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31" w:type="dxa"/>
          </w:tcPr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награждении лучших организаторов отдыха и оздоровления детей и молодёжи по итогам оздоровительной кампании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заместитель мэра района, председатель МВК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14276" w:type="dxa"/>
            <w:gridSpan w:val="5"/>
          </w:tcPr>
          <w:p w:rsidR="004770C1" w:rsidRPr="00687D18" w:rsidRDefault="004770C1" w:rsidP="004770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- аналитическая деятельность</w:t>
            </w:r>
          </w:p>
          <w:p w:rsidR="004770C1" w:rsidRPr="004770C1" w:rsidRDefault="004770C1" w:rsidP="00477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заседаний и проектов решений межведомственной комиссии по организации отдыха, оздоровления и занятости детей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Нижнеилимского района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и утверждение нормативных документов для осуществления организации летнего отдыха (постановления, приказы, планы)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Чеснокова А.Г. – начальник отдела организационной работы и социальной политики;</w:t>
            </w:r>
          </w:p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Департамент образования администрации района; </w:t>
            </w:r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культурно-досуговые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Организация работы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комиссии; Департамент образования; культурно-досуговые учреждения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Выделение путевок для оздоровления детей в загородные лагеря, санаторий-профилакторий «Дружба» (по согласованию)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 СО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Организация работы по заключению договоров на прохождение медицинских осмотров между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ОГБУЗ «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ЖРБ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»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района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информаций по оздоровительной кампании для опубликования в средствах массовой информации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пресс-служба администрации района</w:t>
            </w:r>
          </w:p>
        </w:tc>
        <w:tc>
          <w:tcPr>
            <w:tcW w:w="2073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770C1"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летнего периода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Бухгалтерия МКУ «Ресурсный центр»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информации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9.10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детей.</w:t>
            </w:r>
          </w:p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информаций об итогах летней оздоровительной кампании - 202</w:t>
            </w:r>
            <w:r w:rsidR="006D5F4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(по запросу)</w:t>
            </w:r>
          </w:p>
        </w:tc>
        <w:tc>
          <w:tcPr>
            <w:tcW w:w="3152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 Департамент образования администрации Нижнеилимского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770C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Чеснокова А.Г.- начальник отдела организационной работы и социальной политики; 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летней кампании 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май, октябрь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1) Обеспечение соблюдения мер по подготовке детских и спортивных площадок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территории образовательных организаций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 безопасной эксплуатации в летний период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</w:t>
            </w:r>
            <w:r w:rsid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года.</w:t>
            </w:r>
          </w:p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2)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Подготовка придомовых детских и спортивных площадок к безопасной эксплуатации в летний период 202</w:t>
            </w:r>
            <w:r w:rsidR="006D5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года.</w:t>
            </w:r>
          </w:p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Мониторинг обеспечения качества придомовых игровых и спортивных площадок, спортивного инвентаря, использованных при организации отдыха и оздоровления детей</w:t>
            </w:r>
            <w:r w:rsidRPr="00687D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52" w:type="dxa"/>
          </w:tcPr>
          <w:p w:rsidR="006D5F44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  <w:r w:rsid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Главы городских и сельских поселений (по согласованию)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Информирование родителей, работающих на предприятиях, (в организациях, учреждениях) о приобретении путевок для детей на летний оздоровительный отдых 202</w:t>
            </w:r>
            <w:r w:rsidR="006D5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ОГБУ СО «Комплексный центр социального обслуживания населения Нижнеилимского района» (по согласованию);</w:t>
            </w:r>
          </w:p>
          <w:p w:rsidR="004770C1" w:rsidRPr="006D5F44" w:rsidRDefault="004770C1" w:rsidP="004770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Департамент образования администрации района</w:t>
            </w:r>
            <w:r w:rsid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; главы городских и сельских поселений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-сентябрь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 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КДН и ЗП администрации района; 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органы опеки и попечительства в Нижнеилимском районе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D5F44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9.14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Обеспечение комплексной безопасности детей в период летней оздоровительной кампании в 202</w:t>
            </w:r>
            <w:r w:rsidR="006D5F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году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Образовательные организации;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ОМВД России по Нижнеилимскому району (по согласованию);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Территориальный отдел Управления 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Подготовка </w:t>
            </w:r>
            <w:r w:rsidR="006D5F4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информации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 организации отдыха, оздоровления, занятости детей и подростков </w:t>
            </w: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202</w:t>
            </w:r>
            <w:r w:rsidR="006D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 </w:t>
            </w:r>
          </w:p>
        </w:tc>
        <w:tc>
          <w:tcPr>
            <w:tcW w:w="3152" w:type="dxa"/>
          </w:tcPr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заместитель мэра района, председатель комиссии; члены комиссии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Участие в заседаниях </w:t>
            </w:r>
            <w:r w:rsidR="006D5F4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областной 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межведомственной комиссии по организации отдыха, оздоровления, занятости детей и</w:t>
            </w: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подростков Иркутской области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(в режиме видеоконференции под руководством Правительства Иркутской области)</w:t>
            </w:r>
          </w:p>
        </w:tc>
        <w:tc>
          <w:tcPr>
            <w:tcW w:w="3152" w:type="dxa"/>
          </w:tcPr>
          <w:p w:rsidR="004770C1" w:rsidRPr="006D5F44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6D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МВК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Подготовка и участие в обучающем семинаре для руководителей лагерей и для персонала, работающего во время летней оздоровительной кампании на базе образовательных организаций 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выездных проверках </w:t>
            </w:r>
            <w:r w:rsidRPr="0082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летних детских лагерей</w:t>
            </w:r>
          </w:p>
        </w:tc>
        <w:tc>
          <w:tcPr>
            <w:tcW w:w="3152" w:type="dxa"/>
          </w:tcPr>
          <w:p w:rsidR="004770C1" w:rsidRPr="00B066E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6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комиссии</w:t>
            </w:r>
            <w:r w:rsidR="00B066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приемке лагерей с дневным пребыванием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14276" w:type="dxa"/>
            <w:gridSpan w:val="5"/>
          </w:tcPr>
          <w:p w:rsidR="004770C1" w:rsidRPr="00687D18" w:rsidRDefault="00B066E8" w:rsidP="00B06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10.</w:t>
            </w:r>
            <w:r w:rsidRPr="00B066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</w:t>
            </w:r>
            <w:r w:rsidR="004770C1" w:rsidRPr="00687D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    Вопросы на контроле:</w:t>
            </w: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Осуществление контроля за соблюдением комплексной безопасности детей в период детской оздоровительной кампании </w:t>
            </w:r>
          </w:p>
        </w:tc>
        <w:tc>
          <w:tcPr>
            <w:tcW w:w="3152" w:type="dxa"/>
          </w:tcPr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учреждения;</w:t>
            </w:r>
          </w:p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согласованию);</w:t>
            </w:r>
          </w:p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контроля за соблюдением требований заключённых муниципальных контрактов по организации отдыха детей в летних лагерях дневного пребывания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Ежедневный мониторинг количества отдыхающих детей в лагерях дневного пребывания; санаторий-профилакторий «Дружба»</w:t>
            </w:r>
            <w:r w:rsidR="00032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(при условии открытия и работы санатория)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Осуществление проверок обеспечения противопожарной безопасности в лагерях дневного пребывания; санаторий-профилакторий «Дружба»</w:t>
            </w:r>
            <w:r w:rsidR="00032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(при условии открытия санатория)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  <w:r w:rsidR="00032C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7F41D3" w:rsidRPr="00032CC5" w:rsidRDefault="007F41D3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Осуществление проверок обеспечения санитарно-эпидемиологических требований в оздоровительных учреждениях во время организации отдыха и оздоровления детей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Проведение проверок </w:t>
            </w:r>
            <w:r w:rsidR="007F4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в летний период по вопросу 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организации занятости несовершеннолетних, состоящих на всех видах учета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и ЗП, ОДН, Департамент образования</w:t>
            </w:r>
          </w:p>
        </w:tc>
        <w:tc>
          <w:tcPr>
            <w:tcW w:w="2073" w:type="dxa"/>
          </w:tcPr>
          <w:p w:rsidR="004770C1" w:rsidRPr="007F41D3" w:rsidRDefault="000145F4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D18" w:rsidRPr="00687D18" w:rsidRDefault="00687D18" w:rsidP="006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18" w:rsidRPr="00687D18" w:rsidRDefault="00687D18" w:rsidP="006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18" w:rsidRPr="00687D18" w:rsidRDefault="00687D18" w:rsidP="00F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района,</w:t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межведомственной </w:t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по оздоровлению, отдыху</w:t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занятости детей Нижнеилимского района                                                                                                     </w:t>
      </w:r>
      <w:proofErr w:type="spellStart"/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Т.К.Пирогова</w:t>
      </w:r>
      <w:proofErr w:type="spellEnd"/>
    </w:p>
    <w:sectPr w:rsidR="00687D18" w:rsidRPr="00687D18" w:rsidSect="00687D18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7"/>
    <w:rsid w:val="000145F4"/>
    <w:rsid w:val="00032CC5"/>
    <w:rsid w:val="00093782"/>
    <w:rsid w:val="000B3D77"/>
    <w:rsid w:val="000D3657"/>
    <w:rsid w:val="000D3DB2"/>
    <w:rsid w:val="00165F66"/>
    <w:rsid w:val="0022543A"/>
    <w:rsid w:val="002D45D6"/>
    <w:rsid w:val="0030012F"/>
    <w:rsid w:val="0032778F"/>
    <w:rsid w:val="003811AC"/>
    <w:rsid w:val="0038704D"/>
    <w:rsid w:val="003F3FA0"/>
    <w:rsid w:val="004770C1"/>
    <w:rsid w:val="00521C47"/>
    <w:rsid w:val="00526F54"/>
    <w:rsid w:val="00535545"/>
    <w:rsid w:val="005B7CA4"/>
    <w:rsid w:val="005D7C7E"/>
    <w:rsid w:val="00687D18"/>
    <w:rsid w:val="006A7D6A"/>
    <w:rsid w:val="006D1D78"/>
    <w:rsid w:val="006D5F44"/>
    <w:rsid w:val="007F41D3"/>
    <w:rsid w:val="008156D5"/>
    <w:rsid w:val="00827B13"/>
    <w:rsid w:val="00952F24"/>
    <w:rsid w:val="009C0C3D"/>
    <w:rsid w:val="009D016D"/>
    <w:rsid w:val="009F69F6"/>
    <w:rsid w:val="00AB4BF3"/>
    <w:rsid w:val="00AD06AF"/>
    <w:rsid w:val="00AD1E41"/>
    <w:rsid w:val="00B066E8"/>
    <w:rsid w:val="00B604CA"/>
    <w:rsid w:val="00C1423D"/>
    <w:rsid w:val="00CD123E"/>
    <w:rsid w:val="00CD5953"/>
    <w:rsid w:val="00CE6D3E"/>
    <w:rsid w:val="00CF04D5"/>
    <w:rsid w:val="00D17EE3"/>
    <w:rsid w:val="00D51145"/>
    <w:rsid w:val="00D77E13"/>
    <w:rsid w:val="00EC2609"/>
    <w:rsid w:val="00EF5F58"/>
    <w:rsid w:val="00F0266E"/>
    <w:rsid w:val="00F71638"/>
    <w:rsid w:val="00F72CED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4019"/>
  <w15:chartTrackingRefBased/>
  <w15:docId w15:val="{26BA4D33-AF94-460D-AC65-835E31F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1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23</cp:revision>
  <cp:lastPrinted>2021-12-29T00:57:00Z</cp:lastPrinted>
  <dcterms:created xsi:type="dcterms:W3CDTF">2021-11-26T06:20:00Z</dcterms:created>
  <dcterms:modified xsi:type="dcterms:W3CDTF">2021-12-29T08:47:00Z</dcterms:modified>
</cp:coreProperties>
</file>