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B41" w:rsidRDefault="00244B41" w:rsidP="00277C6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77F6A" w:rsidRPr="00445A08" w:rsidRDefault="009C7CC8" w:rsidP="00445A08">
      <w:pPr>
        <w:ind w:right="-2"/>
        <w:jc w:val="center"/>
        <w:rPr>
          <w:b/>
          <w:bCs/>
          <w:sz w:val="28"/>
          <w:szCs w:val="28"/>
        </w:rPr>
      </w:pPr>
      <w:r w:rsidRPr="008C521E">
        <w:rPr>
          <w:b/>
          <w:sz w:val="28"/>
          <w:szCs w:val="28"/>
        </w:rPr>
        <w:t xml:space="preserve">Пояснительная записка к </w:t>
      </w:r>
      <w:r w:rsidR="006F3E3E" w:rsidRPr="008C521E">
        <w:rPr>
          <w:b/>
          <w:sz w:val="28"/>
          <w:szCs w:val="28"/>
        </w:rPr>
        <w:t>решению</w:t>
      </w:r>
      <w:r w:rsidR="00F47D84" w:rsidRPr="008C521E">
        <w:rPr>
          <w:b/>
          <w:sz w:val="28"/>
          <w:szCs w:val="28"/>
        </w:rPr>
        <w:t xml:space="preserve"> </w:t>
      </w:r>
      <w:r w:rsidR="006F3E3E" w:rsidRPr="008C521E">
        <w:rPr>
          <w:b/>
          <w:sz w:val="28"/>
          <w:szCs w:val="28"/>
        </w:rPr>
        <w:t xml:space="preserve">Думы Черемховского районного муниципального образования </w:t>
      </w:r>
      <w:r w:rsidR="00D77F6A" w:rsidRPr="008C521E">
        <w:rPr>
          <w:b/>
          <w:sz w:val="28"/>
          <w:szCs w:val="28"/>
        </w:rPr>
        <w:t>«</w:t>
      </w:r>
      <w:r w:rsidR="008C521E" w:rsidRPr="008C521E">
        <w:rPr>
          <w:b/>
          <w:sz w:val="28"/>
          <w:szCs w:val="28"/>
        </w:rPr>
        <w:t>О</w:t>
      </w:r>
      <w:r w:rsidR="009449D0">
        <w:rPr>
          <w:b/>
          <w:sz w:val="28"/>
          <w:szCs w:val="28"/>
        </w:rPr>
        <w:t xml:space="preserve"> внесении изменений </w:t>
      </w:r>
      <w:r w:rsidR="009449D0" w:rsidRPr="008D326D">
        <w:rPr>
          <w:b/>
          <w:sz w:val="28"/>
          <w:szCs w:val="28"/>
        </w:rPr>
        <w:t>в</w:t>
      </w:r>
      <w:r w:rsidR="008D326D" w:rsidRPr="008D326D">
        <w:rPr>
          <w:b/>
          <w:sz w:val="28"/>
          <w:szCs w:val="28"/>
        </w:rPr>
        <w:t xml:space="preserve"> Положение </w:t>
      </w:r>
      <w:r w:rsidR="008D326D">
        <w:rPr>
          <w:b/>
          <w:sz w:val="28"/>
          <w:szCs w:val="28"/>
        </w:rPr>
        <w:t xml:space="preserve">                       </w:t>
      </w:r>
      <w:r w:rsidR="00445A08" w:rsidRPr="00445A08">
        <w:rPr>
          <w:b/>
          <w:bCs/>
          <w:sz w:val="28"/>
          <w:szCs w:val="28"/>
        </w:rPr>
        <w:t xml:space="preserve">о </w:t>
      </w:r>
      <w:r w:rsidR="00560621">
        <w:rPr>
          <w:b/>
          <w:bCs/>
          <w:sz w:val="28"/>
          <w:szCs w:val="28"/>
        </w:rPr>
        <w:t xml:space="preserve">порядке и условиях </w:t>
      </w:r>
      <w:r w:rsidR="00445A08" w:rsidRPr="00445A08">
        <w:rPr>
          <w:b/>
          <w:bCs/>
          <w:sz w:val="28"/>
          <w:szCs w:val="28"/>
        </w:rPr>
        <w:t>приватизации муниципального имущества Черемховского районного муниципального образования</w:t>
      </w:r>
      <w:r w:rsidR="00D77F6A" w:rsidRPr="00445A08">
        <w:rPr>
          <w:b/>
          <w:bCs/>
          <w:sz w:val="28"/>
          <w:szCs w:val="28"/>
        </w:rPr>
        <w:t>»</w:t>
      </w:r>
    </w:p>
    <w:p w:rsidR="008C521E" w:rsidRDefault="008C521E" w:rsidP="00C52562">
      <w:pPr>
        <w:ind w:right="-2"/>
        <w:jc w:val="both"/>
        <w:rPr>
          <w:sz w:val="28"/>
          <w:szCs w:val="28"/>
        </w:rPr>
      </w:pPr>
    </w:p>
    <w:p w:rsidR="00017016" w:rsidRDefault="00017016" w:rsidP="008D326D">
      <w:pPr>
        <w:ind w:right="-2" w:firstLine="708"/>
        <w:jc w:val="both"/>
        <w:rPr>
          <w:sz w:val="28"/>
          <w:szCs w:val="28"/>
        </w:rPr>
      </w:pPr>
    </w:p>
    <w:p w:rsidR="00017016" w:rsidRPr="00017016" w:rsidRDefault="00017016" w:rsidP="008B0151">
      <w:pPr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решения Думы Черемховского районного муниципального образования </w:t>
      </w:r>
      <w:r w:rsidRPr="00017016">
        <w:rPr>
          <w:bCs/>
          <w:sz w:val="28"/>
          <w:szCs w:val="28"/>
        </w:rPr>
        <w:t>«О внесении изменений в Положение</w:t>
      </w:r>
      <w:r>
        <w:rPr>
          <w:bCs/>
          <w:sz w:val="28"/>
          <w:szCs w:val="28"/>
        </w:rPr>
        <w:t xml:space="preserve"> </w:t>
      </w:r>
      <w:r w:rsidRPr="00017016">
        <w:rPr>
          <w:bCs/>
          <w:sz w:val="28"/>
          <w:szCs w:val="28"/>
        </w:rPr>
        <w:t>о порядке и условиях приватизации муниципального имущества Черемховского районного муниципального образования»</w:t>
      </w:r>
      <w:r w:rsidR="008B0151">
        <w:rPr>
          <w:bCs/>
          <w:sz w:val="28"/>
          <w:szCs w:val="28"/>
        </w:rPr>
        <w:t xml:space="preserve"> (далее по тексту – Проект решения)</w:t>
      </w:r>
      <w:r>
        <w:rPr>
          <w:bCs/>
          <w:sz w:val="28"/>
          <w:szCs w:val="28"/>
        </w:rPr>
        <w:t xml:space="preserve"> разработан </w:t>
      </w:r>
      <w:r w:rsidR="008B015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в целях приведения нормативного правового </w:t>
      </w:r>
      <w:r w:rsidR="008B0151">
        <w:rPr>
          <w:bCs/>
          <w:sz w:val="28"/>
          <w:szCs w:val="28"/>
        </w:rPr>
        <w:t>акта в соответствие с требованиями действующего законодательства</w:t>
      </w:r>
      <w:r w:rsidR="00D52779">
        <w:rPr>
          <w:bCs/>
          <w:sz w:val="28"/>
          <w:szCs w:val="28"/>
        </w:rPr>
        <w:t xml:space="preserve"> Российской Федерации</w:t>
      </w:r>
      <w:r w:rsidR="008B0151">
        <w:rPr>
          <w:bCs/>
          <w:sz w:val="28"/>
          <w:szCs w:val="28"/>
        </w:rPr>
        <w:t>.</w:t>
      </w:r>
    </w:p>
    <w:p w:rsidR="00017016" w:rsidRPr="00753F4B" w:rsidRDefault="00017016" w:rsidP="00753F4B">
      <w:pPr>
        <w:ind w:right="-2"/>
        <w:jc w:val="both"/>
        <w:rPr>
          <w:bCs/>
          <w:sz w:val="28"/>
          <w:szCs w:val="28"/>
        </w:rPr>
      </w:pPr>
      <w:r w:rsidRPr="00017016">
        <w:rPr>
          <w:bCs/>
          <w:sz w:val="28"/>
          <w:szCs w:val="28"/>
        </w:rPr>
        <w:t xml:space="preserve"> </w:t>
      </w:r>
      <w:r w:rsidR="008B0151">
        <w:rPr>
          <w:bCs/>
          <w:sz w:val="28"/>
          <w:szCs w:val="28"/>
        </w:rPr>
        <w:tab/>
        <w:t xml:space="preserve">Проект решения предусматривает внесение изменений в части уточнения </w:t>
      </w:r>
      <w:r w:rsidR="00753F4B">
        <w:rPr>
          <w:bCs/>
          <w:sz w:val="28"/>
          <w:szCs w:val="28"/>
        </w:rPr>
        <w:t>отдельных пунктов компетенции органов местного самоуправления муниципального образования в сфере приватизации и решений об условиях приватизации</w:t>
      </w:r>
      <w:r w:rsidR="00514DE2">
        <w:rPr>
          <w:bCs/>
          <w:sz w:val="28"/>
          <w:szCs w:val="28"/>
        </w:rPr>
        <w:t xml:space="preserve"> вышеуказанного Положения</w:t>
      </w:r>
      <w:r w:rsidR="00753F4B">
        <w:rPr>
          <w:bCs/>
          <w:sz w:val="28"/>
          <w:szCs w:val="28"/>
        </w:rPr>
        <w:t>.</w:t>
      </w:r>
    </w:p>
    <w:p w:rsidR="00502B59" w:rsidRDefault="00262EC6" w:rsidP="008D326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не содержит положений, способствующих созданию условий </w:t>
      </w:r>
      <w:r w:rsidR="00A9404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для проявления коррупции.</w:t>
      </w:r>
      <w:r w:rsidR="00244B41">
        <w:rPr>
          <w:sz w:val="28"/>
          <w:szCs w:val="28"/>
        </w:rPr>
        <w:t xml:space="preserve"> </w:t>
      </w:r>
    </w:p>
    <w:p w:rsidR="00244B41" w:rsidRPr="007F6594" w:rsidRDefault="00502B59" w:rsidP="00E81B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4B41">
        <w:rPr>
          <w:sz w:val="28"/>
          <w:szCs w:val="28"/>
        </w:rPr>
        <w:t>Принятие данного решения не повлечет</w:t>
      </w:r>
      <w:r w:rsidR="00244B41" w:rsidRPr="007F6594">
        <w:rPr>
          <w:sz w:val="28"/>
          <w:szCs w:val="28"/>
        </w:rPr>
        <w:t xml:space="preserve"> необходимости в дополнительных расходах бюджета Черемховского районного муниципального образования</w:t>
      </w:r>
      <w:r w:rsidR="00244B41">
        <w:rPr>
          <w:sz w:val="28"/>
          <w:szCs w:val="28"/>
        </w:rPr>
        <w:t>.</w:t>
      </w:r>
    </w:p>
    <w:p w:rsidR="00262EC6" w:rsidRDefault="00262EC6" w:rsidP="000B5F2D">
      <w:pPr>
        <w:jc w:val="both"/>
        <w:rPr>
          <w:sz w:val="28"/>
          <w:szCs w:val="28"/>
        </w:rPr>
      </w:pPr>
    </w:p>
    <w:p w:rsidR="00244B41" w:rsidRDefault="009F4F74" w:rsidP="000B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02B" w:rsidRPr="00244B41" w:rsidRDefault="00753F4B" w:rsidP="00244B4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6F3A">
        <w:rPr>
          <w:sz w:val="28"/>
          <w:szCs w:val="28"/>
        </w:rPr>
        <w:t>ре</w:t>
      </w:r>
      <w:r w:rsidR="0081395C">
        <w:rPr>
          <w:sz w:val="28"/>
          <w:szCs w:val="28"/>
        </w:rPr>
        <w:t>дседател</w:t>
      </w:r>
      <w:r>
        <w:rPr>
          <w:sz w:val="28"/>
          <w:szCs w:val="28"/>
        </w:rPr>
        <w:t>ь</w:t>
      </w:r>
      <w:r w:rsidR="00CD1362">
        <w:rPr>
          <w:sz w:val="28"/>
          <w:szCs w:val="28"/>
        </w:rPr>
        <w:t xml:space="preserve"> КУМИ ЧРМО</w:t>
      </w:r>
      <w:r w:rsidR="00CD1362">
        <w:rPr>
          <w:sz w:val="28"/>
          <w:szCs w:val="28"/>
        </w:rPr>
        <w:tab/>
      </w:r>
      <w:r w:rsidR="00CD1362">
        <w:rPr>
          <w:sz w:val="28"/>
          <w:szCs w:val="28"/>
        </w:rPr>
        <w:tab/>
      </w:r>
      <w:r w:rsidR="00CD1362">
        <w:rPr>
          <w:sz w:val="28"/>
          <w:szCs w:val="28"/>
        </w:rPr>
        <w:tab/>
      </w:r>
      <w:r w:rsidR="00AB41F1">
        <w:rPr>
          <w:sz w:val="28"/>
          <w:szCs w:val="28"/>
        </w:rPr>
        <w:t xml:space="preserve">          </w:t>
      </w:r>
      <w:r w:rsidR="00CD1362">
        <w:rPr>
          <w:sz w:val="28"/>
          <w:szCs w:val="28"/>
        </w:rPr>
        <w:tab/>
      </w:r>
      <w:r w:rsidR="00EE1F76">
        <w:rPr>
          <w:sz w:val="28"/>
          <w:szCs w:val="28"/>
        </w:rPr>
        <w:t xml:space="preserve">          </w:t>
      </w:r>
      <w:r w:rsidR="00CD1362">
        <w:rPr>
          <w:sz w:val="28"/>
          <w:szCs w:val="28"/>
        </w:rPr>
        <w:tab/>
      </w:r>
      <w:r w:rsidR="0083534C">
        <w:rPr>
          <w:sz w:val="28"/>
          <w:szCs w:val="28"/>
        </w:rPr>
        <w:t xml:space="preserve">     </w:t>
      </w:r>
      <w:r w:rsidR="001F6F3A">
        <w:rPr>
          <w:sz w:val="28"/>
          <w:szCs w:val="28"/>
        </w:rPr>
        <w:t xml:space="preserve"> </w:t>
      </w:r>
      <w:r w:rsidR="00EB6B07">
        <w:rPr>
          <w:sz w:val="28"/>
          <w:szCs w:val="28"/>
        </w:rPr>
        <w:t xml:space="preserve">   </w:t>
      </w:r>
      <w:r w:rsidR="00D82005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Белобородова</w:t>
      </w:r>
    </w:p>
    <w:sectPr w:rsidR="0076702B" w:rsidRPr="00244B41" w:rsidSect="00DC20D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2FE2"/>
    <w:multiLevelType w:val="singleLevel"/>
    <w:tmpl w:val="6E205CE8"/>
    <w:lvl w:ilvl="0">
      <w:start w:val="6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AD293E"/>
    <w:multiLevelType w:val="hybridMultilevel"/>
    <w:tmpl w:val="1E6EC784"/>
    <w:lvl w:ilvl="0" w:tplc="B874D6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757EFF"/>
    <w:multiLevelType w:val="hybridMultilevel"/>
    <w:tmpl w:val="482E7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B19FC"/>
    <w:multiLevelType w:val="hybridMultilevel"/>
    <w:tmpl w:val="05DC110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50F63E4E"/>
    <w:multiLevelType w:val="hybridMultilevel"/>
    <w:tmpl w:val="1E6EC784"/>
    <w:lvl w:ilvl="0" w:tplc="B874D6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8D07B88"/>
    <w:multiLevelType w:val="hybridMultilevel"/>
    <w:tmpl w:val="B1989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7075E"/>
    <w:multiLevelType w:val="multilevel"/>
    <w:tmpl w:val="001C9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732B44"/>
    <w:multiLevelType w:val="hybridMultilevel"/>
    <w:tmpl w:val="001C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283F26"/>
    <w:multiLevelType w:val="hybridMultilevel"/>
    <w:tmpl w:val="99DC1D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B65065"/>
    <w:multiLevelType w:val="singleLevel"/>
    <w:tmpl w:val="F2C65B74"/>
    <w:lvl w:ilvl="0">
      <w:start w:val="5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C8"/>
    <w:rsid w:val="000044AD"/>
    <w:rsid w:val="00017016"/>
    <w:rsid w:val="00020772"/>
    <w:rsid w:val="000350D0"/>
    <w:rsid w:val="0003781B"/>
    <w:rsid w:val="00057102"/>
    <w:rsid w:val="0007476F"/>
    <w:rsid w:val="00075305"/>
    <w:rsid w:val="00080044"/>
    <w:rsid w:val="00090F28"/>
    <w:rsid w:val="000A41CF"/>
    <w:rsid w:val="000B5F2D"/>
    <w:rsid w:val="000D4679"/>
    <w:rsid w:val="000D647D"/>
    <w:rsid w:val="000E1D2B"/>
    <w:rsid w:val="00157135"/>
    <w:rsid w:val="00190B58"/>
    <w:rsid w:val="001954A3"/>
    <w:rsid w:val="001A7864"/>
    <w:rsid w:val="001B0F25"/>
    <w:rsid w:val="001C7EEA"/>
    <w:rsid w:val="001F6F3A"/>
    <w:rsid w:val="00214E69"/>
    <w:rsid w:val="002164FE"/>
    <w:rsid w:val="00225851"/>
    <w:rsid w:val="00234AF2"/>
    <w:rsid w:val="00244B41"/>
    <w:rsid w:val="00253815"/>
    <w:rsid w:val="00255F2A"/>
    <w:rsid w:val="00262EC6"/>
    <w:rsid w:val="00277C6E"/>
    <w:rsid w:val="002923B0"/>
    <w:rsid w:val="00294719"/>
    <w:rsid w:val="002960AF"/>
    <w:rsid w:val="002B0279"/>
    <w:rsid w:val="002C3279"/>
    <w:rsid w:val="002E6B8B"/>
    <w:rsid w:val="002F2764"/>
    <w:rsid w:val="002F3C2E"/>
    <w:rsid w:val="00317DE8"/>
    <w:rsid w:val="00327C0E"/>
    <w:rsid w:val="00337102"/>
    <w:rsid w:val="00344A1C"/>
    <w:rsid w:val="003514BE"/>
    <w:rsid w:val="00353F42"/>
    <w:rsid w:val="003749AE"/>
    <w:rsid w:val="00377895"/>
    <w:rsid w:val="00386B32"/>
    <w:rsid w:val="00397C6B"/>
    <w:rsid w:val="003A3AEF"/>
    <w:rsid w:val="003B5AE2"/>
    <w:rsid w:val="003B6227"/>
    <w:rsid w:val="003E636A"/>
    <w:rsid w:val="00401D1A"/>
    <w:rsid w:val="004233F0"/>
    <w:rsid w:val="004259F4"/>
    <w:rsid w:val="00426E3E"/>
    <w:rsid w:val="00427E6C"/>
    <w:rsid w:val="00432E00"/>
    <w:rsid w:val="00445A08"/>
    <w:rsid w:val="004D26EB"/>
    <w:rsid w:val="004D5470"/>
    <w:rsid w:val="00502489"/>
    <w:rsid w:val="00502B59"/>
    <w:rsid w:val="0050544A"/>
    <w:rsid w:val="0051150B"/>
    <w:rsid w:val="00514DE2"/>
    <w:rsid w:val="00516F05"/>
    <w:rsid w:val="0055134A"/>
    <w:rsid w:val="005531BE"/>
    <w:rsid w:val="00556F72"/>
    <w:rsid w:val="00557EDB"/>
    <w:rsid w:val="00560621"/>
    <w:rsid w:val="005A2E1A"/>
    <w:rsid w:val="005B5C58"/>
    <w:rsid w:val="005C4F4D"/>
    <w:rsid w:val="005D0634"/>
    <w:rsid w:val="005D7DE3"/>
    <w:rsid w:val="005E751D"/>
    <w:rsid w:val="005F022C"/>
    <w:rsid w:val="0062065F"/>
    <w:rsid w:val="006215EA"/>
    <w:rsid w:val="0062322C"/>
    <w:rsid w:val="00667DF0"/>
    <w:rsid w:val="006C02C5"/>
    <w:rsid w:val="006C3F3E"/>
    <w:rsid w:val="006F351B"/>
    <w:rsid w:val="006F3E3E"/>
    <w:rsid w:val="00706F8D"/>
    <w:rsid w:val="00726684"/>
    <w:rsid w:val="00742CFC"/>
    <w:rsid w:val="007474CE"/>
    <w:rsid w:val="007511E4"/>
    <w:rsid w:val="00753F4B"/>
    <w:rsid w:val="0076702B"/>
    <w:rsid w:val="0077125E"/>
    <w:rsid w:val="00787E3C"/>
    <w:rsid w:val="007A367D"/>
    <w:rsid w:val="007A4B69"/>
    <w:rsid w:val="007A6637"/>
    <w:rsid w:val="007B74D0"/>
    <w:rsid w:val="007C67F5"/>
    <w:rsid w:val="007D5025"/>
    <w:rsid w:val="007D7C2F"/>
    <w:rsid w:val="007F3177"/>
    <w:rsid w:val="007F6594"/>
    <w:rsid w:val="008115CC"/>
    <w:rsid w:val="0081395C"/>
    <w:rsid w:val="00822B2D"/>
    <w:rsid w:val="00833479"/>
    <w:rsid w:val="0083534C"/>
    <w:rsid w:val="008451FE"/>
    <w:rsid w:val="0085053D"/>
    <w:rsid w:val="00873F94"/>
    <w:rsid w:val="00895A36"/>
    <w:rsid w:val="008B0151"/>
    <w:rsid w:val="008B6FEA"/>
    <w:rsid w:val="008B7805"/>
    <w:rsid w:val="008C521E"/>
    <w:rsid w:val="008D326D"/>
    <w:rsid w:val="00910EA1"/>
    <w:rsid w:val="00923AD3"/>
    <w:rsid w:val="00923DBD"/>
    <w:rsid w:val="009431E8"/>
    <w:rsid w:val="009449D0"/>
    <w:rsid w:val="00960383"/>
    <w:rsid w:val="00966152"/>
    <w:rsid w:val="00967AC4"/>
    <w:rsid w:val="009743DF"/>
    <w:rsid w:val="009A114E"/>
    <w:rsid w:val="009A24D4"/>
    <w:rsid w:val="009C4121"/>
    <w:rsid w:val="009C7CC8"/>
    <w:rsid w:val="009D57B2"/>
    <w:rsid w:val="009E4ED5"/>
    <w:rsid w:val="009F4F74"/>
    <w:rsid w:val="009F50EF"/>
    <w:rsid w:val="00A05911"/>
    <w:rsid w:val="00A35460"/>
    <w:rsid w:val="00A44EF4"/>
    <w:rsid w:val="00A66B62"/>
    <w:rsid w:val="00A734A4"/>
    <w:rsid w:val="00A737E7"/>
    <w:rsid w:val="00A74EA9"/>
    <w:rsid w:val="00A9404F"/>
    <w:rsid w:val="00AA0287"/>
    <w:rsid w:val="00AA6F45"/>
    <w:rsid w:val="00AB41F1"/>
    <w:rsid w:val="00AC68A7"/>
    <w:rsid w:val="00AD62C3"/>
    <w:rsid w:val="00AE091A"/>
    <w:rsid w:val="00B0039E"/>
    <w:rsid w:val="00B06CED"/>
    <w:rsid w:val="00B21981"/>
    <w:rsid w:val="00B27C3C"/>
    <w:rsid w:val="00B347E8"/>
    <w:rsid w:val="00B61F89"/>
    <w:rsid w:val="00B745A8"/>
    <w:rsid w:val="00B86318"/>
    <w:rsid w:val="00BC7C3C"/>
    <w:rsid w:val="00BE3449"/>
    <w:rsid w:val="00BF5984"/>
    <w:rsid w:val="00BF7566"/>
    <w:rsid w:val="00BF7BD4"/>
    <w:rsid w:val="00C149BA"/>
    <w:rsid w:val="00C47C51"/>
    <w:rsid w:val="00C51D93"/>
    <w:rsid w:val="00C52562"/>
    <w:rsid w:val="00C544F4"/>
    <w:rsid w:val="00C56D8E"/>
    <w:rsid w:val="00C95CB6"/>
    <w:rsid w:val="00C9655E"/>
    <w:rsid w:val="00CB526D"/>
    <w:rsid w:val="00CD1362"/>
    <w:rsid w:val="00CD610D"/>
    <w:rsid w:val="00CE6ACC"/>
    <w:rsid w:val="00D0128C"/>
    <w:rsid w:val="00D17D4B"/>
    <w:rsid w:val="00D26EAD"/>
    <w:rsid w:val="00D27C8D"/>
    <w:rsid w:val="00D4436D"/>
    <w:rsid w:val="00D50AD7"/>
    <w:rsid w:val="00D52779"/>
    <w:rsid w:val="00D77F6A"/>
    <w:rsid w:val="00D82005"/>
    <w:rsid w:val="00DA4A0A"/>
    <w:rsid w:val="00DA6B5E"/>
    <w:rsid w:val="00DC20D7"/>
    <w:rsid w:val="00DC7300"/>
    <w:rsid w:val="00E05AFB"/>
    <w:rsid w:val="00E412E8"/>
    <w:rsid w:val="00E50647"/>
    <w:rsid w:val="00E70147"/>
    <w:rsid w:val="00E749A6"/>
    <w:rsid w:val="00E81B6C"/>
    <w:rsid w:val="00EA7C85"/>
    <w:rsid w:val="00EB6B07"/>
    <w:rsid w:val="00ED3E59"/>
    <w:rsid w:val="00EE02FE"/>
    <w:rsid w:val="00EE1F76"/>
    <w:rsid w:val="00EE5933"/>
    <w:rsid w:val="00F27256"/>
    <w:rsid w:val="00F47D84"/>
    <w:rsid w:val="00F55E98"/>
    <w:rsid w:val="00F65CD3"/>
    <w:rsid w:val="00F70719"/>
    <w:rsid w:val="00F73C41"/>
    <w:rsid w:val="00FB4F33"/>
    <w:rsid w:val="00FD03F5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99CB8-ECA1-4572-ABFC-2B8DEB51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737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4">
    <w:name w:val="Style4"/>
    <w:basedOn w:val="a"/>
    <w:rsid w:val="0076702B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character" w:customStyle="1" w:styleId="FontStyle11">
    <w:name w:val="Font Style11"/>
    <w:rsid w:val="0076702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6702B"/>
    <w:pPr>
      <w:widowControl w:val="0"/>
      <w:autoSpaceDE w:val="0"/>
      <w:autoSpaceDN w:val="0"/>
      <w:adjustRightInd w:val="0"/>
      <w:spacing w:line="324" w:lineRule="exact"/>
      <w:ind w:firstLine="542"/>
      <w:jc w:val="both"/>
    </w:pPr>
  </w:style>
  <w:style w:type="paragraph" w:customStyle="1" w:styleId="Style3">
    <w:name w:val="Style3"/>
    <w:basedOn w:val="a"/>
    <w:rsid w:val="0076702B"/>
    <w:pPr>
      <w:widowControl w:val="0"/>
      <w:autoSpaceDE w:val="0"/>
      <w:autoSpaceDN w:val="0"/>
      <w:adjustRightInd w:val="0"/>
      <w:spacing w:line="319" w:lineRule="exact"/>
      <w:ind w:firstLine="698"/>
    </w:pPr>
  </w:style>
  <w:style w:type="paragraph" w:customStyle="1" w:styleId="ConsPlusTitle">
    <w:name w:val="ConsPlusTitle"/>
    <w:rsid w:val="007670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923AD3"/>
    <w:rPr>
      <w:rFonts w:ascii="Tahoma" w:hAnsi="Tahoma" w:cs="Tahoma"/>
      <w:sz w:val="16"/>
      <w:szCs w:val="16"/>
    </w:rPr>
  </w:style>
  <w:style w:type="paragraph" w:customStyle="1" w:styleId="a4">
    <w:name w:val="Информация об изменениях"/>
    <w:basedOn w:val="a"/>
    <w:next w:val="a"/>
    <w:rsid w:val="009431E8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</w:rPr>
  </w:style>
  <w:style w:type="paragraph" w:customStyle="1" w:styleId="a5">
    <w:name w:val="Подзаголовок для информации об изменениях"/>
    <w:basedOn w:val="a"/>
    <w:next w:val="a"/>
    <w:rsid w:val="009431E8"/>
    <w:pPr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18"/>
      <w:szCs w:val="18"/>
    </w:rPr>
  </w:style>
  <w:style w:type="paragraph" w:customStyle="1" w:styleId="a6">
    <w:name w:val=" Знак Знак Знак Знак"/>
    <w:basedOn w:val="a"/>
    <w:semiHidden/>
    <w:rsid w:val="001B0F25"/>
    <w:pPr>
      <w:numPr>
        <w:numId w:val="3"/>
      </w:numPr>
      <w:tabs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Гипертекстовая ссылка"/>
    <w:rsid w:val="003A3AEF"/>
    <w:rPr>
      <w:color w:val="106BBE"/>
    </w:rPr>
  </w:style>
  <w:style w:type="paragraph" w:customStyle="1" w:styleId="a8">
    <w:name w:val="Прижатый влево"/>
    <w:basedOn w:val="a"/>
    <w:next w:val="a"/>
    <w:rsid w:val="00427E6C"/>
    <w:pPr>
      <w:autoSpaceDE w:val="0"/>
      <w:autoSpaceDN w:val="0"/>
      <w:adjustRightInd w:val="0"/>
    </w:pPr>
    <w:rPr>
      <w:rFonts w:ascii="Arial" w:hAnsi="Arial"/>
    </w:rPr>
  </w:style>
  <w:style w:type="character" w:customStyle="1" w:styleId="FontStyle34">
    <w:name w:val="Font Style34"/>
    <w:rsid w:val="00CD1362"/>
    <w:rPr>
      <w:rFonts w:ascii="Times New Roman" w:hAnsi="Times New Roman" w:cs="Times New Roman"/>
      <w:sz w:val="22"/>
      <w:szCs w:val="22"/>
    </w:rPr>
  </w:style>
  <w:style w:type="paragraph" w:customStyle="1" w:styleId="a9">
    <w:name w:val="Знак"/>
    <w:basedOn w:val="a"/>
    <w:rsid w:val="002E6B8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667DF0"/>
    <w:pPr>
      <w:ind w:left="708"/>
    </w:pPr>
  </w:style>
  <w:style w:type="paragraph" w:styleId="ab">
    <w:name w:val="Обычный (веб)"/>
    <w:basedOn w:val="a"/>
    <w:uiPriority w:val="99"/>
    <w:unhideWhenUsed/>
    <w:rsid w:val="00BF5984"/>
    <w:pPr>
      <w:spacing w:before="100" w:beforeAutospacing="1" w:after="100" w:afterAutospacing="1"/>
    </w:pPr>
  </w:style>
  <w:style w:type="character" w:styleId="ac">
    <w:name w:val="Strong"/>
    <w:qFormat/>
    <w:rsid w:val="00D77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решения Думы </vt:lpstr>
    </vt:vector>
  </TitlesOfParts>
  <Company>MoBIL GROUP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решения Думы</dc:title>
  <dc:subject/>
  <dc:creator>даша</dc:creator>
  <cp:keywords/>
  <cp:lastModifiedBy>DUMA</cp:lastModifiedBy>
  <cp:revision>2</cp:revision>
  <cp:lastPrinted>2021-06-15T06:42:00Z</cp:lastPrinted>
  <dcterms:created xsi:type="dcterms:W3CDTF">2025-02-25T09:57:00Z</dcterms:created>
  <dcterms:modified xsi:type="dcterms:W3CDTF">2025-02-25T09:57:00Z</dcterms:modified>
</cp:coreProperties>
</file>