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A3D3" w14:textId="77777777" w:rsidR="004F5CE9" w:rsidRDefault="004F5CE9" w:rsidP="00E21C42">
      <w:pPr>
        <w:pStyle w:val="a3"/>
        <w:rPr>
          <w:rFonts w:ascii="Arial" w:hAnsi="Arial" w:cs="Arial"/>
          <w:sz w:val="22"/>
          <w:szCs w:val="22"/>
        </w:rPr>
      </w:pPr>
    </w:p>
    <w:p w14:paraId="33493872" w14:textId="61595318" w:rsidR="00E21C42" w:rsidRPr="006962B1" w:rsidRDefault="00E21C42" w:rsidP="00E21C42">
      <w:pPr>
        <w:pStyle w:val="a3"/>
        <w:rPr>
          <w:rFonts w:ascii="Arial" w:hAnsi="Arial" w:cs="Arial"/>
          <w:sz w:val="22"/>
          <w:szCs w:val="22"/>
        </w:rPr>
      </w:pPr>
      <w:r w:rsidRPr="006962B1">
        <w:rPr>
          <w:rFonts w:ascii="Arial" w:hAnsi="Arial" w:cs="Arial"/>
          <w:sz w:val="22"/>
          <w:szCs w:val="22"/>
        </w:rPr>
        <w:t>П Л А Н</w:t>
      </w:r>
    </w:p>
    <w:p w14:paraId="1B0748D4" w14:textId="77777777" w:rsidR="00E21C42" w:rsidRPr="006962B1" w:rsidRDefault="00E21C42" w:rsidP="00E21C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14:paraId="0181B793" w14:textId="77777777" w:rsidR="00E21C42" w:rsidRPr="006962B1" w:rsidRDefault="00E21C42" w:rsidP="00E21C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проводимых в муниципальном образовании «Усть-Илимский район» </w:t>
      </w:r>
    </w:p>
    <w:p w14:paraId="686C2B9C" w14:textId="6BDF040C" w:rsidR="00E21C42" w:rsidRPr="006962B1" w:rsidRDefault="00E21C42" w:rsidP="00E21C42">
      <w:pPr>
        <w:jc w:val="center"/>
        <w:rPr>
          <w:rFonts w:ascii="Arial" w:hAnsi="Arial" w:cs="Arial"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в </w:t>
      </w:r>
      <w:r w:rsidR="004550E7">
        <w:rPr>
          <w:rFonts w:ascii="Arial" w:hAnsi="Arial" w:cs="Arial"/>
          <w:b/>
          <w:bCs/>
          <w:sz w:val="22"/>
          <w:szCs w:val="22"/>
        </w:rPr>
        <w:t>августе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4F5CE9">
        <w:rPr>
          <w:rFonts w:ascii="Arial" w:hAnsi="Arial" w:cs="Arial"/>
          <w:b/>
          <w:bCs/>
          <w:sz w:val="22"/>
          <w:szCs w:val="22"/>
        </w:rPr>
        <w:t>4</w:t>
      </w:r>
      <w:r w:rsidRPr="006962B1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14:paraId="18D1FC22" w14:textId="77777777" w:rsidR="00E21C42" w:rsidRPr="006962B1" w:rsidRDefault="00E21C42" w:rsidP="00E21C42">
      <w:pPr>
        <w:rPr>
          <w:rFonts w:ascii="Arial" w:hAnsi="Arial" w:cs="Arial"/>
          <w:sz w:val="22"/>
          <w:szCs w:val="2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5670"/>
        <w:gridCol w:w="2268"/>
      </w:tblGrid>
      <w:tr w:rsidR="00E21C42" w:rsidRPr="006962B1" w14:paraId="2C15FD84" w14:textId="77777777" w:rsidTr="006F36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257FA" w14:textId="77777777" w:rsidR="00E21C42" w:rsidRPr="006962B1" w:rsidRDefault="00E21C42" w:rsidP="004550E7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B5F16E" w14:textId="77777777" w:rsidR="00E21C42" w:rsidRPr="006962B1" w:rsidRDefault="00E21C42" w:rsidP="004550E7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BDA1D" w14:textId="77777777" w:rsidR="00E21C42" w:rsidRPr="006962B1" w:rsidRDefault="00E21C42" w:rsidP="004550E7">
            <w:pPr>
              <w:jc w:val="center"/>
              <w:rPr>
                <w:rFonts w:ascii="Arial" w:hAnsi="Arial" w:cs="Arial"/>
                <w:b/>
                <w:bCs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B3325" w14:textId="77777777" w:rsidR="00E21C42" w:rsidRPr="006962B1" w:rsidRDefault="00E21C42" w:rsidP="004550E7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Время и место проведения</w:t>
            </w:r>
          </w:p>
        </w:tc>
      </w:tr>
      <w:tr w:rsidR="00E21C42" w:rsidRPr="006962B1" w14:paraId="3A9D8783" w14:textId="77777777" w:rsidTr="006F36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AB7A28" w14:textId="77777777" w:rsidR="00E21C42" w:rsidRPr="006962B1" w:rsidRDefault="00E21C42" w:rsidP="004550E7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7A3C20" w14:textId="77777777" w:rsidR="00E21C42" w:rsidRPr="006962B1" w:rsidRDefault="00E21C42" w:rsidP="004550E7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619188" w14:textId="77777777" w:rsidR="00E21C42" w:rsidRPr="006962B1" w:rsidRDefault="00E21C42" w:rsidP="004550E7">
            <w:pPr>
              <w:jc w:val="center"/>
              <w:rPr>
                <w:rFonts w:ascii="Arial" w:hAnsi="Arial" w:cs="Arial"/>
                <w:b/>
                <w:bCs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Усть-Илимский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8FC8D" w14:textId="77777777" w:rsidR="00E21C42" w:rsidRPr="006962B1" w:rsidRDefault="00E21C42" w:rsidP="004550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5CE9" w:rsidRPr="00401541" w14:paraId="1FE83F42" w14:textId="77777777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481B5" w14:textId="77777777" w:rsidR="004F5CE9" w:rsidRPr="00E27443" w:rsidRDefault="004F5CE9" w:rsidP="004F5CE9">
            <w:pPr>
              <w:ind w:left="170"/>
              <w:jc w:val="center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C0EF9" w14:textId="079CA4A3" w:rsidR="004F5CE9" w:rsidRPr="00E27443" w:rsidRDefault="004F5CE9" w:rsidP="004F5C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E27443"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Pr="00E274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августа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75041" w14:textId="19CFB8CD" w:rsidR="004F5CE9" w:rsidRPr="00E27443" w:rsidRDefault="004F5CE9" w:rsidP="004F5CE9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EB9BC" w14:textId="50F1449F" w:rsidR="004F5CE9" w:rsidRPr="00E27443" w:rsidRDefault="004F5CE9" w:rsidP="004F5CE9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Администрация района</w:t>
            </w:r>
          </w:p>
        </w:tc>
      </w:tr>
      <w:tr w:rsidR="004F5CE9" w:rsidRPr="00401541" w14:paraId="158AC86A" w14:textId="77777777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F9846" w14:textId="52990752" w:rsidR="004F5CE9" w:rsidRPr="00E27443" w:rsidRDefault="004F5CE9" w:rsidP="004F5CE9">
            <w:pPr>
              <w:ind w:left="170"/>
              <w:jc w:val="center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119257" w14:textId="0A99AF59" w:rsidR="004F5CE9" w:rsidRPr="00E27443" w:rsidRDefault="004F5CE9" w:rsidP="004F5CE9">
            <w:pPr>
              <w:jc w:val="both"/>
              <w:rPr>
                <w:rFonts w:ascii="Arial" w:hAnsi="Arial" w:cs="Arial"/>
              </w:rPr>
            </w:pPr>
            <w:r w:rsidRPr="00F657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F6572A">
              <w:rPr>
                <w:rFonts w:ascii="Arial" w:hAnsi="Arial" w:cs="Arial"/>
              </w:rPr>
              <w:t xml:space="preserve"> августа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7F66F" w14:textId="44E8A640" w:rsidR="004F5CE9" w:rsidRPr="00E27443" w:rsidRDefault="004F5CE9" w:rsidP="004F5CE9">
            <w:pPr>
              <w:jc w:val="both"/>
              <w:rPr>
                <w:rFonts w:ascii="Arial" w:hAnsi="Arial" w:cs="Arial"/>
              </w:rPr>
            </w:pPr>
            <w:r w:rsidRPr="00F6572A">
              <w:rPr>
                <w:rFonts w:ascii="Arial" w:hAnsi="Arial" w:cs="Arial"/>
                <w:bCs/>
              </w:rPr>
              <w:t>День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EB294" w14:textId="77777777" w:rsidR="004F5CE9" w:rsidRDefault="004F5CE9" w:rsidP="004F5CE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both"/>
              <w:rPr>
                <w:rFonts w:ascii="Arial" w:hAnsi="Arial" w:cs="Arial"/>
                <w:bCs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>Поселения</w:t>
            </w:r>
          </w:p>
          <w:p w14:paraId="4725F091" w14:textId="7C559C9F" w:rsidR="004F5CE9" w:rsidRPr="00E27443" w:rsidRDefault="004F5CE9" w:rsidP="004F5CE9">
            <w:pPr>
              <w:jc w:val="both"/>
              <w:rPr>
                <w:rFonts w:ascii="Arial" w:hAnsi="Arial" w:cs="Arial"/>
              </w:rPr>
            </w:pPr>
            <w:r w:rsidRPr="00F6572A">
              <w:rPr>
                <w:rFonts w:ascii="Arial" w:hAnsi="Arial" w:cs="Arial"/>
                <w:bCs/>
                <w:kern w:val="2"/>
              </w:rPr>
              <w:t>Усть-Илимского района</w:t>
            </w:r>
          </w:p>
        </w:tc>
      </w:tr>
      <w:tr w:rsidR="004F5CE9" w:rsidRPr="00401541" w14:paraId="4ED9610A" w14:textId="77777777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746E7" w14:textId="53BAAB55" w:rsidR="004F5CE9" w:rsidRPr="00E27443" w:rsidRDefault="004F5CE9" w:rsidP="004F5CE9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A7CED4" w14:textId="7B667D30" w:rsidR="004F5CE9" w:rsidRPr="00E27443" w:rsidRDefault="004F5CE9" w:rsidP="004F5C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августа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85C2D" w14:textId="6504DF2C" w:rsidR="004F5CE9" w:rsidRDefault="004F5CE9" w:rsidP="004F5C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Заседание Совета глав поселений Усть-Илимского района</w:t>
            </w:r>
            <w:r>
              <w:rPr>
                <w:rFonts w:ascii="Arial" w:hAnsi="Arial" w:cs="Arial"/>
              </w:rPr>
              <w:t>:</w:t>
            </w:r>
          </w:p>
          <w:p w14:paraId="3BCE148E" w14:textId="3EE046B8" w:rsidR="004F5CE9" w:rsidRDefault="004F5CE9" w:rsidP="004F5CE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4F5CE9">
              <w:rPr>
                <w:rFonts w:ascii="Arial" w:hAnsi="Arial" w:cs="Arial"/>
                <w:bCs/>
              </w:rPr>
              <w:t>Об обеспечении УИК технологическим оборудованием и сейфами. Подготовка помещений для работы УИК и помещений для голосования в период подготовки и проведения муниципальных выборов 8 сентября 2024 года</w:t>
            </w:r>
            <w:r>
              <w:rPr>
                <w:rFonts w:ascii="Arial" w:hAnsi="Arial" w:cs="Arial"/>
                <w:bCs/>
              </w:rPr>
              <w:t>;</w:t>
            </w:r>
          </w:p>
          <w:p w14:paraId="7FB67CB8" w14:textId="2313AF39" w:rsidR="004F5CE9" w:rsidRPr="004F5CE9" w:rsidRDefault="004F5CE9" w:rsidP="004F5CE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4F5CE9">
              <w:rPr>
                <w:rFonts w:ascii="Arial" w:hAnsi="Arial" w:cs="Arial"/>
                <w:bCs/>
              </w:rPr>
              <w:t>Взаимодействие Глав с участковыми специалистами по социальной работе в части актуализации социально- демографических паспортов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6A6C" w14:textId="41E9D2AB" w:rsidR="004F5CE9" w:rsidRPr="00E27443" w:rsidRDefault="004F5CE9" w:rsidP="004F5CE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района</w:t>
            </w:r>
          </w:p>
        </w:tc>
      </w:tr>
      <w:tr w:rsidR="004F5CE9" w:rsidRPr="00401541" w14:paraId="4950FA1B" w14:textId="77777777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6C9222" w14:textId="3B4BADDA" w:rsidR="004F5CE9" w:rsidRPr="00E27443" w:rsidRDefault="004F5CE9" w:rsidP="004F5CE9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2EC498" w14:textId="4243CF93" w:rsidR="004F5CE9" w:rsidRPr="00F6572A" w:rsidRDefault="004F5CE9" w:rsidP="004F5CE9">
            <w:pPr>
              <w:jc w:val="both"/>
              <w:rPr>
                <w:rFonts w:ascii="Arial" w:hAnsi="Arial" w:cs="Arial"/>
              </w:rPr>
            </w:pPr>
            <w:r w:rsidRPr="005F581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5F5815">
              <w:rPr>
                <w:rFonts w:ascii="Arial" w:hAnsi="Arial" w:cs="Arial"/>
              </w:rPr>
              <w:t xml:space="preserve"> августа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04F46" w14:textId="77777777" w:rsidR="004F5CE9" w:rsidRDefault="004F5CE9" w:rsidP="004F5CE9">
            <w:pPr>
              <w:jc w:val="both"/>
              <w:rPr>
                <w:rFonts w:ascii="Arial" w:hAnsi="Arial" w:cs="Arial"/>
              </w:rPr>
            </w:pPr>
            <w:r w:rsidRPr="005F5815">
              <w:rPr>
                <w:rFonts w:ascii="Arial" w:hAnsi="Arial" w:cs="Arial"/>
              </w:rPr>
              <w:t>Заседание Думы муниципального образования «Усть-Илимский район» восьмого созыва</w:t>
            </w:r>
            <w:r>
              <w:rPr>
                <w:rFonts w:ascii="Arial" w:hAnsi="Arial" w:cs="Arial"/>
              </w:rPr>
              <w:t>:</w:t>
            </w:r>
          </w:p>
          <w:p w14:paraId="16DB56EC" w14:textId="14768154" w:rsidR="004F5CE9" w:rsidRPr="006F72B0" w:rsidRDefault="006F72B0" w:rsidP="004F5CE9">
            <w:pPr>
              <w:jc w:val="both"/>
              <w:rPr>
                <w:rFonts w:ascii="Arial" w:hAnsi="Arial" w:cs="Arial"/>
              </w:rPr>
            </w:pPr>
            <w:r>
              <w:t xml:space="preserve">- </w:t>
            </w:r>
            <w:r w:rsidR="004F5CE9" w:rsidRPr="006F72B0">
              <w:rPr>
                <w:rFonts w:ascii="Arial" w:hAnsi="Arial" w:cs="Arial"/>
              </w:rPr>
              <w:t>О согласовании Перечня имущества, находящегося в муниципальной собственности муниципального образования «Усть-илимский район», и подлежащего передаче в муниципальную собственность Железнодорожного муниципального образования, образованного на территории муниципального образования «Усть-Илимский район»</w:t>
            </w:r>
            <w:r w:rsidR="004F5CE9" w:rsidRPr="006F72B0">
              <w:rPr>
                <w:rFonts w:ascii="Arial" w:hAnsi="Arial" w:cs="Arial"/>
              </w:rPr>
              <w:t>;</w:t>
            </w:r>
          </w:p>
          <w:p w14:paraId="2138D56F" w14:textId="02ABA280" w:rsidR="004F5CE9" w:rsidRPr="00F6572A" w:rsidRDefault="006F72B0" w:rsidP="004F5CE9">
            <w:pPr>
              <w:jc w:val="both"/>
              <w:rPr>
                <w:rFonts w:ascii="Arial" w:hAnsi="Arial" w:cs="Arial"/>
              </w:rPr>
            </w:pPr>
            <w:r w:rsidRPr="006F72B0">
              <w:rPr>
                <w:rFonts w:ascii="Arial" w:hAnsi="Arial" w:cs="Arial"/>
              </w:rPr>
              <w:t xml:space="preserve">- </w:t>
            </w:r>
            <w:r w:rsidR="004F5CE9" w:rsidRPr="006F72B0">
              <w:rPr>
                <w:rFonts w:ascii="Arial" w:hAnsi="Arial" w:cs="Arial"/>
              </w:rPr>
              <w:t>О внесении изменений в Генеральны</w:t>
            </w:r>
            <w:r w:rsidR="004F5CE9" w:rsidRPr="006F72B0">
              <w:rPr>
                <w:rFonts w:ascii="Arial" w:hAnsi="Arial" w:cs="Arial"/>
              </w:rPr>
              <w:t>е</w:t>
            </w:r>
            <w:r w:rsidR="004F5CE9" w:rsidRPr="006F72B0">
              <w:rPr>
                <w:rFonts w:ascii="Arial" w:hAnsi="Arial" w:cs="Arial"/>
              </w:rPr>
              <w:t xml:space="preserve"> план</w:t>
            </w:r>
            <w:r w:rsidRPr="006F72B0">
              <w:rPr>
                <w:rFonts w:ascii="Arial" w:hAnsi="Arial" w:cs="Arial"/>
              </w:rPr>
              <w:t>ы</w:t>
            </w:r>
            <w:r w:rsidR="004F5CE9" w:rsidRPr="006F72B0">
              <w:rPr>
                <w:rFonts w:ascii="Arial" w:hAnsi="Arial" w:cs="Arial"/>
              </w:rPr>
              <w:t xml:space="preserve"> </w:t>
            </w:r>
            <w:r w:rsidRPr="006F72B0">
              <w:rPr>
                <w:rFonts w:ascii="Arial" w:hAnsi="Arial" w:cs="Arial"/>
              </w:rPr>
              <w:t xml:space="preserve">поселений </w:t>
            </w:r>
            <w:r w:rsidR="004F5CE9" w:rsidRPr="006F72B0">
              <w:rPr>
                <w:rFonts w:ascii="Arial" w:hAnsi="Arial" w:cs="Arial"/>
              </w:rPr>
              <w:t>муниципального образования</w:t>
            </w:r>
            <w:r w:rsidRPr="006F72B0">
              <w:rPr>
                <w:rFonts w:ascii="Arial" w:hAnsi="Arial" w:cs="Arial"/>
              </w:rPr>
              <w:t xml:space="preserve"> «Усть-Илимский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0D17A" w14:textId="2BE22414" w:rsidR="004F5CE9" w:rsidRPr="00F6572A" w:rsidRDefault="004F5CE9" w:rsidP="004F5CE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both"/>
              <w:rPr>
                <w:rFonts w:ascii="Arial" w:hAnsi="Arial" w:cs="Arial"/>
              </w:rPr>
            </w:pPr>
            <w:r w:rsidRPr="005F5815">
              <w:rPr>
                <w:rFonts w:ascii="Arial" w:hAnsi="Arial" w:cs="Arial"/>
              </w:rPr>
              <w:t>Администрация района</w:t>
            </w:r>
          </w:p>
        </w:tc>
      </w:tr>
      <w:tr w:rsidR="005C7EE7" w:rsidRPr="00401541" w14:paraId="6F3EF6E0" w14:textId="77777777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8CFAF" w14:textId="5D91DCB2" w:rsidR="005C7EE7" w:rsidRDefault="005C7EE7" w:rsidP="004F5CE9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41B41" w14:textId="5D18398A" w:rsidR="005C7EE7" w:rsidRPr="005F5815" w:rsidRDefault="005C7EE7" w:rsidP="004F5C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августа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66CAB" w14:textId="7941D957" w:rsidR="005C7EE7" w:rsidRPr="005F5815" w:rsidRDefault="005C7EE7" w:rsidP="004F5C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День государственного флага Российской Федерации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9EE07" w14:textId="3BD08FF6" w:rsidR="005C7EE7" w:rsidRDefault="005C7EE7" w:rsidP="004F5CE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МУК «МЦК», МУ «МЦБ»</w:t>
            </w:r>
          </w:p>
          <w:p w14:paraId="7663D713" w14:textId="436694DE" w:rsidR="005C7EE7" w:rsidRPr="005F5815" w:rsidRDefault="005C7EE7" w:rsidP="004F5CE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 Усть-Илимского района</w:t>
            </w:r>
          </w:p>
        </w:tc>
      </w:tr>
      <w:tr w:rsidR="004F5CE9" w:rsidRPr="00401541" w14:paraId="0327A941" w14:textId="77777777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7ADE8" w14:textId="01669F38" w:rsidR="004F5CE9" w:rsidRPr="00E27443" w:rsidRDefault="005C7EE7" w:rsidP="004F5CE9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D376B" w14:textId="77777777" w:rsidR="004F5CE9" w:rsidRPr="00E27443" w:rsidRDefault="004F5CE9" w:rsidP="004F5C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августа</w:t>
            </w:r>
          </w:p>
          <w:p w14:paraId="4FF77DCA" w14:textId="38453C39" w:rsidR="004F5CE9" w:rsidRPr="00E27443" w:rsidRDefault="004F5CE9" w:rsidP="004F5C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A1866C" w14:textId="78D3D4CB" w:rsidR="004F5CE9" w:rsidRPr="00E27443" w:rsidRDefault="004F5CE9" w:rsidP="004F5CE9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Августовская педагогическая конференция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EC77C" w14:textId="7197672E" w:rsidR="004F5CE9" w:rsidRPr="00E27443" w:rsidRDefault="004F5CE9" w:rsidP="004F5CE9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МОУ «Железнодорожная СОШ № 1»</w:t>
            </w:r>
          </w:p>
        </w:tc>
      </w:tr>
    </w:tbl>
    <w:p w14:paraId="2FF7D3F4" w14:textId="77777777" w:rsidR="00E21C42" w:rsidRPr="00401541" w:rsidRDefault="00E21C42" w:rsidP="00E21C42">
      <w:pPr>
        <w:jc w:val="center"/>
      </w:pPr>
    </w:p>
    <w:p w14:paraId="518AF72E" w14:textId="77777777" w:rsidR="00E27443" w:rsidRDefault="00E27443" w:rsidP="00E21C42"/>
    <w:p w14:paraId="5B397ABF" w14:textId="77777777" w:rsidR="00E27443" w:rsidRDefault="00E27443" w:rsidP="00E21C42"/>
    <w:p w14:paraId="4726E5D3" w14:textId="77777777" w:rsidR="007B5EF9" w:rsidRDefault="007B5EF9" w:rsidP="007B5EF9">
      <w:pPr>
        <w:rPr>
          <w:color w:val="000000"/>
        </w:rPr>
      </w:pPr>
      <w:r>
        <w:rPr>
          <w:color w:val="000000"/>
        </w:rPr>
        <w:t>И.о. управляющего делами - начальника</w:t>
      </w:r>
    </w:p>
    <w:p w14:paraId="3A4BB3D5" w14:textId="77777777" w:rsidR="007B5EF9" w:rsidRDefault="007B5EF9" w:rsidP="007B5EF9">
      <w:pPr>
        <w:rPr>
          <w:color w:val="000000"/>
        </w:rPr>
      </w:pPr>
      <w:r>
        <w:rPr>
          <w:color w:val="000000"/>
        </w:rPr>
        <w:t>организационного отдела Администрации</w:t>
      </w:r>
    </w:p>
    <w:p w14:paraId="053EC69A" w14:textId="77777777" w:rsidR="007B5EF9" w:rsidRDefault="007B5EF9" w:rsidP="007B5EF9">
      <w:pPr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14:paraId="5455BBB7" w14:textId="77777777" w:rsidR="007B5EF9" w:rsidRDefault="007B5EF9" w:rsidP="007B5EF9">
      <w:pPr>
        <w:rPr>
          <w:color w:val="000000"/>
        </w:rPr>
      </w:pPr>
      <w:r>
        <w:rPr>
          <w:color w:val="000000"/>
        </w:rPr>
        <w:t>«Усть-Илимский район»                                                                                                 С.П. Григораш</w:t>
      </w:r>
    </w:p>
    <w:p w14:paraId="780F370A" w14:textId="77777777" w:rsidR="00AF110A" w:rsidRPr="00F6572A" w:rsidRDefault="00AF110A" w:rsidP="007B5EF9"/>
    <w:sectPr w:rsidR="00AF110A" w:rsidRPr="00F6572A" w:rsidSect="004550E7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8441FC"/>
    <w:multiLevelType w:val="hybridMultilevel"/>
    <w:tmpl w:val="5A0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C42"/>
    <w:rsid w:val="0003222B"/>
    <w:rsid w:val="00283878"/>
    <w:rsid w:val="00332FC6"/>
    <w:rsid w:val="00417B6B"/>
    <w:rsid w:val="004405A7"/>
    <w:rsid w:val="004550E7"/>
    <w:rsid w:val="004E6BF5"/>
    <w:rsid w:val="004F5CE9"/>
    <w:rsid w:val="005C7EE7"/>
    <w:rsid w:val="005F5815"/>
    <w:rsid w:val="006C3A5B"/>
    <w:rsid w:val="006F36BC"/>
    <w:rsid w:val="006F72B0"/>
    <w:rsid w:val="007B5EF9"/>
    <w:rsid w:val="00813B9F"/>
    <w:rsid w:val="00891FFA"/>
    <w:rsid w:val="00942E43"/>
    <w:rsid w:val="00AF110A"/>
    <w:rsid w:val="00C34FD0"/>
    <w:rsid w:val="00CA0F87"/>
    <w:rsid w:val="00CD390D"/>
    <w:rsid w:val="00D02AF6"/>
    <w:rsid w:val="00E21C42"/>
    <w:rsid w:val="00E27443"/>
    <w:rsid w:val="00F6572A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77D2"/>
  <w15:docId w15:val="{1AC6A57D-2070-4876-898E-876F84C8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21C42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C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E21C42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E21C4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E21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21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13B9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2024-07-18T07:06:00Z</cp:lastPrinted>
  <dcterms:created xsi:type="dcterms:W3CDTF">2022-06-23T04:22:00Z</dcterms:created>
  <dcterms:modified xsi:type="dcterms:W3CDTF">2024-07-18T07:07:00Z</dcterms:modified>
</cp:coreProperties>
</file>