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D5C3D" w:rsidRPr="00FA7B78" w14:paraId="2D4613C1" w14:textId="77777777">
        <w:tc>
          <w:tcPr>
            <w:tcW w:w="9570" w:type="dxa"/>
          </w:tcPr>
          <w:p w14:paraId="302241E1" w14:textId="77777777" w:rsidR="00FD5C3D" w:rsidRDefault="009468CD" w:rsidP="0009092D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14274A05" wp14:editId="424F68A0">
                  <wp:extent cx="542925" cy="676275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3D" w:rsidRPr="00FA7B78" w14:paraId="20464E39" w14:textId="77777777">
        <w:tc>
          <w:tcPr>
            <w:tcW w:w="9570" w:type="dxa"/>
          </w:tcPr>
          <w:p w14:paraId="7470A3BC" w14:textId="77777777" w:rsidR="00FD5C3D" w:rsidRPr="00FA7B78" w:rsidRDefault="00FD5C3D" w:rsidP="0009092D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D5C3D" w:rsidRPr="00FA7B78" w14:paraId="726BD6C9" w14:textId="77777777">
        <w:tc>
          <w:tcPr>
            <w:tcW w:w="9570" w:type="dxa"/>
          </w:tcPr>
          <w:p w14:paraId="44339BFA" w14:textId="77777777" w:rsidR="00FD5C3D" w:rsidRPr="00FA7B78" w:rsidRDefault="00FD5C3D" w:rsidP="0009092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7B78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0AF3934D" w14:textId="77777777" w:rsidR="00FD5C3D" w:rsidRPr="00FA7B78" w:rsidRDefault="00FD5C3D" w:rsidP="0009092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7B78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D669D68" w14:textId="77777777" w:rsidR="00FD5C3D" w:rsidRPr="00FA7B78" w:rsidRDefault="00FD5C3D" w:rsidP="00F85997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B16D9C" w14:textId="77777777" w:rsidR="00FD5C3D" w:rsidRPr="00387D6B" w:rsidRDefault="00FD5C3D" w:rsidP="0009092D">
            <w:pPr>
              <w:pStyle w:val="3"/>
              <w:rPr>
                <w:rFonts w:ascii="Tahoma" w:hAnsi="Tahoma" w:cs="Tahoma"/>
              </w:rPr>
            </w:pPr>
            <w:r w:rsidRPr="00387D6B">
              <w:rPr>
                <w:rFonts w:ascii="Tahoma" w:hAnsi="Tahoma" w:cs="Tahoma"/>
              </w:rPr>
              <w:t>П О С Т А Н О В Л Е Н И Е</w:t>
            </w:r>
          </w:p>
          <w:p w14:paraId="45C6B072" w14:textId="77777777" w:rsidR="00FD5C3D" w:rsidRPr="00FA7B78" w:rsidRDefault="00FD5C3D" w:rsidP="0009092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2E1BC0E6" w14:textId="77777777" w:rsidR="00FD5C3D" w:rsidRPr="00B2789E" w:rsidRDefault="00FD5C3D" w:rsidP="00BC2820">
      <w:pPr>
        <w:spacing w:after="0"/>
        <w:rPr>
          <w:sz w:val="10"/>
          <w:szCs w:val="10"/>
        </w:rPr>
      </w:pPr>
    </w:p>
    <w:p w14:paraId="0F21CAEB" w14:textId="77777777" w:rsidR="00B15361" w:rsidRPr="00B2789E" w:rsidRDefault="00B15361" w:rsidP="00B15361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15361" w:rsidRPr="00EB6BC6" w14:paraId="4C4F0BE5" w14:textId="77777777" w:rsidTr="00814A37">
        <w:tc>
          <w:tcPr>
            <w:tcW w:w="4785" w:type="dxa"/>
          </w:tcPr>
          <w:p w14:paraId="1E724D4D" w14:textId="335C2635" w:rsidR="00B15361" w:rsidRPr="00EB6BC6" w:rsidRDefault="00EB6BC6" w:rsidP="00814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24.10.2023</w:t>
            </w:r>
          </w:p>
        </w:tc>
        <w:tc>
          <w:tcPr>
            <w:tcW w:w="4683" w:type="dxa"/>
          </w:tcPr>
          <w:p w14:paraId="220C48BC" w14:textId="0A52042D" w:rsidR="00B15361" w:rsidRPr="00EB6BC6" w:rsidRDefault="00B15361" w:rsidP="00814A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B6BC6" w:rsidRPr="00EB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592-п</w:t>
            </w:r>
          </w:p>
        </w:tc>
      </w:tr>
      <w:tr w:rsidR="00B15361" w:rsidRPr="00FA7B78" w14:paraId="74799552" w14:textId="77777777" w:rsidTr="00814A37">
        <w:tc>
          <w:tcPr>
            <w:tcW w:w="9468" w:type="dxa"/>
            <w:gridSpan w:val="2"/>
          </w:tcPr>
          <w:p w14:paraId="0F88217E" w14:textId="7FA27B15" w:rsidR="00B15361" w:rsidRPr="00EB6BC6" w:rsidRDefault="00B15361" w:rsidP="00EB6BC6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C6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77624D9E" w14:textId="77777777" w:rsidR="00B15361" w:rsidRDefault="00B15361" w:rsidP="00B15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114896B8" w14:textId="77777777" w:rsidR="00B15361" w:rsidRDefault="00B15361" w:rsidP="00B15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89211DC" w14:textId="77777777" w:rsidR="00FD5C3D" w:rsidRPr="006F103B" w:rsidRDefault="00FD5C3D" w:rsidP="00F85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C3D866" w14:textId="4C1CBF4C" w:rsidR="00FD5C3D" w:rsidRPr="006F103B" w:rsidRDefault="00FD5C3D" w:rsidP="00F85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объемов финансирования муниципальной программы, руководствуясь </w:t>
      </w:r>
      <w:r w:rsidRPr="006F103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6F10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103B">
        <w:rPr>
          <w:rFonts w:ascii="Times New Roman" w:hAnsi="Times New Roman" w:cs="Times New Roman"/>
          <w:sz w:val="28"/>
          <w:szCs w:val="28"/>
        </w:rPr>
        <w:t>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103B">
        <w:rPr>
          <w:rFonts w:ascii="Times New Roman" w:hAnsi="Times New Roman" w:cs="Times New Roman"/>
          <w:sz w:val="28"/>
          <w:szCs w:val="28"/>
        </w:rPr>
        <w:t>131-ФЗ «Об общих принципах орг</w:t>
      </w:r>
      <w:bookmarkStart w:id="0" w:name="_GoBack"/>
      <w:bookmarkEnd w:id="0"/>
      <w:r w:rsidRPr="006F103B">
        <w:rPr>
          <w:rFonts w:ascii="Times New Roman" w:hAnsi="Times New Roman" w:cs="Times New Roman"/>
          <w:sz w:val="28"/>
          <w:szCs w:val="28"/>
        </w:rPr>
        <w:t>анизации местного самоуправления в Российской Федерации»,</w:t>
      </w:r>
      <w:r w:rsidR="002D03CA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 29 декабря 2012</w:t>
      </w:r>
      <w:r w:rsidR="00DF6988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</w:t>
      </w:r>
      <w:r w:rsidR="00DF6988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25192BB" w14:textId="77777777" w:rsidR="00FD5C3D" w:rsidRPr="006F103B" w:rsidRDefault="00FD5C3D" w:rsidP="00F859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14:paraId="5E76C2F5" w14:textId="77777777" w:rsidR="00FD5C3D" w:rsidRPr="006F103B" w:rsidRDefault="00FD5C3D" w:rsidP="00BC282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D222599" w14:textId="0A74C195" w:rsidR="00FD5C3D" w:rsidRPr="006F103B" w:rsidRDefault="00FD5C3D" w:rsidP="00F85997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903F8" w14:textId="0BE2C62C" w:rsidR="00FD5C3D" w:rsidRDefault="00FD5C3D" w:rsidP="00F8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103B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</w:t>
      </w:r>
      <w:r w:rsidRPr="007E4476">
        <w:rPr>
          <w:rFonts w:ascii="Times New Roman" w:hAnsi="Times New Roman" w:cs="Times New Roman"/>
          <w:sz w:val="28"/>
          <w:szCs w:val="28"/>
          <w:lang w:eastAsia="ru-RU"/>
        </w:rPr>
        <w:t>в Черемховском районном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образовании»</w:t>
      </w:r>
      <w:r w:rsidRPr="007E4476">
        <w:rPr>
          <w:rFonts w:ascii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Черемховского районного муниципального образ</w:t>
      </w:r>
      <w:r w:rsidR="00EA78DD">
        <w:rPr>
          <w:rFonts w:ascii="Times New Roman" w:hAnsi="Times New Roman" w:cs="Times New Roman"/>
          <w:sz w:val="28"/>
          <w:szCs w:val="28"/>
          <w:lang w:eastAsia="ru-RU"/>
        </w:rPr>
        <w:t>ования от 13 ноября 2017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655</w:t>
      </w:r>
      <w:r w:rsidR="00DF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8D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Программа, постановление)</w:t>
      </w:r>
      <w:r w:rsidR="00EA78DD">
        <w:rPr>
          <w:rFonts w:ascii="Times New Roman" w:hAnsi="Times New Roman" w:cs="Times New Roman"/>
          <w:sz w:val="28"/>
          <w:szCs w:val="28"/>
        </w:rPr>
        <w:t xml:space="preserve"> (с </w:t>
      </w:r>
      <w:r w:rsidRPr="006F103B">
        <w:rPr>
          <w:rFonts w:ascii="Times New Roman" w:hAnsi="Times New Roman" w:cs="Times New Roman"/>
          <w:sz w:val="28"/>
          <w:szCs w:val="28"/>
        </w:rPr>
        <w:t xml:space="preserve">изменениями, внесенными постановлениями администрации 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21 </w:t>
      </w:r>
      <w:r w:rsidRPr="006F103B">
        <w:rPr>
          <w:rFonts w:ascii="Times New Roman" w:hAnsi="Times New Roman" w:cs="Times New Roman"/>
          <w:sz w:val="28"/>
          <w:szCs w:val="28"/>
        </w:rPr>
        <w:t>февраля 2018 года № 95, от 22 марта 2018 года № 190, от 19 апреля 2018 года № 257, от 13 июня 2018 года № 389, от 13 июля 2018 года № 447, от 23 августа 2018 года</w:t>
      </w:r>
      <w:r w:rsidR="00EA78DD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№ 515-п, от 17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656-п, </w:t>
      </w:r>
      <w:r w:rsidRPr="006F103B">
        <w:rPr>
          <w:rFonts w:ascii="Times New Roman" w:hAnsi="Times New Roman" w:cs="Times New Roman"/>
          <w:sz w:val="28"/>
          <w:szCs w:val="28"/>
        </w:rPr>
        <w:t>от</w:t>
      </w:r>
      <w:r w:rsidR="002D03CA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16</w:t>
      </w:r>
      <w:r w:rsidR="002D03CA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ноября 2018</w:t>
      </w:r>
      <w:r w:rsidR="002D03CA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года № 675-п, </w:t>
      </w:r>
      <w:r>
        <w:rPr>
          <w:rFonts w:ascii="Times New Roman" w:hAnsi="Times New Roman" w:cs="Times New Roman"/>
          <w:sz w:val="28"/>
          <w:szCs w:val="28"/>
        </w:rPr>
        <w:t>от 21 ноября 2018</w:t>
      </w:r>
      <w:r w:rsidR="00DF6988">
        <w:rPr>
          <w:rFonts w:ascii="Times New Roman" w:hAnsi="Times New Roman" w:cs="Times New Roman"/>
          <w:sz w:val="28"/>
          <w:szCs w:val="28"/>
        </w:rPr>
        <w:t xml:space="preserve"> года № 677-п, от 5 декабря </w:t>
      </w:r>
      <w:r>
        <w:rPr>
          <w:rFonts w:ascii="Times New Roman" w:hAnsi="Times New Roman" w:cs="Times New Roman"/>
          <w:sz w:val="28"/>
          <w:szCs w:val="28"/>
        </w:rPr>
        <w:t xml:space="preserve">2018 года № 718-п, </w:t>
      </w:r>
      <w:r w:rsidRPr="006F103B">
        <w:rPr>
          <w:rFonts w:ascii="Times New Roman" w:hAnsi="Times New Roman" w:cs="Times New Roman"/>
          <w:sz w:val="28"/>
          <w:szCs w:val="28"/>
        </w:rPr>
        <w:t>от 27</w:t>
      </w:r>
      <w:r w:rsidR="00EA78DD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декабря 2018 года № 808-п, от 30 января 2019 года № 60-п, от 24 апреля 20</w:t>
      </w:r>
      <w:r>
        <w:rPr>
          <w:rFonts w:ascii="Times New Roman" w:hAnsi="Times New Roman" w:cs="Times New Roman"/>
          <w:sz w:val="28"/>
          <w:szCs w:val="28"/>
        </w:rPr>
        <w:t>19 года</w:t>
      </w:r>
      <w:r w:rsidR="00EA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223-п, от 16 мая 2019 </w:t>
      </w:r>
      <w:r w:rsidRPr="006F103B">
        <w:rPr>
          <w:rFonts w:ascii="Times New Roman" w:hAnsi="Times New Roman" w:cs="Times New Roman"/>
          <w:sz w:val="28"/>
          <w:szCs w:val="28"/>
        </w:rPr>
        <w:t>года № 263-п,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318</w:t>
      </w:r>
      <w:r w:rsidR="00EA78DD">
        <w:rPr>
          <w:rFonts w:ascii="Times New Roman" w:hAnsi="Times New Roman" w:cs="Times New Roman"/>
          <w:sz w:val="28"/>
          <w:szCs w:val="28"/>
        </w:rPr>
        <w:t>-п</w:t>
      </w:r>
      <w:r w:rsidRPr="006F103B">
        <w:rPr>
          <w:rFonts w:ascii="Times New Roman" w:hAnsi="Times New Roman" w:cs="Times New Roman"/>
          <w:sz w:val="28"/>
          <w:szCs w:val="28"/>
        </w:rPr>
        <w:t>, от 27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№ 339-п, от 19 сентября 2019 года № 539-п, от 31</w:t>
      </w:r>
      <w:r w:rsidR="00DF6988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6F103B">
        <w:rPr>
          <w:rFonts w:ascii="Times New Roman" w:hAnsi="Times New Roman" w:cs="Times New Roman"/>
          <w:sz w:val="28"/>
          <w:szCs w:val="28"/>
        </w:rPr>
        <w:lastRenderedPageBreak/>
        <w:t>641-п,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от 11 ноября 2019 года № 666-п,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F6988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декабря 2019 года № 817-п, от 30 января 2020 года № 58</w:t>
      </w:r>
      <w:r w:rsidR="00DF6988">
        <w:rPr>
          <w:rFonts w:ascii="Times New Roman" w:hAnsi="Times New Roman" w:cs="Times New Roman"/>
          <w:sz w:val="28"/>
          <w:szCs w:val="28"/>
        </w:rPr>
        <w:t xml:space="preserve">-п, от </w:t>
      </w:r>
      <w:r w:rsidRPr="006F103B">
        <w:rPr>
          <w:rFonts w:ascii="Times New Roman" w:hAnsi="Times New Roman" w:cs="Times New Roman"/>
          <w:sz w:val="28"/>
          <w:szCs w:val="28"/>
        </w:rPr>
        <w:t xml:space="preserve">5 марта 2020 года № 132-п, от 28 апреля 2020 года № 242-п, от 26 июня 2020 года № </w:t>
      </w:r>
      <w:r>
        <w:rPr>
          <w:rFonts w:ascii="Times New Roman" w:hAnsi="Times New Roman" w:cs="Times New Roman"/>
          <w:sz w:val="28"/>
          <w:szCs w:val="28"/>
        </w:rPr>
        <w:t xml:space="preserve"> 344-</w:t>
      </w:r>
      <w:r w:rsidRPr="006F10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7F07FD">
        <w:rPr>
          <w:rFonts w:ascii="Times New Roman" w:hAnsi="Times New Roman" w:cs="Times New Roman"/>
          <w:sz w:val="28"/>
          <w:szCs w:val="28"/>
        </w:rPr>
        <w:t xml:space="preserve">14 сентября 2020 № 442-п,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6988">
        <w:rPr>
          <w:rFonts w:ascii="Times New Roman" w:hAnsi="Times New Roman" w:cs="Times New Roman"/>
          <w:sz w:val="28"/>
          <w:szCs w:val="28"/>
        </w:rPr>
        <w:t xml:space="preserve"> октября 2020 года № 501-п, от </w:t>
      </w:r>
      <w:r>
        <w:rPr>
          <w:rFonts w:ascii="Times New Roman" w:hAnsi="Times New Roman" w:cs="Times New Roman"/>
          <w:sz w:val="28"/>
          <w:szCs w:val="28"/>
        </w:rPr>
        <w:t>2 декабря 2020 года № 621-п, от 31 де</w:t>
      </w:r>
      <w:r w:rsidR="00DF6988">
        <w:rPr>
          <w:rFonts w:ascii="Times New Roman" w:hAnsi="Times New Roman" w:cs="Times New Roman"/>
          <w:sz w:val="28"/>
          <w:szCs w:val="28"/>
        </w:rPr>
        <w:t xml:space="preserve">кабря 2020 года № 699-п, от 12 </w:t>
      </w:r>
      <w:r>
        <w:rPr>
          <w:rFonts w:ascii="Times New Roman" w:hAnsi="Times New Roman" w:cs="Times New Roman"/>
          <w:sz w:val="28"/>
          <w:szCs w:val="28"/>
        </w:rPr>
        <w:t>февраля 2021 года № 65-п, от 11 марта 2021 года</w:t>
      </w:r>
      <w:r w:rsidR="00EA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127-п, от</w:t>
      </w:r>
      <w:r w:rsidR="00DF6988">
        <w:rPr>
          <w:rFonts w:ascii="Times New Roman" w:hAnsi="Times New Roman" w:cs="Times New Roman"/>
          <w:sz w:val="28"/>
          <w:szCs w:val="28"/>
        </w:rPr>
        <w:t xml:space="preserve"> 28 мая 2021 года № 270-п, от </w:t>
      </w:r>
      <w:r>
        <w:rPr>
          <w:rFonts w:ascii="Times New Roman" w:hAnsi="Times New Roman" w:cs="Times New Roman"/>
          <w:sz w:val="28"/>
          <w:szCs w:val="28"/>
        </w:rPr>
        <w:t xml:space="preserve">9 июня 2021 года № 292-п, от 29 июня 2021 года № 324-п, от </w:t>
      </w:r>
      <w:r w:rsidRPr="00F25A77">
        <w:rPr>
          <w:rFonts w:ascii="Times New Roman" w:hAnsi="Times New Roman" w:cs="Times New Roman"/>
          <w:sz w:val="28"/>
          <w:szCs w:val="28"/>
          <w:shd w:val="clear" w:color="auto" w:fill="FFFFFF"/>
        </w:rPr>
        <w:t>20 июля 2021 года № 349-п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Pr="00F25A77">
        <w:rPr>
          <w:rFonts w:ascii="Times New Roman" w:hAnsi="Times New Roman" w:cs="Times New Roman"/>
          <w:sz w:val="28"/>
          <w:szCs w:val="28"/>
          <w:shd w:val="clear" w:color="auto" w:fill="FFFFFF"/>
        </w:rPr>
        <w:t>27 августа 2021 года № 399-п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 23 сентября 2021 года № 452-п,</w:t>
      </w:r>
      <w:r w:rsidR="00DD0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15 октября 2021 года</w:t>
      </w:r>
      <w:r w:rsidR="00EA7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492-п,</w:t>
      </w:r>
      <w:r w:rsidR="00DD0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F6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 ноября 2021 года № 543-п, от 8  декабря 2021 года № 588-п, от 30</w:t>
      </w:r>
      <w:r w:rsidR="00DF6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2021 года № 658-п,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февраля 2022 года № 46-п, от 18 марта 2022 года № 130-п, от 8 апреля 2022 года № 181-п, от 20 апреля 2022 года № 222-п, от 21 июня 2022 года № 343-п, от 23 июня 2022 года № 346-п,</w:t>
      </w:r>
      <w:r w:rsidR="00DD0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28 июля 2022 года № 427-п, от 23 августа 2022 года № 461-п, от 22 сентября 2022 года</w:t>
      </w:r>
      <w:r w:rsidR="00EA7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520-п, от 30 сентября 2022 года № 538-п, от 10 ноября 2022 года № 627-п, от 23 ноября 2022 года № 647-п, от </w:t>
      </w:r>
      <w:r w:rsidR="00B31C35" w:rsidRPr="00B31C35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3A0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B3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года № </w:t>
      </w:r>
      <w:r w:rsidR="00B31C35">
        <w:rPr>
          <w:rFonts w:ascii="Times New Roman" w:hAnsi="Times New Roman" w:cs="Times New Roman"/>
          <w:sz w:val="28"/>
          <w:szCs w:val="28"/>
          <w:shd w:val="clear" w:color="auto" w:fill="FFFFFF"/>
        </w:rPr>
        <w:t>730-п</w:t>
      </w:r>
      <w:r w:rsidR="002F1B04">
        <w:rPr>
          <w:rFonts w:ascii="Times New Roman" w:hAnsi="Times New Roman" w:cs="Times New Roman"/>
          <w:sz w:val="28"/>
          <w:szCs w:val="28"/>
          <w:shd w:val="clear" w:color="auto" w:fill="FFFFFF"/>
        </w:rPr>
        <w:t>, от 23 декабря 2022 года № 736-п</w:t>
      </w:r>
      <w:r w:rsidR="00DC197B">
        <w:rPr>
          <w:rFonts w:ascii="Times New Roman" w:hAnsi="Times New Roman" w:cs="Times New Roman"/>
          <w:sz w:val="28"/>
          <w:szCs w:val="28"/>
          <w:shd w:val="clear" w:color="auto" w:fill="FFFFFF"/>
        </w:rPr>
        <w:t>, от 30 декабря 2022 года № 759-п</w:t>
      </w:r>
      <w:r w:rsidR="000276D2">
        <w:rPr>
          <w:rFonts w:ascii="Times New Roman" w:hAnsi="Times New Roman" w:cs="Times New Roman"/>
          <w:sz w:val="28"/>
          <w:szCs w:val="28"/>
          <w:shd w:val="clear" w:color="auto" w:fill="FFFFFF"/>
        </w:rPr>
        <w:t>, от 18 января 2023 года</w:t>
      </w:r>
      <w:r w:rsidR="00EA7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6D2">
        <w:rPr>
          <w:rFonts w:ascii="Times New Roman" w:hAnsi="Times New Roman" w:cs="Times New Roman"/>
          <w:sz w:val="28"/>
          <w:szCs w:val="28"/>
          <w:shd w:val="clear" w:color="auto" w:fill="FFFFFF"/>
        </w:rPr>
        <w:t>№ 19-п</w:t>
      </w:r>
      <w:r w:rsidR="00DF6988">
        <w:rPr>
          <w:rFonts w:ascii="Times New Roman" w:hAnsi="Times New Roman" w:cs="Times New Roman"/>
          <w:sz w:val="28"/>
          <w:szCs w:val="28"/>
          <w:shd w:val="clear" w:color="auto" w:fill="FFFFFF"/>
        </w:rPr>
        <w:t>, от 19 января 2023 года № 23-п</w:t>
      </w:r>
      <w:r w:rsidR="00FC00E0">
        <w:rPr>
          <w:rFonts w:ascii="Times New Roman" w:hAnsi="Times New Roman" w:cs="Times New Roman"/>
          <w:sz w:val="28"/>
          <w:szCs w:val="28"/>
          <w:shd w:val="clear" w:color="auto" w:fill="FFFFFF"/>
        </w:rPr>
        <w:t>, от 9 февраля 2023 года №</w:t>
      </w:r>
      <w:r w:rsidR="0098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76-п</w:t>
      </w:r>
      <w:r w:rsidR="001D7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2445">
        <w:rPr>
          <w:rFonts w:ascii="Times New Roman" w:hAnsi="Times New Roman" w:cs="Times New Roman"/>
          <w:sz w:val="28"/>
          <w:szCs w:val="28"/>
          <w:shd w:val="clear" w:color="auto" w:fill="FFFFFF"/>
        </w:rPr>
        <w:t>от 27 февраля 2023 года № 101-п</w:t>
      </w:r>
      <w:r w:rsidR="003270FE">
        <w:rPr>
          <w:rFonts w:ascii="Times New Roman" w:hAnsi="Times New Roman" w:cs="Times New Roman"/>
          <w:sz w:val="28"/>
          <w:szCs w:val="28"/>
          <w:shd w:val="clear" w:color="auto" w:fill="FFFFFF"/>
        </w:rPr>
        <w:t>, от 23 марта 2023 года № 163-п</w:t>
      </w:r>
      <w:r w:rsidR="00CD2211">
        <w:rPr>
          <w:rFonts w:ascii="Times New Roman" w:hAnsi="Times New Roman" w:cs="Times New Roman"/>
          <w:sz w:val="28"/>
          <w:szCs w:val="28"/>
          <w:shd w:val="clear" w:color="auto" w:fill="FFFFFF"/>
        </w:rPr>
        <w:t>, от 15 мая 2023 года № 251-п</w:t>
      </w:r>
      <w:r w:rsidR="0024111E">
        <w:rPr>
          <w:rFonts w:ascii="Times New Roman" w:hAnsi="Times New Roman" w:cs="Times New Roman"/>
          <w:sz w:val="28"/>
          <w:szCs w:val="28"/>
          <w:shd w:val="clear" w:color="auto" w:fill="FFFFFF"/>
        </w:rPr>
        <w:t>, от 14 июня 2023 года № 308-п</w:t>
      </w:r>
      <w:r w:rsidR="002D566F">
        <w:rPr>
          <w:rFonts w:ascii="Times New Roman" w:hAnsi="Times New Roman" w:cs="Times New Roman"/>
          <w:sz w:val="28"/>
          <w:szCs w:val="28"/>
          <w:shd w:val="clear" w:color="auto" w:fill="FFFFFF"/>
        </w:rPr>
        <w:t>, от 24 июля 2023 года № 383-п, от 25 июля 2023 года № 384-п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5EEA336F" w14:textId="59B15F40" w:rsidR="00FD5C3D" w:rsidRDefault="00FD5C3D" w:rsidP="00790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33B4A">
        <w:rPr>
          <w:rFonts w:ascii="Times New Roman" w:hAnsi="Times New Roman" w:cs="Times New Roman"/>
          <w:sz w:val="28"/>
          <w:szCs w:val="28"/>
        </w:rPr>
        <w:t xml:space="preserve">. </w:t>
      </w:r>
      <w:r w:rsidRPr="00C22EB4">
        <w:rPr>
          <w:rFonts w:ascii="Times New Roman" w:hAnsi="Times New Roman" w:cs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 w:cs="Times New Roman"/>
          <w:sz w:val="28"/>
          <w:szCs w:val="28"/>
        </w:rPr>
        <w:t xml:space="preserve"> Программы «П</w:t>
      </w:r>
      <w:r>
        <w:rPr>
          <w:rFonts w:ascii="Times New Roman" w:hAnsi="Times New Roman" w:cs="Times New Roman"/>
          <w:sz w:val="28"/>
          <w:szCs w:val="28"/>
        </w:rPr>
        <w:t>аспорт муниципальной программы»</w:t>
      </w:r>
      <w:r w:rsidRPr="00C22E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4A007A6" w14:textId="5152620F" w:rsidR="00F85997" w:rsidRDefault="00F85997" w:rsidP="00790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034"/>
      </w:tblGrid>
      <w:tr w:rsidR="00F85997" w:rsidRPr="00FA7B78" w14:paraId="588BA3E5" w14:textId="77777777" w:rsidTr="00F85997">
        <w:trPr>
          <w:trHeight w:val="2840"/>
          <w:jc w:val="center"/>
        </w:trPr>
        <w:tc>
          <w:tcPr>
            <w:tcW w:w="2835" w:type="dxa"/>
          </w:tcPr>
          <w:p w14:paraId="50CE2783" w14:textId="77777777" w:rsidR="00F85997" w:rsidRPr="00FA7B78" w:rsidRDefault="00F85997" w:rsidP="0009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  <w:p w14:paraId="2D318D69" w14:textId="77777777" w:rsidR="00F85997" w:rsidRPr="00FA7B78" w:rsidRDefault="00F85997" w:rsidP="0009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14:paraId="610AD1E7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7723862C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- в 2018 году – 771713,97 тыс. рублей</w:t>
            </w:r>
          </w:p>
          <w:p w14:paraId="28DF3E79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- в 2019 году – 881307,96 тыс. рублей</w:t>
            </w:r>
          </w:p>
          <w:p w14:paraId="176C5E6F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- в 2020 году – 978744,31 тыс. рублей</w:t>
            </w:r>
          </w:p>
          <w:p w14:paraId="336F7DD3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73AD5A7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r w:rsidRPr="00A96D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1336284,44 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72344E2" w14:textId="57E6ECB0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D71010">
              <w:rPr>
                <w:rFonts w:ascii="Times New Roman" w:hAnsi="Times New Roman" w:cs="Times New Roman"/>
                <w:sz w:val="24"/>
                <w:szCs w:val="24"/>
              </w:rPr>
              <w:t>1324791,44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F164414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1129772,58 </w:t>
            </w:r>
            <w:r w:rsidRPr="0014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43E9306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1096893,85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F9B2C6A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F03B32D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7BFDA8ED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- в 2018 году – 120181,47 тыс. рублей</w:t>
            </w:r>
          </w:p>
          <w:p w14:paraId="4D46755F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- в 2019 году – 153583,56 тыс. рублей</w:t>
            </w:r>
          </w:p>
          <w:p w14:paraId="23119F4C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- в 2020 году – 140809,96 тыс. рублей</w:t>
            </w:r>
          </w:p>
          <w:p w14:paraId="7618DBA8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- в 2021 году – 165415,10 тыс. рублей</w:t>
            </w:r>
          </w:p>
          <w:p w14:paraId="32AFACF3" w14:textId="77777777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– 204283,52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88AB5EE" w14:textId="6EC637B4" w:rsidR="00F85997" w:rsidRPr="00141576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1606C3">
              <w:rPr>
                <w:rFonts w:ascii="Times New Roman" w:hAnsi="Times New Roman" w:cs="Times New Roman"/>
                <w:sz w:val="24"/>
                <w:szCs w:val="24"/>
              </w:rPr>
              <w:t>212584,82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C722229" w14:textId="77777777" w:rsidR="00F85997" w:rsidRPr="00EF1DF2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130482,58 </w:t>
            </w:r>
            <w:r w:rsidRPr="00AC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r w:rsidRPr="00EF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рублей</w:t>
            </w:r>
          </w:p>
          <w:p w14:paraId="6195494C" w14:textId="77777777" w:rsidR="00F85997" w:rsidRDefault="00F85997" w:rsidP="00090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124758,45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729D09C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средства обла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стного бюджета по годам реализации муниципальной программы:</w:t>
            </w:r>
          </w:p>
          <w:p w14:paraId="5A34CF01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2018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651532,50 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6F64D81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727724,40 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208162C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793120,59 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B475454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2021 году – 900469,67 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A7AD2C9" w14:textId="77777777" w:rsidR="00F85997" w:rsidRPr="00FA7B78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r w:rsidRPr="00AC63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1030043,22 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AC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04F552AC" w14:textId="1B7113CF" w:rsidR="00F85997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B2046D">
              <w:rPr>
                <w:rFonts w:ascii="Times New Roman" w:hAnsi="Times New Roman" w:cs="Times New Roman"/>
                <w:sz w:val="24"/>
                <w:szCs w:val="24"/>
              </w:rPr>
              <w:t>1038875,49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271484E" w14:textId="77777777" w:rsidR="00F85997" w:rsidRPr="00EF1DF2" w:rsidRDefault="00F85997" w:rsidP="0009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906958,68 </w:t>
            </w:r>
            <w:r w:rsidRPr="00EF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EEFBE89" w14:textId="77777777" w:rsidR="00F85997" w:rsidRDefault="00F85997" w:rsidP="00090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881058,08 </w:t>
            </w:r>
            <w:r w:rsidRPr="00EF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E6D84AF" w14:textId="77777777" w:rsidR="00F85997" w:rsidRPr="00FA7B78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3A87EB2A" w14:textId="77777777" w:rsidR="00F85997" w:rsidRPr="00FA7B78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- в 2018 году – 0,00 тыс. рублей</w:t>
            </w:r>
          </w:p>
          <w:p w14:paraId="0B558FF0" w14:textId="77777777" w:rsidR="00F85997" w:rsidRPr="00FA7B78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- в 2019 году – 0,00 тыс. рублей</w:t>
            </w:r>
          </w:p>
          <w:p w14:paraId="6C7FB051" w14:textId="77777777" w:rsidR="00F85997" w:rsidRPr="00FA7B78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- в 2020 году – 44813,75 тыс. рублей</w:t>
            </w:r>
          </w:p>
          <w:p w14:paraId="799C1439" w14:textId="77777777" w:rsidR="00F85997" w:rsidRPr="00FA7B78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C0D833" w14:textId="77777777" w:rsidR="00F85997" w:rsidRPr="00FA7B78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101957,70 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833025B" w14:textId="77777777" w:rsidR="00F85997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– 73331,13</w:t>
            </w:r>
            <w:r w:rsidRPr="00FA7B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7EE3133" w14:textId="77777777" w:rsidR="00F85997" w:rsidRPr="00EF1DF2" w:rsidRDefault="00F85997" w:rsidP="002E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92331,32 </w:t>
            </w:r>
            <w:r w:rsidRPr="00EF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7E2710E" w14:textId="77777777" w:rsidR="00F85997" w:rsidRPr="008F0964" w:rsidRDefault="00F85997" w:rsidP="0019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91077,32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</w:tbl>
    <w:p w14:paraId="4F9E823A" w14:textId="20C4FC05" w:rsidR="00F85997" w:rsidRDefault="00F85997" w:rsidP="00F85997">
      <w:pPr>
        <w:autoSpaceDE w:val="0"/>
        <w:autoSpaceDN w:val="0"/>
        <w:adjustRightInd w:val="0"/>
        <w:spacing w:after="0" w:line="240" w:lineRule="auto"/>
        <w:ind w:left="864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»;</w:t>
      </w:r>
    </w:p>
    <w:p w14:paraId="001B5C91" w14:textId="15D9417B" w:rsidR="00FD5C3D" w:rsidRDefault="00FD5C3D" w:rsidP="0079053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61651">
        <w:rPr>
          <w:rFonts w:ascii="Times New Roman" w:hAnsi="Times New Roman" w:cs="Times New Roman"/>
          <w:sz w:val="28"/>
          <w:szCs w:val="28"/>
        </w:rPr>
        <w:t>. позицию «Объем и источники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нсирования подпрограммы» раздела </w:t>
      </w:r>
      <w:r w:rsidRPr="00C22EB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Программы «Паспорт подпрограммы» приложения № 1 «Развитие дошкольного, общего и дополнительного образования» </w:t>
      </w:r>
      <w:r w:rsidRPr="004616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6B896BC" w14:textId="77777777" w:rsidR="00F85997" w:rsidRPr="003D5271" w:rsidRDefault="00F85997" w:rsidP="00F85997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</w:p>
    <w:tbl>
      <w:tblPr>
        <w:tblW w:w="960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3"/>
        <w:gridCol w:w="6711"/>
      </w:tblGrid>
      <w:tr w:rsidR="00F85997" w14:paraId="0F9D7551" w14:textId="77777777" w:rsidTr="00F85997">
        <w:trPr>
          <w:trHeight w:val="1709"/>
        </w:trPr>
        <w:tc>
          <w:tcPr>
            <w:tcW w:w="2893" w:type="dxa"/>
          </w:tcPr>
          <w:p w14:paraId="5E6B0C89" w14:textId="77777777" w:rsidR="00F85997" w:rsidRPr="003D5271" w:rsidRDefault="00F85997" w:rsidP="003D52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4BCCCD31" w14:textId="77777777" w:rsidR="00F85997" w:rsidRPr="003D5271" w:rsidRDefault="00F85997" w:rsidP="003D5271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14:paraId="0AE8C073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1E2BA19E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2018 году – 753937,68 тыс. рублей</w:t>
            </w:r>
          </w:p>
          <w:p w14:paraId="0AE3F9D3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2019 году – 862026,40 тыс. рублей</w:t>
            </w:r>
          </w:p>
          <w:p w14:paraId="66F3DBCE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2020 году – 963134,04 тыс. рублей</w:t>
            </w:r>
          </w:p>
          <w:p w14:paraId="34446AF8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2021 году – 1105793,16 тыс. рублей</w:t>
            </w:r>
          </w:p>
          <w:p w14:paraId="3FC86C9B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– 1311257,19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6FB5F36" w14:textId="7A29670A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F6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24">
              <w:rPr>
                <w:rFonts w:ascii="Times New Roman" w:hAnsi="Times New Roman" w:cs="Times New Roman"/>
                <w:sz w:val="24"/>
                <w:szCs w:val="24"/>
              </w:rPr>
              <w:t>1288152,66</w:t>
            </w:r>
            <w:r w:rsidR="00F6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80597B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1103392,42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AF5ACBB" w14:textId="77777777" w:rsidR="00F85997" w:rsidRPr="003D5271" w:rsidRDefault="00F85997" w:rsidP="003D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1068633,73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DF07540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4CCEE0B5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378F4C08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2018 году – 104915,18 тыс. рублей</w:t>
            </w:r>
          </w:p>
          <w:p w14:paraId="0F64A54D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2019 году – 140442,50 тыс. рублей</w:t>
            </w:r>
          </w:p>
          <w:p w14:paraId="23263F02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2020 году – 129856,67 тыс. рублей</w:t>
            </w:r>
          </w:p>
          <w:p w14:paraId="0D4C06DF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2021 году – 152085,64 тыс. рублей</w:t>
            </w:r>
          </w:p>
          <w:p w14:paraId="38B05601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2022 году – 187632,67 тыс. рублей</w:t>
            </w:r>
          </w:p>
          <w:p w14:paraId="5FE038A8" w14:textId="5E8383B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F64249">
              <w:rPr>
                <w:rFonts w:ascii="Times New Roman" w:hAnsi="Times New Roman" w:cs="Times New Roman"/>
                <w:sz w:val="24"/>
                <w:szCs w:val="24"/>
              </w:rPr>
              <w:t>192726,44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7EA6C22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116461,32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7432BCB" w14:textId="77777777" w:rsidR="00F85997" w:rsidRPr="003D5271" w:rsidRDefault="00F85997" w:rsidP="003D5271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108857,23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6F3E39D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756FC1D8" w14:textId="5F611D7B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2018 году – 649022,50</w:t>
            </w:r>
            <w:r w:rsidR="00F6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B6C6411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2019 году – 721583,90 тыс. рублей</w:t>
            </w:r>
          </w:p>
          <w:p w14:paraId="6847CFE4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2020 году – 788463,61 тыс. рублей</w:t>
            </w:r>
          </w:p>
          <w:p w14:paraId="25FF575D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2021 году – 893233,12 тыс. рублей</w:t>
            </w:r>
          </w:p>
          <w:p w14:paraId="4FC75616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2022 году – 1023522,70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D3E78E3" w14:textId="77DFDBEE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0D1524">
              <w:rPr>
                <w:rFonts w:ascii="Times New Roman" w:hAnsi="Times New Roman" w:cs="Times New Roman"/>
                <w:sz w:val="24"/>
                <w:szCs w:val="24"/>
              </w:rPr>
              <w:t>1027974,42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0B06FB6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900390,50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BBA6B64" w14:textId="77777777" w:rsidR="00F85997" w:rsidRPr="003D5271" w:rsidRDefault="00F85997" w:rsidP="003D5271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874489,90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9B69FBD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4E1AE948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2018 году – 0,00 тыс. рублей</w:t>
            </w:r>
          </w:p>
          <w:p w14:paraId="79743DE7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2019 году – 0,00 тыс. рублей</w:t>
            </w:r>
          </w:p>
          <w:p w14:paraId="7B77C372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2020 году – 44813,75 тыс. рублей</w:t>
            </w:r>
          </w:p>
          <w:p w14:paraId="3C91E86C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2021 году – 60474,40 тыс. рублей</w:t>
            </w:r>
          </w:p>
          <w:p w14:paraId="448E4263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100101,83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095B0ED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67451,80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9B12939" w14:textId="77777777" w:rsidR="00F85997" w:rsidRPr="003D5271" w:rsidRDefault="00F85997" w:rsidP="003D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86540,60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C87413C" w14:textId="77777777" w:rsidR="00F85997" w:rsidRPr="003D5271" w:rsidRDefault="00F85997" w:rsidP="003A4EA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85286,60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</w:tbl>
    <w:p w14:paraId="2EA93B94" w14:textId="059548DD" w:rsidR="00F85997" w:rsidRDefault="00F85997" w:rsidP="00F85997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3D5271">
        <w:rPr>
          <w:rFonts w:ascii="Times New Roman" w:hAnsi="Times New Roman" w:cs="Times New Roman"/>
          <w:sz w:val="24"/>
          <w:szCs w:val="24"/>
        </w:rPr>
        <w:lastRenderedPageBreak/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AA69E3" w14:textId="0CAF3FB7" w:rsidR="00D02CC5" w:rsidRDefault="00D02CC5" w:rsidP="00D0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33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85">
        <w:rPr>
          <w:rFonts w:ascii="Times New Roman" w:hAnsi="Times New Roman" w:cs="Times New Roman"/>
          <w:sz w:val="28"/>
          <w:szCs w:val="28"/>
        </w:rPr>
        <w:t xml:space="preserve">позицию «Объем и источники финансирования подпрограммы» раздела </w:t>
      </w:r>
      <w:r w:rsidRPr="002B348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8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2B3485">
        <w:rPr>
          <w:rFonts w:ascii="Times New Roman" w:hAnsi="Times New Roman" w:cs="Times New Roman"/>
          <w:sz w:val="28"/>
          <w:szCs w:val="28"/>
        </w:rPr>
        <w:t xml:space="preserve"> «Паспорт подпрограммы</w:t>
      </w:r>
      <w:r>
        <w:rPr>
          <w:rFonts w:ascii="Times New Roman" w:hAnsi="Times New Roman" w:cs="Times New Roman"/>
          <w:sz w:val="28"/>
          <w:szCs w:val="28"/>
        </w:rPr>
        <w:t>» приложение № 2</w:t>
      </w:r>
      <w:r w:rsidRPr="002B3485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и прочие мероприятия в облас</w:t>
      </w:r>
      <w:r>
        <w:rPr>
          <w:rFonts w:ascii="Times New Roman" w:hAnsi="Times New Roman" w:cs="Times New Roman"/>
          <w:sz w:val="28"/>
          <w:szCs w:val="28"/>
        </w:rPr>
        <w:t>ти образования</w:t>
      </w:r>
      <w:r w:rsidRPr="002B348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3A2C07E7" w14:textId="4CB81DC6" w:rsidR="00F85997" w:rsidRDefault="00F85997" w:rsidP="00D0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7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946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6557"/>
      </w:tblGrid>
      <w:tr w:rsidR="00F85997" w14:paraId="1EFF7379" w14:textId="77777777" w:rsidTr="00F85997">
        <w:trPr>
          <w:trHeight w:val="70"/>
        </w:trPr>
        <w:tc>
          <w:tcPr>
            <w:tcW w:w="2905" w:type="dxa"/>
          </w:tcPr>
          <w:p w14:paraId="6ED56200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557" w:type="dxa"/>
          </w:tcPr>
          <w:p w14:paraId="0B1D9BDB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09F0CBCC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2018 году – 17776,29 тыс. рублей</w:t>
            </w:r>
          </w:p>
          <w:p w14:paraId="75C6FD2A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2019 году – 19281,56 тыс. рублей</w:t>
            </w:r>
          </w:p>
          <w:p w14:paraId="6DEB2CF7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2020 году – 15610,27 тыс. рублей</w:t>
            </w:r>
          </w:p>
          <w:p w14:paraId="7228F18B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2021 году – 20566,00 тыс. рублей</w:t>
            </w:r>
          </w:p>
          <w:p w14:paraId="27C75E67" w14:textId="6D39BF21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7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25027,25 тыс. рублей</w:t>
            </w:r>
          </w:p>
          <w:p w14:paraId="267D6777" w14:textId="5B66587C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7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F15">
              <w:rPr>
                <w:rFonts w:ascii="Times New Roman" w:hAnsi="Times New Roman" w:cs="Times New Roman"/>
                <w:sz w:val="24"/>
                <w:szCs w:val="24"/>
              </w:rPr>
              <w:t>36638,77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3F71619" w14:textId="005D84DD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2024 году –</w:t>
            </w:r>
            <w:r w:rsidR="007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26380,17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9179D11" w14:textId="1EBEB069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2025 году –</w:t>
            </w:r>
            <w:r w:rsidR="007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28260,12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9F162CE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C683335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14813ED7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2018 году – 15266,29 тыс. рублей</w:t>
            </w:r>
          </w:p>
          <w:p w14:paraId="3D5475A1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2019 году – 13141,06 тыс. рублей</w:t>
            </w:r>
          </w:p>
          <w:p w14:paraId="6C316BD1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2020 году – 10953,29 тыс. рублей</w:t>
            </w:r>
          </w:p>
          <w:p w14:paraId="3F0211F5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2021 году – 13329,46 тыс. рублей</w:t>
            </w:r>
          </w:p>
          <w:p w14:paraId="4D77C689" w14:textId="35E150D3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4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16650,85 тыс. рублей</w:t>
            </w:r>
          </w:p>
          <w:p w14:paraId="07084A25" w14:textId="21AF4CF2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4E3F15">
              <w:rPr>
                <w:rFonts w:ascii="Times New Roman" w:hAnsi="Times New Roman" w:cs="Times New Roman"/>
                <w:sz w:val="24"/>
                <w:szCs w:val="24"/>
              </w:rPr>
              <w:t xml:space="preserve"> 19858,37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4110EC8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14021,27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D710856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15901,22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59CAD8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33C7A732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0D660435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1DBC0CF8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524A43E9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061C15DE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2022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6520,53</w:t>
            </w: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7E7F9F6A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2023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10901,07 </w:t>
            </w:r>
            <w:r w:rsidRPr="003D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14:paraId="0113A770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6568,18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A0B25F6" w14:textId="77777777" w:rsidR="00F85997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6568,18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8BC4A00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средства федерального бюджета по годам реализации подпрограммы:</w:t>
            </w:r>
          </w:p>
          <w:p w14:paraId="7A6FBC10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2018 году – 0,00 тыс. рублей</w:t>
            </w:r>
          </w:p>
          <w:p w14:paraId="2B8E9864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>- в 2019 году – 0,00 тыс. рублей</w:t>
            </w:r>
          </w:p>
          <w:p w14:paraId="1879016F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38AF47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A91A3A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1855,87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45FD80B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5879,33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BF007F2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2024 году – 5790,72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26DA29C" w14:textId="77777777" w:rsidR="00F85997" w:rsidRPr="003D5271" w:rsidRDefault="00F85997" w:rsidP="00F64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 году – 5790,72</w:t>
            </w:r>
            <w:r w:rsidRPr="003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</w:tr>
    </w:tbl>
    <w:p w14:paraId="2DB1D595" w14:textId="62E07118" w:rsidR="00F85997" w:rsidRDefault="00F85997" w:rsidP="00F85997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1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»;</w:t>
      </w:r>
    </w:p>
    <w:p w14:paraId="48FDBE13" w14:textId="2305B9B3" w:rsidR="00254177" w:rsidRDefault="00D02CC5" w:rsidP="00254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</w:t>
      </w:r>
      <w:r w:rsidR="00254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4177" w:rsidRPr="00423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254177">
        <w:rPr>
          <w:rFonts w:ascii="Times New Roman" w:hAnsi="Times New Roman" w:cs="Times New Roman"/>
          <w:sz w:val="28"/>
          <w:szCs w:val="28"/>
          <w:lang w:eastAsia="ru-RU"/>
        </w:rPr>
        <w:t xml:space="preserve">к Программе «Объем и источники финансирования муниципальной программы» </w:t>
      </w:r>
      <w:r w:rsidR="00254177" w:rsidRPr="004235EE">
        <w:rPr>
          <w:rFonts w:ascii="Times New Roman" w:hAnsi="Times New Roman" w:cs="Times New Roman"/>
          <w:sz w:val="28"/>
          <w:szCs w:val="28"/>
          <w:lang w:eastAsia="ru-RU"/>
        </w:rPr>
        <w:t>изложи</w:t>
      </w:r>
      <w:r w:rsidR="00254177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254177" w:rsidRPr="004235EE">
        <w:rPr>
          <w:rFonts w:ascii="Times New Roman" w:hAnsi="Times New Roman" w:cs="Times New Roman"/>
          <w:sz w:val="28"/>
          <w:szCs w:val="28"/>
          <w:lang w:eastAsia="ru-RU"/>
        </w:rPr>
        <w:t xml:space="preserve"> в редакции приложения</w:t>
      </w:r>
      <w:r w:rsidR="00254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177" w:rsidRPr="004235EE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254177">
        <w:rPr>
          <w:rFonts w:ascii="Times New Roman" w:hAnsi="Times New Roman" w:cs="Times New Roman"/>
          <w:sz w:val="28"/>
          <w:szCs w:val="28"/>
          <w:lang w:eastAsia="ru-RU"/>
        </w:rPr>
        <w:t>постановлению.</w:t>
      </w:r>
    </w:p>
    <w:p w14:paraId="4971C5EE" w14:textId="6F817E0E" w:rsidR="00FD5C3D" w:rsidRDefault="00FD5C3D" w:rsidP="0079053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 w:cs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A1DCB">
        <w:rPr>
          <w:rFonts w:ascii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9A1DCB">
        <w:rPr>
          <w:rFonts w:ascii="Times New Roman" w:hAnsi="Times New Roman" w:cs="Times New Roman"/>
          <w:sz w:val="28"/>
          <w:szCs w:val="28"/>
          <w:lang w:eastAsia="ru-RU"/>
        </w:rPr>
        <w:t xml:space="preserve"> Ю.А.):</w:t>
      </w:r>
    </w:p>
    <w:p w14:paraId="2CC30BEF" w14:textId="77777777" w:rsidR="00FD5C3D" w:rsidRPr="00B93704" w:rsidRDefault="00FD5C3D" w:rsidP="0079053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 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 w:cs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 w:cs="Times New Roman"/>
          <w:sz w:val="28"/>
          <w:szCs w:val="28"/>
          <w:lang w:eastAsia="ru-RU"/>
        </w:rPr>
        <w:t>изменений настоящим постановлением;</w:t>
      </w:r>
    </w:p>
    <w:p w14:paraId="51ADACCF" w14:textId="496F8E50" w:rsidR="00FD5C3D" w:rsidRPr="00B93704" w:rsidRDefault="00FD5C3D" w:rsidP="0079053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704">
        <w:rPr>
          <w:rFonts w:ascii="Times New Roman" w:hAnsi="Times New Roman" w:cs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 w:cs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</w:t>
      </w:r>
      <w:r w:rsidR="006332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CB6B00" w14:textId="57B3742B" w:rsidR="007F450D" w:rsidRDefault="00FD5C3D" w:rsidP="007F450D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исполняющего обязанности заместителя мэра по с</w:t>
      </w:r>
      <w:r w:rsidR="007F450D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оциальным вопросам </w:t>
      </w:r>
      <w:proofErr w:type="spellStart"/>
      <w:r w:rsidR="007F450D">
        <w:rPr>
          <w:rFonts w:ascii="Times New Roman" w:hAnsi="Times New Roman" w:cs="Times New Roman"/>
          <w:sz w:val="28"/>
          <w:szCs w:val="28"/>
          <w:lang w:eastAsia="ru-RU"/>
        </w:rPr>
        <w:t>Манзулу</w:t>
      </w:r>
      <w:proofErr w:type="spellEnd"/>
      <w:r w:rsidR="007F450D">
        <w:rPr>
          <w:rFonts w:ascii="Times New Roman" w:hAnsi="Times New Roman" w:cs="Times New Roman"/>
          <w:sz w:val="28"/>
          <w:szCs w:val="28"/>
          <w:lang w:eastAsia="ru-RU"/>
        </w:rPr>
        <w:t xml:space="preserve"> Е.А</w:t>
      </w:r>
      <w:r w:rsidR="006332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4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CD4A4C2" w14:textId="77777777" w:rsidR="007F450D" w:rsidRDefault="007F450D" w:rsidP="007F450D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C1846F" w14:textId="06C9BEB7" w:rsidR="007F450D" w:rsidRDefault="007F450D" w:rsidP="007F450D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A6152D" w14:textId="77777777" w:rsidR="00F85997" w:rsidRDefault="00F85997" w:rsidP="007F450D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028DFC" w14:textId="612BE089" w:rsidR="00FD5C3D" w:rsidRPr="00DC4F4A" w:rsidRDefault="007F450D" w:rsidP="007F450D">
      <w:pPr>
        <w:tabs>
          <w:tab w:val="left" w:pos="0"/>
          <w:tab w:val="left" w:pos="9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DC4F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5997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600DD988" w14:textId="77777777" w:rsidR="00FD5C3D" w:rsidRDefault="00FD5C3D" w:rsidP="00F85997">
      <w:pPr>
        <w:jc w:val="right"/>
      </w:pPr>
    </w:p>
    <w:p w14:paraId="0E5F2035" w14:textId="77777777" w:rsidR="00FD5C3D" w:rsidRDefault="00FD5C3D" w:rsidP="00F85997">
      <w:pPr>
        <w:jc w:val="right"/>
      </w:pPr>
    </w:p>
    <w:p w14:paraId="72635702" w14:textId="77777777" w:rsidR="00FD5C3D" w:rsidRDefault="00FD5C3D" w:rsidP="00F8599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0DEC0C" w14:textId="77777777" w:rsidR="00FD5C3D" w:rsidRDefault="00FD5C3D" w:rsidP="00F8599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25802B" w14:textId="77777777" w:rsidR="00FD5C3D" w:rsidRDefault="00FD5C3D" w:rsidP="00F8599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B2DC78" w14:textId="77777777" w:rsidR="00FD5C3D" w:rsidRDefault="00FD5C3D" w:rsidP="00F8599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C0C256" w14:textId="77777777" w:rsidR="00254177" w:rsidRDefault="00254177" w:rsidP="00F8599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9F30BF" w14:textId="77777777" w:rsidR="0016798C" w:rsidRDefault="0016798C" w:rsidP="00F8599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16798C" w:rsidSect="00EB6BC6">
          <w:type w:val="nextColumn"/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14:paraId="152FE7DC" w14:textId="77777777" w:rsidR="00A07DD8" w:rsidRDefault="00A07DD8" w:rsidP="00EB6BC6">
      <w:pPr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9DEA229" w14:textId="77777777" w:rsidR="00A07DD8" w:rsidRDefault="00A07DD8" w:rsidP="00EB6BC6">
      <w:pPr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CFFE46D" w14:textId="77777777" w:rsidR="00A07DD8" w:rsidRDefault="00A07DD8" w:rsidP="00EB6BC6">
      <w:pPr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14:paraId="1FEAE1CC" w14:textId="1DC0E578" w:rsidR="00A07DD8" w:rsidRDefault="00EB6BC6" w:rsidP="00EB6BC6">
      <w:pPr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24.10.2023 № 592-п</w:t>
      </w:r>
    </w:p>
    <w:p w14:paraId="10E50B6E" w14:textId="77777777" w:rsidR="00A07DD8" w:rsidRDefault="00A07DD8" w:rsidP="00EB6BC6">
      <w:pPr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</w:p>
    <w:p w14:paraId="3DF436E7" w14:textId="77777777" w:rsidR="00A07DD8" w:rsidRDefault="00A07DD8" w:rsidP="00EB6BC6">
      <w:pPr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CEB21BE" w14:textId="77777777" w:rsidR="00A07DD8" w:rsidRDefault="00A07DD8" w:rsidP="00EB6BC6">
      <w:pPr>
        <w:tabs>
          <w:tab w:val="left" w:pos="6096"/>
        </w:tabs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«Развитие образования в Черемховском районном</w:t>
      </w:r>
    </w:p>
    <w:p w14:paraId="437A7075" w14:textId="77777777" w:rsidR="00A07DD8" w:rsidRDefault="00A07DD8" w:rsidP="00EB6BC6">
      <w:pPr>
        <w:tabs>
          <w:tab w:val="left" w:pos="6096"/>
        </w:tabs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образовании», утвержденной постановлением</w:t>
      </w:r>
    </w:p>
    <w:p w14:paraId="4B390AB3" w14:textId="77777777" w:rsidR="00A07DD8" w:rsidRDefault="00A07DD8" w:rsidP="00EB6BC6">
      <w:pPr>
        <w:tabs>
          <w:tab w:val="left" w:pos="6096"/>
        </w:tabs>
        <w:spacing w:after="0" w:line="240" w:lineRule="auto"/>
        <w:ind w:right="-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Черемховского районного муниципального образования от 13 ноября 2017 № 655</w:t>
      </w:r>
    </w:p>
    <w:p w14:paraId="665C58D4" w14:textId="77777777" w:rsidR="00A07DD8" w:rsidRDefault="00A07DD8" w:rsidP="00EB6BC6">
      <w:pPr>
        <w:tabs>
          <w:tab w:val="left" w:pos="6096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8BB1E" w14:textId="77777777" w:rsidR="00A07DD8" w:rsidRDefault="00A07DD8" w:rsidP="00A07DD8">
      <w:pPr>
        <w:tabs>
          <w:tab w:val="left" w:pos="6096"/>
        </w:tabs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ИСТОЧНИКИ ФИНАНСИРОВАНИЯ МУНИЦИПАЛЬНОЙ ПРОГРАММЫ</w:t>
      </w:r>
    </w:p>
    <w:p w14:paraId="52BF62A3" w14:textId="77777777" w:rsidR="00A07DD8" w:rsidRDefault="00A07DD8" w:rsidP="00EB6BC6">
      <w:pPr>
        <w:tabs>
          <w:tab w:val="left" w:pos="6096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43"/>
        <w:gridCol w:w="1383"/>
        <w:gridCol w:w="1592"/>
        <w:gridCol w:w="1134"/>
        <w:gridCol w:w="1134"/>
        <w:gridCol w:w="1275"/>
        <w:gridCol w:w="1275"/>
        <w:gridCol w:w="1274"/>
        <w:gridCol w:w="1264"/>
        <w:gridCol w:w="12"/>
        <w:gridCol w:w="1248"/>
        <w:gridCol w:w="1270"/>
      </w:tblGrid>
      <w:tr w:rsidR="00A07DD8" w14:paraId="70F8F58D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E10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A7C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6D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90E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AD2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36E196F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тыс.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29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A07DD8" w14:paraId="291E78E9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1E3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889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C37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EE4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784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47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7BA5727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49E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F2C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215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37B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06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D30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A0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82A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F08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076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940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487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07DD8" w14:paraId="68216958" w14:textId="77777777" w:rsidTr="00A07D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2F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5B1" w14:textId="1D9A99F3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4A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07DD8" w14:paraId="4696851C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26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F7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9A7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ADF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B0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531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881307,96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DB8" w14:textId="77777777" w:rsidR="00A07DD8" w:rsidRDefault="00A07DD8" w:rsidP="00A07DD8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978744,31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101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1126359,17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17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1336284,44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FCA0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1324791,44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5F0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1129772,58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A0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1096893,85</w:t>
            </w:r>
          </w:p>
        </w:tc>
      </w:tr>
      <w:tr w:rsidR="00A07DD8" w14:paraId="4065FB24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5DD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C5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580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D6E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B43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24C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CF5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140809,96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09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165415,10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14F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204283,52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A09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212584,82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F48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130482,58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F2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124758,45</w:t>
            </w:r>
          </w:p>
        </w:tc>
      </w:tr>
      <w:tr w:rsidR="00A07DD8" w14:paraId="63258241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6F5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B0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018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65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839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FA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727724,40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F3F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793120,59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39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900469,67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686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1030043,22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ACE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1038875,49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EFD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906958,68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F82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881058,08</w:t>
            </w:r>
          </w:p>
        </w:tc>
      </w:tr>
      <w:tr w:rsidR="00A07DD8" w14:paraId="3749F7B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E26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C39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03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C0B0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BCB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1E54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3F5A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3A6F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60474,40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8CE5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101957,70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D520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73331,13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5B5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92331,32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7EF9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91077,32</w:t>
            </w:r>
          </w:p>
        </w:tc>
      </w:tr>
      <w:tr w:rsidR="00A07DD8" w14:paraId="369814C6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F8A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FAAE" w14:textId="4F10C410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9D8" w14:textId="77777777" w:rsidR="00A07DD8" w:rsidRDefault="00A07DD8" w:rsidP="00A07DD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7714F1F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B75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C0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A8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029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56C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216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862026,40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67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963134,04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A7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1105793,16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0F3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1311257,19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14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1288152,66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57E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1103392,42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482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1068633,73</w:t>
            </w:r>
          </w:p>
        </w:tc>
      </w:tr>
      <w:tr w:rsidR="00A07DD8" w14:paraId="57CFFD3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6D3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8A1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42F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68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C11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E9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919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129856,67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3B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152085,64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6D0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187632,67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8CF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192726,44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ECD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116461,32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C90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108857,23</w:t>
            </w:r>
          </w:p>
        </w:tc>
      </w:tr>
      <w:tr w:rsidR="00A07DD8" w14:paraId="6B79FBCA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017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28C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F4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218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0A7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499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721583,90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7E2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788463,61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211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893233,12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4C6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1023522,70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F6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1027974,42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782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900390,50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061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874489,90</w:t>
            </w:r>
          </w:p>
        </w:tc>
      </w:tr>
      <w:tr w:rsidR="00A07DD8" w14:paraId="0BD5995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5C0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AA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086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59E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66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09D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A4FA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D32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60474,40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75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100101,83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102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6B7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86540,60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F5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85286,60</w:t>
            </w:r>
          </w:p>
        </w:tc>
      </w:tr>
      <w:tr w:rsidR="00A07DD8" w14:paraId="08A1388C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089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69E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  <w:p w14:paraId="6271F02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C064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E0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6BF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3B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68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254682,99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948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DC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292241,28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C72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392536,43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970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335077,95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76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263366,78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B85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261244,44</w:t>
            </w:r>
          </w:p>
        </w:tc>
      </w:tr>
      <w:tr w:rsidR="00A07DD8" w14:paraId="356B1F7A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180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446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A29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7B2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FF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88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B1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34791,41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A65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40949,46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28C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57269,00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FC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50691,52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939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25686,38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B6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25058,64</w:t>
            </w:r>
          </w:p>
        </w:tc>
      </w:tr>
      <w:tr w:rsidR="00A07DD8" w14:paraId="3229022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59F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AD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9D5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8F3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0A3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D54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212830,88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49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211432,24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E63D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251291,82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624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335267,43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95B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284386,43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3C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237680,40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6A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236185,80</w:t>
            </w:r>
          </w:p>
        </w:tc>
      </w:tr>
      <w:tr w:rsidR="00A07DD8" w14:paraId="056DCEED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FE1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9E3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6B3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31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ABB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784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31D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EF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39195,45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0E5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50525,82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88D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49042,54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48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24579,55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441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23995,21</w:t>
            </w:r>
          </w:p>
        </w:tc>
      </w:tr>
      <w:tr w:rsidR="00A07DD8" w14:paraId="574C441F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0B0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67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C0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09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EE2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74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465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B01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39195,45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D0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50525,82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D50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49042,54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51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24579,55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BD6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23995,21</w:t>
            </w:r>
          </w:p>
        </w:tc>
      </w:tr>
      <w:tr w:rsidR="00A07DD8" w14:paraId="6C03B029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C3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32C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6FA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7F0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1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C99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036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FDF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656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8E8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27B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5A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548A19E9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13E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33E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D42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АЧРМО, МКДОУ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3B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716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820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A82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0D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14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981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97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EE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750,45</w:t>
            </w:r>
          </w:p>
        </w:tc>
      </w:tr>
      <w:tr w:rsidR="00A07DD8" w14:paraId="1F6CBF4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DD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188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5D7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922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54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35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F5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3A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546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678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C45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1C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750,45</w:t>
            </w:r>
          </w:p>
        </w:tc>
      </w:tr>
      <w:tr w:rsidR="00A07DD8" w14:paraId="203C02CB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0E3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E3A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091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756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C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1C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C64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226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C1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75099,13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846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04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40F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B3A10C3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E3C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7F2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823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2E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40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988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C4C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36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9B0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B9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EEC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866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71C9F0FE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EA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70F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898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D8C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8CC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95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F5D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A3D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BF6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70586,40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AB1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ED7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EDF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4D1969F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342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EF4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488A" w14:textId="77777777" w:rsidR="00A07DD8" w:rsidRDefault="00A07DD8" w:rsidP="00A07DD8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B67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C9E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88D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751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591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776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50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382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A06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A07DD8" w14:paraId="1C797AD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127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8FF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E97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18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72D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ECD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A1B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12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B8D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82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E20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7D1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A07DD8" w14:paraId="43F2377E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FBA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E6B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4C8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89C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96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C1C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B0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2A7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4C6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ED7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F253" w14:textId="77777777" w:rsidR="00A07DD8" w:rsidRDefault="00A07DD8" w:rsidP="00A07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6346" w14:textId="77777777" w:rsidR="00A07DD8" w:rsidRDefault="00A07DD8" w:rsidP="00A07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43FF8F9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A60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34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6D4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7D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35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8E0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8B8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33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1D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827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39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A7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92,14</w:t>
            </w:r>
          </w:p>
        </w:tc>
      </w:tr>
      <w:tr w:rsidR="00A07DD8" w14:paraId="1AA5528E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2F1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506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D28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B32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A44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D5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1A2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255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E0F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D28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5A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D2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92,14</w:t>
            </w:r>
          </w:p>
        </w:tc>
      </w:tr>
      <w:tr w:rsidR="00A07DD8" w14:paraId="63D3E4F5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CA7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BF2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DE9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23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335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F61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51E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208624,54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EA3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248840,20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D4E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260583,40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8FB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278881,70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6F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236185,80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1D4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236185,80</w:t>
            </w:r>
          </w:p>
        </w:tc>
      </w:tr>
      <w:tr w:rsidR="00A07DD8" w14:paraId="77D9E6E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7A7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3EC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BCD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E6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ACC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58C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7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208624,54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A21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248840,20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B35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260583,40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AA4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278881,70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9E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236185,80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27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236185,80</w:t>
            </w:r>
          </w:p>
        </w:tc>
      </w:tr>
      <w:tr w:rsidR="00A07DD8" w14:paraId="06E50352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5B6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417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перечня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инициатив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D50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«ЦБ ЧРМО»,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B3C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B1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7A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85E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5A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0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C0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2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E9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3A0245E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19F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BC8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9F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905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264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84E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2E7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30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30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DA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28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F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54B272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B1B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56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696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D64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1E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FE6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7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C04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9D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4097,63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339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768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1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2BB4E06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CBB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B7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A03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0F3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712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9E7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98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A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8E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F3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47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C6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94,83</w:t>
            </w:r>
          </w:p>
        </w:tc>
      </w:tr>
      <w:tr w:rsidR="00A07DD8" w14:paraId="26C78CC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E04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8C3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0B3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689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14A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D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564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CD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33F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B89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5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CF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94,83</w:t>
            </w:r>
          </w:p>
        </w:tc>
      </w:tr>
      <w:tr w:rsidR="00A07DD8" w14:paraId="19CF5A81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4D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EB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15E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87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B3E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F05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3FF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FB0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B3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909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F17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23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E7D174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EC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05A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7DB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534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37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C70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33D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2A0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534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F91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3AC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4D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44BB21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05D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E28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AA2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F10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A47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13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6D3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15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05D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BAA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DB4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421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CF1ABA0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039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36A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  <w:p w14:paraId="4AF5CE8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22ED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29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618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EC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B6B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559321,27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7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665630,66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343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759430,98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F77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857848,93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9A5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885773,23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CB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788676,74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86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750292,30</w:t>
            </w:r>
          </w:p>
        </w:tc>
      </w:tr>
      <w:tr w:rsidR="00A07DD8" w14:paraId="06BCC61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9C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53C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F9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8D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FA1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92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61680,53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FDA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4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74316,70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857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82713,99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C8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86801,71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3C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37C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37538,60</w:t>
            </w:r>
          </w:p>
        </w:tc>
      </w:tr>
      <w:tr w:rsidR="00A07DD8" w14:paraId="1E1D0625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E5B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19C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F7D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8EB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3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A2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497640,74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78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554309,29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8E7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624639,88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451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675033,11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BB4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731519,73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67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651873,10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9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627467,10</w:t>
            </w:r>
          </w:p>
        </w:tc>
      </w:tr>
      <w:tr w:rsidR="00A07DD8" w14:paraId="5C103A63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7A2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0E2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C70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81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AF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A10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768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313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60474,40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2E2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100101,83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3F5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32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86540,60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7A3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85286,60</w:t>
            </w:r>
          </w:p>
        </w:tc>
      </w:tr>
      <w:tr w:rsidR="00A07DD8" w14:paraId="1C43E140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0D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D7F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  <w:p w14:paraId="30A43B8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F0C5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89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4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DBF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154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4B8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53205,98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F7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56453,51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5CF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61459,30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31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18769,11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8D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20696,20</w:t>
            </w:r>
          </w:p>
        </w:tc>
      </w:tr>
      <w:tr w:rsidR="00A07DD8" w14:paraId="4AD5472E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125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69E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AC6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F1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9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3AF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8F5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ABC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53205,98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54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56453,51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B51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61459,30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6D1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18769,11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634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20696,20</w:t>
            </w:r>
          </w:p>
        </w:tc>
      </w:tr>
      <w:tr w:rsidR="00A07DD8" w14:paraId="0DD09D7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911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AD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9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97B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B7F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8E4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DF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751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7D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8F7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901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88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3D3106CC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8E9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E3D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59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53B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A0D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356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442531,50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1C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462481,70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4D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554694,60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E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598372,30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26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662474,20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EF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579838,20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0FF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579838,20</w:t>
            </w:r>
          </w:p>
        </w:tc>
      </w:tr>
      <w:tr w:rsidR="00A07DD8" w14:paraId="0652E38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883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8F9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CB9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D54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60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FE2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442531,50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9C6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462481,70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B49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554694,60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02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598372,30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BA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662474,20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B20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579838,20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644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579838,20</w:t>
            </w:r>
          </w:p>
        </w:tc>
      </w:tr>
      <w:tr w:rsidR="00A07DD8" w14:paraId="6FDAFC9A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069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9AE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C43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33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567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EFD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58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24B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5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13398,20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D0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13237,60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F40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13237,60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782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13237,60</w:t>
            </w:r>
          </w:p>
        </w:tc>
      </w:tr>
      <w:tr w:rsidR="00A07DD8" w14:paraId="6A5D802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A5F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97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7C0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60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6B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A4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5AE9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7AA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3D8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13398,20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2A0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13237,60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41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13237,60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C4B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13237,60</w:t>
            </w:r>
          </w:p>
        </w:tc>
      </w:tr>
      <w:tr w:rsidR="00A07DD8" w14:paraId="3BC0B1B0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7D4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005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9A2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1C9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C2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68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15E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A30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36457,41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C75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8113,50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06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50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15446,26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33A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A07DD8" w14:paraId="5F26ACD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77D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4BB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9E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FD2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DC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CB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ECD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89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52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C2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076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15446,26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59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A07DD8" w14:paraId="7DB00A2E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773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55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550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23E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A67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E56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161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D48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32518,60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CE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5741,65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4FCA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E03B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2E32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38C34D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74A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304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2F2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6B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63A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99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12B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124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39A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BE0B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87F0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0CB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70B73FC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CE7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631A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  <w:p w14:paraId="4CA43ABD" w14:textId="021D6F7B" w:rsidR="00A07DD8" w:rsidRP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558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FE7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1BC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A25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1B7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0DC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922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60745,64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D4C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28806,60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A6EE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38957,50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EF12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39617,70</w:t>
            </w:r>
          </w:p>
        </w:tc>
      </w:tr>
      <w:tr w:rsidR="00A07DD8" w14:paraId="37BF85D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5A7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CB6" w14:textId="77777777" w:rsidR="00A07DD8" w:rsidRDefault="00A07DD8" w:rsidP="00A07DD8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DC0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2E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0BD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190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318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CCC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14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3644,74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3328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5421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6496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2377,10</w:t>
            </w:r>
          </w:p>
        </w:tc>
      </w:tr>
      <w:tr w:rsidR="00A07DD8" w14:paraId="397B33FF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520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32E8" w14:textId="77777777" w:rsidR="00A07DD8" w:rsidRDefault="00A07DD8" w:rsidP="00A07DD8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FF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F15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EC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215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8A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F1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6AD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14275,23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58C8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18398,70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C8D9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FEA8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10055,00</w:t>
            </w:r>
          </w:p>
        </w:tc>
      </w:tr>
      <w:tr w:rsidR="00A07DD8" w14:paraId="05BC588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39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3744" w14:textId="77777777" w:rsidR="00A07DD8" w:rsidRDefault="00A07DD8" w:rsidP="00A07DD8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F0A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7B4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E8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6B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0A3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FC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17C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42825,67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F122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8679,50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8124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91D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27185,60</w:t>
            </w:r>
          </w:p>
        </w:tc>
      </w:tr>
      <w:tr w:rsidR="00A07DD8" w14:paraId="156A6463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24D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C4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7CE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АЧРМО, УЖКХ,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80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4B6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70F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BF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31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AA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2D6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1540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2A38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</w:tr>
      <w:tr w:rsidR="00A07DD8" w14:paraId="6E204EB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ECB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6F5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94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C02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2E3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438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97C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31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5F1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E7BB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9EA4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CBC6" w14:textId="77777777" w:rsidR="00A07DD8" w:rsidRDefault="00A07DD8" w:rsidP="00A07DD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</w:tr>
      <w:tr w:rsidR="00A07DD8" w14:paraId="26F908A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5A0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001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064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047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5E2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7B6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B64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F9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2753,60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C90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24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5E9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E16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4A8ABA5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DF8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6D3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F16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E46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51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49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AC5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D7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223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81F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14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E8B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1159,48</w:t>
            </w:r>
          </w:p>
        </w:tc>
      </w:tr>
      <w:tr w:rsidR="00A07DD8" w14:paraId="2FFA3FE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C51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4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813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6AF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02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1D6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035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CAF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4B1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BB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8F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23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1159,48</w:t>
            </w:r>
          </w:p>
        </w:tc>
      </w:tr>
      <w:tr w:rsidR="00A07DD8" w14:paraId="3366DF25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4B6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50A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D9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7D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FE8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BE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0F6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44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5B3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5AD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244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865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211,54</w:t>
            </w:r>
          </w:p>
        </w:tc>
      </w:tr>
      <w:tr w:rsidR="00A07DD8" w14:paraId="50B836C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6DF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D9F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051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546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598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3C8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C3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497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69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2C4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D14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101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211,54</w:t>
            </w:r>
          </w:p>
        </w:tc>
      </w:tr>
      <w:tr w:rsidR="00A07DD8" w14:paraId="46B64238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42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BD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53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EE0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577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EF9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288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B77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10971,23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CD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6B9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15226,21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3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631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8739,85</w:t>
            </w:r>
          </w:p>
        </w:tc>
      </w:tr>
      <w:tr w:rsidR="00A07DD8" w14:paraId="67710D09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48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D88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88F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58C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C6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0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A6B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62D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10971,23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B4D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8B6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15226,21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6B6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241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8739,85</w:t>
            </w:r>
          </w:p>
        </w:tc>
      </w:tr>
      <w:tr w:rsidR="00A07DD8" w14:paraId="16EB097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ED8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5D6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6D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8BF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9B6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AC1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B6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6F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A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1B5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A4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6F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5981B5B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165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86E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868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07F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728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C98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4F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016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4FF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EB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30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A62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11C0D6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4F3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028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25C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EFD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875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B1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77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771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E96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AB3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7F6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248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5899E78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6D5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16D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2DF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4D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D50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497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C8A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87C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F64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71E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BE0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56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7D398855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83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CD3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D87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82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09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D6C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C89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28F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93B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EDF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EC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BF8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122,99</w:t>
            </w:r>
          </w:p>
        </w:tc>
      </w:tr>
      <w:tr w:rsidR="00A07DD8" w14:paraId="04188415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283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22F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6AA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EF6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AD8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6E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80C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1E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8F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A9E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AD8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E19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122,99</w:t>
            </w:r>
          </w:p>
        </w:tc>
      </w:tr>
      <w:tr w:rsidR="00A07DD8" w14:paraId="5BD554DC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BBB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47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8F7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A61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12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8B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DC0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9F7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494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34A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25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18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07DD8" w14:paraId="44F7C59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71F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BAE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0D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0CA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1AA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D35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125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5E7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00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4FA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4B2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F0D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07DD8" w14:paraId="56F0FC93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094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5B6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84C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DA9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B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68A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CF4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982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12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93D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C7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974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102,06</w:t>
            </w:r>
          </w:p>
        </w:tc>
      </w:tr>
      <w:tr w:rsidR="00A07DD8" w14:paraId="25E5ADF1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5A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A6B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6C7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A44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7D6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855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35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72B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2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0AC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835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243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102,06</w:t>
            </w:r>
          </w:p>
        </w:tc>
      </w:tr>
      <w:tr w:rsidR="00A07DD8" w14:paraId="390431C8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C24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F65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C1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472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6B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CF9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33B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A9E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F1C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5799,63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65B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F21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F9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D04307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BE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A30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AFF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471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107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F67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9F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05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A1B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E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A48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F3B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F827C8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D4B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DC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C2D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C5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810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D4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6A4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65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1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5451,64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169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4960,83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FC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931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358B4DF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1B5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996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7C5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8A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8DF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EB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6D2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A4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229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A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5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E0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104,64</w:t>
            </w:r>
          </w:p>
        </w:tc>
      </w:tr>
      <w:tr w:rsidR="00A07DD8" w14:paraId="73ED308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745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7F8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CC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199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8A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79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50A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0D1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65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FAD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869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3D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104,64</w:t>
            </w:r>
          </w:p>
        </w:tc>
      </w:tr>
      <w:tr w:rsidR="00A07DD8" w14:paraId="6568BB2F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E78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336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F9E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C3F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06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425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581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BC6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B46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864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621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536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23364B6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E45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0D5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47B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AB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E7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89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34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F6A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D07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6F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5E1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0EE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F78AD0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098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AA0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045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B0A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83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C2E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F61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29A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95D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B02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877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664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B2A3B38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77B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DFE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BB7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C66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AB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E09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73E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E1C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2A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14337,26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BAE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12784,89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39C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12486,49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902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12138,51</w:t>
            </w:r>
          </w:p>
        </w:tc>
      </w:tr>
      <w:tr w:rsidR="00A07DD8" w14:paraId="11DAC364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85A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69F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087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827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08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187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9C0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33E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F48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81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86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E7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728,31</w:t>
            </w:r>
          </w:p>
        </w:tc>
      </w:tr>
      <w:tr w:rsidR="00A07DD8" w14:paraId="0B7F5D9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83C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63A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EEF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5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981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957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A33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41A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9627,80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708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B27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12017,80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7D5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11737,30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0B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11410,20</w:t>
            </w:r>
          </w:p>
        </w:tc>
      </w:tr>
      <w:tr w:rsidR="00A07DD8" w14:paraId="743908D4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FD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88B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CE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CE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59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723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0A0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BE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1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AF1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F81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7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3137,13</w:t>
            </w:r>
          </w:p>
        </w:tc>
      </w:tr>
      <w:tr w:rsidR="00A07DD8" w14:paraId="403949D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AAE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F30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133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A78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CB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BA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E2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1CC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B10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58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6E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7A6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188,23</w:t>
            </w:r>
          </w:p>
        </w:tc>
      </w:tr>
      <w:tr w:rsidR="00A07DD8" w14:paraId="1F326969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975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F2F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CC6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AF3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870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09C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FE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E0D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FFB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ADE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70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44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2948,90</w:t>
            </w:r>
          </w:p>
        </w:tc>
      </w:tr>
      <w:tr w:rsidR="00A07DD8" w14:paraId="6C1B1187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A50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ED1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36D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6F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453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DCE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F4F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A08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BA4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7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37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4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386,60</w:t>
            </w:r>
          </w:p>
        </w:tc>
      </w:tr>
      <w:tr w:rsidR="00A07DD8" w14:paraId="41E3729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4F4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D5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EB7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FD3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FD7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15F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E3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05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2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1F4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B3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68C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386,60</w:t>
            </w:r>
          </w:p>
        </w:tc>
      </w:tr>
      <w:tr w:rsidR="00A07DD8" w14:paraId="54E899DA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6E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6A2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AC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DD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B5F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B8E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316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6BA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A03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23196,17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4C3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25023,08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21C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25431,52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ED0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24779,80</w:t>
            </w:r>
          </w:p>
        </w:tc>
      </w:tr>
      <w:tr w:rsidR="00A07DD8" w14:paraId="4DE7E65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338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F0F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5E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0A7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0C4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7E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C66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6D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6FA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4E8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53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4A7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247,80</w:t>
            </w:r>
          </w:p>
        </w:tc>
      </w:tr>
      <w:tr w:rsidR="00A07DD8" w14:paraId="17DEBCF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E0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59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7B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5E5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E63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02C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546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B6A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CF7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5741,10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8A3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6193,20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FC0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89A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6623,70</w:t>
            </w:r>
          </w:p>
        </w:tc>
      </w:tr>
      <w:tr w:rsidR="00A07DD8" w14:paraId="41C1F12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F56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F1B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169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0E5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741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C25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BF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BB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21253,50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EFE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17223,10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78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18579,60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5BE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18882,90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5C9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17908,30</w:t>
            </w:r>
          </w:p>
        </w:tc>
      </w:tr>
      <w:tr w:rsidR="00A07DD8" w14:paraId="53548EE9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542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3E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9CE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5C4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F9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BBC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C4E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C2B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799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7B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02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2C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3A5485BE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607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0E5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3BA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FF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3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2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597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6D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C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22D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8B9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FE0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7F64817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9CF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2D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50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444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9B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E93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8A9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AC9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B50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3E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2AC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9F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A572C2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BD8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AE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B0B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37A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E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A7A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DB2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626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1B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8CA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CB1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65E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77D60C7D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65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44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B08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7EA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B6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6A3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8B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E53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CF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39486,20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50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40192,70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CB9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40192,70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96C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40192,70</w:t>
            </w:r>
          </w:p>
        </w:tc>
      </w:tr>
      <w:tr w:rsidR="00A07DD8" w14:paraId="324C272F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055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35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F2B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521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CB1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0F6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6DA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F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3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39486,20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8C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40192,70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8C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40192,70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38F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40192,70</w:t>
            </w:r>
          </w:p>
        </w:tc>
      </w:tr>
      <w:tr w:rsidR="00A07DD8" w14:paraId="3276EF0A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C8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FB8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08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420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97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C5D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F2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C0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D1B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188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4A8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2E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C750E78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0FE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C0E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348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44B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C4E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69A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CC3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470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AFD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2AC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829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799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21595C7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DF7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E7B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2B8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C6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22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07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6D9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2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207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25F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444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3A6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FD75B68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E8A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F05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1C2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3F2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D6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E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0AC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4E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DFA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3D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2B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B67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5B970AE1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616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5DE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095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BDA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8D9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4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D98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17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794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0EE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8EA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9B9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70B6AD6A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52D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308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CC7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820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C76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610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521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C17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6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7630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590,3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A1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B90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4D7AB9A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43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93C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соблюдению требований к антитеррористической защищенности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(территорий) муниципальных образовательных организаций в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F9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2BC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79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193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707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1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B1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F2A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C3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FC2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0ADEA15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E11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781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56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D7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E56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DC9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5DF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0C3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B13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D2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AF9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9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7D308B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E7F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63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96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3DC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94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50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11F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48E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E91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C8B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E8E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6974,80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4A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1FEDC344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DFC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9F3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25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136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274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B4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EC3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A96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FA2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3846,40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C8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1C0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702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3156,30</w:t>
            </w:r>
          </w:p>
        </w:tc>
      </w:tr>
      <w:tr w:rsidR="00A07DD8" w14:paraId="2054AB7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D08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E08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CE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D3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F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540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3BA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53F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520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60F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A07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541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189,40</w:t>
            </w:r>
          </w:p>
        </w:tc>
      </w:tr>
      <w:tr w:rsidR="00A07DD8" w14:paraId="28B5206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A56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3A3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0DF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DF1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8D6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914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FBE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B3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847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3615,60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1F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287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FC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2966,90</w:t>
            </w:r>
          </w:p>
        </w:tc>
      </w:tr>
      <w:tr w:rsidR="00A07DD8" w14:paraId="60937CAD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07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A2C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последствий чрезвычайной ситуации, связанной с произошедшими 13 июля 2022 года неблагоприятными погодными условиями, вызванными прохождением по территории Черемховского районного муниципального образования штормового ветра,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который сопровождался сильным дождем и градом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6F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650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45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4F5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A6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C8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FF5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E0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8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E8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CC9263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5A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DF3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40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27B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01C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2F1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8D7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893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AFF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36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333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F2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3DBE04D3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EE5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062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в рамках государственной программы Российской Федерации «Развитие образования в Иркутской области»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CBF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AD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778E133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00A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B2F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FB8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4F6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B2D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667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5E3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70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2094CC5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E11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831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26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B3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337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B3E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691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C96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5E6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35F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0B9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335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5487178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1C4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7DA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4F8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EDA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99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D03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936" w14:textId="77777777" w:rsidR="00A07DD8" w:rsidRDefault="00A07DD8" w:rsidP="00A07DD8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6E2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B21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7B2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C24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18330,40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738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276D03D4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57D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C4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786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E4369E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6D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C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0D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94D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83D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54120,89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4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60871,83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B99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67301,48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84F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51348,90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B2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57097,00</w:t>
            </w:r>
          </w:p>
        </w:tc>
      </w:tr>
      <w:tr w:rsidR="00A07DD8" w14:paraId="6745793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9BE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610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B1B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52A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D21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A9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D3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28557,64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B3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36819,48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3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47649,67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45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55233,22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A0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40511,90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AF3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46260,00</w:t>
            </w:r>
          </w:p>
        </w:tc>
      </w:tr>
      <w:tr w:rsidR="00A07DD8" w14:paraId="4F3289D1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219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22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3B8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33B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73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C0B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AAE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673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17301,41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A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13222,16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3D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12068,26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177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2D1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10837,00</w:t>
            </w:r>
          </w:p>
        </w:tc>
      </w:tr>
      <w:tr w:rsidR="00A07DD8" w14:paraId="1B1CD10A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9F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CCA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6B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4078CF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2C2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18F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F5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F96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4A8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53318,65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C98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60299,89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C0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66254,61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FE7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51232,68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13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56980,79</w:t>
            </w:r>
          </w:p>
        </w:tc>
      </w:tr>
      <w:tr w:rsidR="00A07DD8" w14:paraId="4B6281CF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3DB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0C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D1A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7C3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8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7AF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7F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28390,82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445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36602,36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82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47242,89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22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54996,61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5FB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40395,68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03B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46143,79</w:t>
            </w:r>
          </w:p>
        </w:tc>
      </w:tr>
      <w:tr w:rsidR="00A07DD8" w14:paraId="47FE240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C57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CD0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B0F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315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D95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507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8AE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CC9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16716,30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712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33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71C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CC5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10837,00</w:t>
            </w:r>
          </w:p>
        </w:tc>
      </w:tr>
      <w:tr w:rsidR="00A07DD8" w14:paraId="51798245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B0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01E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486995D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54C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2B25F0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91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12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F2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5B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14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6A8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D5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5BD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2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109,68</w:t>
            </w:r>
          </w:p>
        </w:tc>
      </w:tr>
      <w:tr w:rsidR="00A07DD8" w14:paraId="5B8BBDFA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611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88E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955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879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B8D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0E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0E9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5DB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002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89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905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F5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109,68</w:t>
            </w:r>
          </w:p>
        </w:tc>
      </w:tr>
      <w:tr w:rsidR="00A07DD8" w14:paraId="205C734B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AB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D84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220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8C486B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FED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37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385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727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372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FF2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69A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359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8AE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14C74D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56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9E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8F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A41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670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0F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4E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14B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19D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9F9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35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ED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7E371FFD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D03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EC4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4A5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126F6C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091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4DD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D11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9B6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7B4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5D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034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752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2D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3564FDD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D9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7DF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C24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B5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68C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9ED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AA6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B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  <w:p w14:paraId="3A52089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6A8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4A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7EE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94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D0B4723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1C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DA0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F54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C0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717F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B4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C08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F7E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D12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CC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E0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160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482DE29A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AE6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39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96A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8BD515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9A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E5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403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87A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8C3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767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AF6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83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3011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</w:tr>
      <w:tr w:rsidR="00A07DD8" w14:paraId="379042C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36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07A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2BB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F9F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EEF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48B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28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5EC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04E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640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B10B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CAE3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</w:tr>
      <w:tr w:rsidR="00A07DD8" w14:paraId="3B5B74F6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9DB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F38D" w14:textId="46C8B6BC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522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0C88DAD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D04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A4D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66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2E0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C4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687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BDC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52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CCC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5E5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36638,77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EEB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20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28260,12</w:t>
            </w:r>
          </w:p>
        </w:tc>
      </w:tr>
      <w:tr w:rsidR="00A07DD8" w14:paraId="2F4D93F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274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7E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95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4CE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47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26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B3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2AB3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13329,46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F48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16650,85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027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19858,37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6ED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14021,27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25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15901,22</w:t>
            </w:r>
          </w:p>
        </w:tc>
      </w:tr>
      <w:tr w:rsidR="00A07DD8" w14:paraId="33BABF99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FD6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C7A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9DC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86A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7B35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6A5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78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44A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937D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6520,53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F8C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BAD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6568,18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D428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6568,18</w:t>
            </w:r>
          </w:p>
        </w:tc>
      </w:tr>
      <w:tr w:rsidR="00A07DD8" w14:paraId="6E5D0545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2BD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E0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739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639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60F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621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99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220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77E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9B5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5879,33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90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AEE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5790,72</w:t>
            </w:r>
          </w:p>
        </w:tc>
      </w:tr>
      <w:tr w:rsidR="00A07DD8" w14:paraId="282BCEA1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261A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4A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DCF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B66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D8D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B68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78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3E6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17103,32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E1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0FD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20772,51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1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16145,75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3D3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18037,71</w:t>
            </w:r>
          </w:p>
        </w:tc>
      </w:tr>
      <w:tr w:rsidR="00A07DD8" w14:paraId="7D4E737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F0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1A6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1AA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99C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E20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118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D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684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12144,87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71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14796,58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184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17196,51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C1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12704,75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A8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14596,71</w:t>
            </w:r>
          </w:p>
        </w:tc>
      </w:tr>
      <w:tr w:rsidR="00A07DD8" w14:paraId="1C77D83A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315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BF2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F7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587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F0E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499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77C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F20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4958,45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C85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7F1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418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57D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3441,00</w:t>
            </w:r>
          </w:p>
        </w:tc>
      </w:tr>
      <w:tr w:rsidR="00A07DD8" w14:paraId="1F03D8F1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E0BE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B14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3CA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5B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CD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56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A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0C5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5201,04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B0E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5614,28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801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6054,88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CB5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A72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4645,99</w:t>
            </w:r>
          </w:p>
        </w:tc>
      </w:tr>
      <w:tr w:rsidR="00A07DD8" w14:paraId="7238721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517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49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CC1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67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8F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8D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62B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34F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833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3B6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8186,88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0D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4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3810,99</w:t>
            </w:r>
          </w:p>
        </w:tc>
      </w:tr>
      <w:tr w:rsidR="00A07DD8" w14:paraId="1C299EC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C66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51F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BC7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D02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9D5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F4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AEC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77F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B6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43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1AB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20F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</w:tr>
      <w:tr w:rsidR="00A07DD8" w14:paraId="2CCD9A38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89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705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780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3D6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176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29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A3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5C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11897,65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55D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13349,43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9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14710,63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251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11965,07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D6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13391,72</w:t>
            </w:r>
          </w:p>
        </w:tc>
      </w:tr>
      <w:tr w:rsidR="00A07DD8" w14:paraId="0402C064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209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67A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0B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A6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714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01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86C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49D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1E4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10289,43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A3E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12002,63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A6C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9359,07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41C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10785,72</w:t>
            </w:r>
          </w:p>
        </w:tc>
      </w:tr>
      <w:tr w:rsidR="00A07DD8" w14:paraId="7FE88D25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7B0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301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773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591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8919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5C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3A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152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CD8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BB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842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718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2606,00</w:t>
            </w:r>
          </w:p>
        </w:tc>
      </w:tr>
      <w:tr w:rsidR="00A07DD8" w14:paraId="0D7C0018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CD7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4D5" w14:textId="4202A67C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  <w:p w14:paraId="0386F06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726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5CA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22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DC1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217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AF0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414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772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64C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629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3F634B4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45E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76B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B5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79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D66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D0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5C6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D53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5C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F14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24E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870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7E17C205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731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C99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5D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88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0477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42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CC2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707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DC0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96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09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345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A07DD8" w14:paraId="38359AB4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2C4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9B2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19E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D07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2524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D3F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496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CF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87D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AC0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47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97B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A07DD8" w14:paraId="0F53BC0E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C6F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72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7AC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425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B41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9D9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A63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A8D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6B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9A4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95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A07DD8" w14:paraId="73E8E946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305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4F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454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86B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FC3C" w14:textId="77777777" w:rsidR="00A07DD8" w:rsidRDefault="00A07DD8" w:rsidP="00A0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4BA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5F4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C1D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4E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5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44E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19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A07DD8" w14:paraId="5081D90F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06D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28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E2A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3D8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A51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06B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90C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83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354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19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481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1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</w:tr>
      <w:tr w:rsidR="00A07DD8" w14:paraId="3CCDF0A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E6E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D6D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200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F83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49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BF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1AD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7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8C3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2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0E5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219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</w:tr>
      <w:tr w:rsidR="00A07DD8" w14:paraId="66629E9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E26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92A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14B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A61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76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C24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59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ABB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25E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D3C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505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B5C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E661FA2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3C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AC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муниципальной программы, а также непрограммных направлений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381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АЧРМО, МКУ «ЦРО»,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C0A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32B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909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8DA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29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FB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EBD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25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32E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</w:tr>
      <w:tr w:rsidR="00A07DD8" w14:paraId="138B7A7A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7E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B0A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08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9B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E0E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64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0ED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0C5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702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5C1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C8B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B17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</w:tr>
      <w:tr w:rsidR="00A07DD8" w14:paraId="27704EB1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563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E4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91C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374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1F9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1E1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AC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DC8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B0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DB0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9C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458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048AF6C3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943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2F5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C2A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FE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63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9FB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0BC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3C3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EA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10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6B9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419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614269A9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385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62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6DB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68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A94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848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D4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916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BA1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DB8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7A7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081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DD8" w14:paraId="5E372CFD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716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63A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7C8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0B1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8F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FA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08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301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5BD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02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4155,96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4AB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13D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3206,41</w:t>
            </w:r>
          </w:p>
        </w:tc>
      </w:tr>
      <w:tr w:rsidR="00A07DD8" w14:paraId="3F40AD1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CD9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C28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606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EFD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DB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37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9E9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EE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CD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94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EC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1E0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320,51</w:t>
            </w:r>
          </w:p>
        </w:tc>
      </w:tr>
      <w:tr w:rsidR="00A07DD8" w14:paraId="1AA7455B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CD1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F0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A01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1C2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DC2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A16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04A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7E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7F9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A3C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3255,10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82F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AD2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2885,90</w:t>
            </w:r>
          </w:p>
        </w:tc>
      </w:tr>
      <w:tr w:rsidR="00A07DD8" w14:paraId="4E24ACFE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7BEB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A14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7EB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806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C8E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816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9EA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ADB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A29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7BE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5EB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B8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3072,96</w:t>
            </w:r>
          </w:p>
        </w:tc>
      </w:tr>
      <w:tr w:rsidR="00A07DD8" w14:paraId="7F3B6C3E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79E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161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5E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577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4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69A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487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C43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FC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78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8BD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21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187,06</w:t>
            </w:r>
          </w:p>
        </w:tc>
      </w:tr>
      <w:tr w:rsidR="00A07DD8" w14:paraId="23D6DCB4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823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71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55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CAF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9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702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8A0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D96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407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86C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3255,10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B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C43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2885,90</w:t>
            </w:r>
          </w:p>
        </w:tc>
      </w:tr>
      <w:tr w:rsidR="00A07DD8" w14:paraId="0B3667F5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A8C1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2E7" w14:textId="77777777" w:rsidR="00A07DD8" w:rsidRDefault="00A07DD8" w:rsidP="00A07D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29FF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2E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82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EAB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76A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6D5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852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1DD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D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DCC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133,45</w:t>
            </w:r>
          </w:p>
        </w:tc>
      </w:tr>
      <w:tr w:rsidR="00A07DD8" w14:paraId="68F8826F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52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21E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51E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E3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B7A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04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D0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1C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379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67D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374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D9F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133,45</w:t>
            </w:r>
          </w:p>
        </w:tc>
      </w:tr>
      <w:tr w:rsidR="00A07DD8" w14:paraId="1D22A68F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C9A6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994E" w14:textId="77777777" w:rsidR="00A07DD8" w:rsidRDefault="00A07DD8" w:rsidP="00A0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«Патриотическое воспитание граждан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Федерации» национального проекта «Образование»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216D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0F2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8E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65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FA7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E9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E25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0A5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6124,30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F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3EF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6032,00</w:t>
            </w:r>
          </w:p>
        </w:tc>
      </w:tr>
      <w:tr w:rsidR="00A07DD8" w14:paraId="6357856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61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4EC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52B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72C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018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B9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7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28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B3F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8B3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671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BA5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241,28</w:t>
            </w:r>
          </w:p>
        </w:tc>
      </w:tr>
      <w:tr w:rsidR="00A07DD8" w14:paraId="67F1D74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AC8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081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520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05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29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597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44B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828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9C4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A1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5879,33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3B2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325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5790,72</w:t>
            </w:r>
          </w:p>
        </w:tc>
      </w:tr>
      <w:tr w:rsidR="00A07DD8" w14:paraId="1EFC0A92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3AF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9AD5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9114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92D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357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187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349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AC7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5E1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AB2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6124,30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79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5CE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6032,00</w:t>
            </w:r>
          </w:p>
        </w:tc>
      </w:tr>
      <w:tr w:rsidR="00A07DD8" w14:paraId="15E8B673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582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DD8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876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175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68E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9F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40E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5B7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E8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54D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B25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A59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241,28</w:t>
            </w:r>
          </w:p>
        </w:tc>
      </w:tr>
      <w:tr w:rsidR="00A07DD8" w14:paraId="618AB80C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0D2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86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880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F5A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706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B34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637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A5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0C8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91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5879,33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43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33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5790,72</w:t>
            </w:r>
          </w:p>
        </w:tc>
      </w:tr>
      <w:tr w:rsidR="00A07DD8" w14:paraId="473752ED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7E80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BAE" w14:textId="77777777" w:rsidR="00A07DD8" w:rsidRDefault="00A07DD8" w:rsidP="00A07D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инициативных проектов Черемховского районного муниципального образования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17C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CB6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38D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9D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BD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84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1B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6D7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AC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EF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2525AAD7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20F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9FE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07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606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C5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FE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05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23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72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0CA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6B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E8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326C84D1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AF0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9C5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3C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FB5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46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B0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89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B5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CA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FE7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71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FC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2CA1688A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1DBF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75E" w14:textId="77777777" w:rsidR="00A07DD8" w:rsidRDefault="00A07DD8" w:rsidP="00A0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 «Школьное радио»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06B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84F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2C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EF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E3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79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92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1ED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77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15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0BFA76C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421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0D0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A69B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DF4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4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0D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AF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D0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76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757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09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D9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757BF4A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A8C0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910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E47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C5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C8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7E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4F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78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3F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613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64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5E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1C4B412E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7E0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CED" w14:textId="77777777" w:rsidR="00A07DD8" w:rsidRDefault="00A07DD8" w:rsidP="00A0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 «Крылатый театр»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EDB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5E9E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98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0D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18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09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63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A0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AB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22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15D3D48D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417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AEE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5A2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26CA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36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F2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32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BA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A4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2E6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07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AE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0189631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D68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C07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D9A9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917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20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2A4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49E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D3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CD0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EF4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5D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E41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5DF2FB93" w14:textId="77777777" w:rsidTr="00A07D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5BF8" w14:textId="77777777" w:rsidR="00A07DD8" w:rsidRDefault="00A07DD8" w:rsidP="00A07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5F0" w14:textId="77777777" w:rsidR="00A07DD8" w:rsidRDefault="00A07DD8" w:rsidP="00A0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инициативного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«Спорт для всех»</w:t>
            </w:r>
          </w:p>
          <w:p w14:paraId="1265CA0D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060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F3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516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6B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FA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6BE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0C0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FFD3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C5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3C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6CC0CD82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2585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477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C8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F666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01C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FD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A2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AA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9F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E9F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C2A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C28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8" w14:paraId="118D6440" w14:textId="77777777" w:rsidTr="00A07D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F268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551F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8231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7C6C" w14:textId="77777777" w:rsidR="00A07DD8" w:rsidRDefault="00A07DD8" w:rsidP="00A07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75B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C05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D1D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E72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E3F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30D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CA9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017" w14:textId="77777777" w:rsidR="00A07DD8" w:rsidRDefault="00A07DD8" w:rsidP="00A0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87D299" w14:textId="77777777" w:rsidR="00D868D8" w:rsidRDefault="00D868D8" w:rsidP="00EB6BC6"/>
    <w:sectPr w:rsidR="00D868D8" w:rsidSect="009A1DCB">
      <w:pgSz w:w="16839" w:h="11907" w:orient="landscape"/>
      <w:pgMar w:top="454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76A9" w14:textId="77777777" w:rsidR="008C46EA" w:rsidRDefault="008C46EA" w:rsidP="0074145C">
      <w:pPr>
        <w:spacing w:after="0" w:line="240" w:lineRule="auto"/>
      </w:pPr>
      <w:r>
        <w:separator/>
      </w:r>
    </w:p>
  </w:endnote>
  <w:endnote w:type="continuationSeparator" w:id="0">
    <w:p w14:paraId="57D044A4" w14:textId="77777777" w:rsidR="008C46EA" w:rsidRDefault="008C46EA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1C32" w14:textId="77777777" w:rsidR="008C46EA" w:rsidRDefault="008C46EA" w:rsidP="0074145C">
      <w:pPr>
        <w:spacing w:after="0" w:line="240" w:lineRule="auto"/>
      </w:pPr>
      <w:r>
        <w:separator/>
      </w:r>
    </w:p>
  </w:footnote>
  <w:footnote w:type="continuationSeparator" w:id="0">
    <w:p w14:paraId="3D4756C5" w14:textId="77777777" w:rsidR="008C46EA" w:rsidRDefault="008C46EA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077F"/>
    <w:rsid w:val="000146E8"/>
    <w:rsid w:val="000276D2"/>
    <w:rsid w:val="00045C64"/>
    <w:rsid w:val="000500D2"/>
    <w:rsid w:val="00064E53"/>
    <w:rsid w:val="000653CF"/>
    <w:rsid w:val="0007695A"/>
    <w:rsid w:val="00085AE2"/>
    <w:rsid w:val="0009079F"/>
    <w:rsid w:val="0009092D"/>
    <w:rsid w:val="00093E4D"/>
    <w:rsid w:val="000A079A"/>
    <w:rsid w:val="000C5EBB"/>
    <w:rsid w:val="000D1524"/>
    <w:rsid w:val="00100DF7"/>
    <w:rsid w:val="0010779C"/>
    <w:rsid w:val="0011159E"/>
    <w:rsid w:val="00112CBB"/>
    <w:rsid w:val="00133B4A"/>
    <w:rsid w:val="001354E0"/>
    <w:rsid w:val="00141576"/>
    <w:rsid w:val="00143323"/>
    <w:rsid w:val="00146A18"/>
    <w:rsid w:val="00153865"/>
    <w:rsid w:val="00157696"/>
    <w:rsid w:val="00157826"/>
    <w:rsid w:val="001606C3"/>
    <w:rsid w:val="0016798C"/>
    <w:rsid w:val="00185E7D"/>
    <w:rsid w:val="00192A7D"/>
    <w:rsid w:val="001B08B6"/>
    <w:rsid w:val="001B0C6D"/>
    <w:rsid w:val="001B2BFB"/>
    <w:rsid w:val="001B3896"/>
    <w:rsid w:val="001D2423"/>
    <w:rsid w:val="001D48EC"/>
    <w:rsid w:val="001D5369"/>
    <w:rsid w:val="001D5594"/>
    <w:rsid w:val="001D782C"/>
    <w:rsid w:val="001E1564"/>
    <w:rsid w:val="002141FE"/>
    <w:rsid w:val="002332D6"/>
    <w:rsid w:val="00235A2C"/>
    <w:rsid w:val="0024111E"/>
    <w:rsid w:val="002500A1"/>
    <w:rsid w:val="00254177"/>
    <w:rsid w:val="00264315"/>
    <w:rsid w:val="002869CA"/>
    <w:rsid w:val="00291997"/>
    <w:rsid w:val="00296EDC"/>
    <w:rsid w:val="002A1FDE"/>
    <w:rsid w:val="002B2283"/>
    <w:rsid w:val="002B3485"/>
    <w:rsid w:val="002D03CA"/>
    <w:rsid w:val="002D38DE"/>
    <w:rsid w:val="002D566F"/>
    <w:rsid w:val="002E0145"/>
    <w:rsid w:val="002F1B04"/>
    <w:rsid w:val="002F2CF8"/>
    <w:rsid w:val="002F6EF5"/>
    <w:rsid w:val="00307F4C"/>
    <w:rsid w:val="00314FB3"/>
    <w:rsid w:val="003160FF"/>
    <w:rsid w:val="00325AAD"/>
    <w:rsid w:val="003270FE"/>
    <w:rsid w:val="0033231E"/>
    <w:rsid w:val="0033727F"/>
    <w:rsid w:val="00343CD6"/>
    <w:rsid w:val="00347452"/>
    <w:rsid w:val="00364FD2"/>
    <w:rsid w:val="00384083"/>
    <w:rsid w:val="00387D6B"/>
    <w:rsid w:val="00395990"/>
    <w:rsid w:val="003A0F66"/>
    <w:rsid w:val="003A20AF"/>
    <w:rsid w:val="003A4EAA"/>
    <w:rsid w:val="003C42A4"/>
    <w:rsid w:val="003C7CA9"/>
    <w:rsid w:val="003D5271"/>
    <w:rsid w:val="003E19DA"/>
    <w:rsid w:val="003E49AB"/>
    <w:rsid w:val="003F49D4"/>
    <w:rsid w:val="00404BF2"/>
    <w:rsid w:val="00407CB6"/>
    <w:rsid w:val="00416465"/>
    <w:rsid w:val="00417D8E"/>
    <w:rsid w:val="0042119D"/>
    <w:rsid w:val="00423543"/>
    <w:rsid w:val="004235CE"/>
    <w:rsid w:val="004235EE"/>
    <w:rsid w:val="00432A12"/>
    <w:rsid w:val="004467E3"/>
    <w:rsid w:val="0044687C"/>
    <w:rsid w:val="004545C3"/>
    <w:rsid w:val="00461651"/>
    <w:rsid w:val="004633A8"/>
    <w:rsid w:val="004654A3"/>
    <w:rsid w:val="00465B88"/>
    <w:rsid w:val="00470DB6"/>
    <w:rsid w:val="0048171F"/>
    <w:rsid w:val="0049663B"/>
    <w:rsid w:val="004A4D6B"/>
    <w:rsid w:val="004A74C9"/>
    <w:rsid w:val="004C1F6C"/>
    <w:rsid w:val="004D576F"/>
    <w:rsid w:val="004E394D"/>
    <w:rsid w:val="004E3F15"/>
    <w:rsid w:val="004E49FE"/>
    <w:rsid w:val="004F1BC5"/>
    <w:rsid w:val="004F4552"/>
    <w:rsid w:val="00510BB9"/>
    <w:rsid w:val="0052033F"/>
    <w:rsid w:val="00523039"/>
    <w:rsid w:val="0052623B"/>
    <w:rsid w:val="00530619"/>
    <w:rsid w:val="00534699"/>
    <w:rsid w:val="0054069A"/>
    <w:rsid w:val="00544DC5"/>
    <w:rsid w:val="0054647A"/>
    <w:rsid w:val="00550E53"/>
    <w:rsid w:val="00563EDB"/>
    <w:rsid w:val="0058276F"/>
    <w:rsid w:val="00582E77"/>
    <w:rsid w:val="00585CE8"/>
    <w:rsid w:val="0059313F"/>
    <w:rsid w:val="00596A09"/>
    <w:rsid w:val="005A04C6"/>
    <w:rsid w:val="005A10C7"/>
    <w:rsid w:val="005A53C2"/>
    <w:rsid w:val="005A6646"/>
    <w:rsid w:val="005C0612"/>
    <w:rsid w:val="005D0597"/>
    <w:rsid w:val="005D084B"/>
    <w:rsid w:val="005D281B"/>
    <w:rsid w:val="005E62E2"/>
    <w:rsid w:val="0060231A"/>
    <w:rsid w:val="00610C38"/>
    <w:rsid w:val="00611D8D"/>
    <w:rsid w:val="006236C3"/>
    <w:rsid w:val="0062408C"/>
    <w:rsid w:val="00626396"/>
    <w:rsid w:val="006274CB"/>
    <w:rsid w:val="006332F0"/>
    <w:rsid w:val="00641392"/>
    <w:rsid w:val="00660E59"/>
    <w:rsid w:val="00676F3B"/>
    <w:rsid w:val="00682CE4"/>
    <w:rsid w:val="00695CA6"/>
    <w:rsid w:val="00696A6B"/>
    <w:rsid w:val="006A1EF8"/>
    <w:rsid w:val="006A31F8"/>
    <w:rsid w:val="006B0B02"/>
    <w:rsid w:val="006B3E21"/>
    <w:rsid w:val="006B687F"/>
    <w:rsid w:val="006D0B7F"/>
    <w:rsid w:val="006F0488"/>
    <w:rsid w:val="006F103B"/>
    <w:rsid w:val="006F490C"/>
    <w:rsid w:val="006F78E5"/>
    <w:rsid w:val="006F7B21"/>
    <w:rsid w:val="00700AC7"/>
    <w:rsid w:val="00704A4E"/>
    <w:rsid w:val="00707CBB"/>
    <w:rsid w:val="00733534"/>
    <w:rsid w:val="00734559"/>
    <w:rsid w:val="00735070"/>
    <w:rsid w:val="0074145C"/>
    <w:rsid w:val="00741DEC"/>
    <w:rsid w:val="007603C9"/>
    <w:rsid w:val="007668C0"/>
    <w:rsid w:val="00772445"/>
    <w:rsid w:val="00782740"/>
    <w:rsid w:val="0079053F"/>
    <w:rsid w:val="00797C90"/>
    <w:rsid w:val="007A52F4"/>
    <w:rsid w:val="007A662F"/>
    <w:rsid w:val="007C13BB"/>
    <w:rsid w:val="007C6164"/>
    <w:rsid w:val="007C7E45"/>
    <w:rsid w:val="007E1940"/>
    <w:rsid w:val="007E4476"/>
    <w:rsid w:val="007F07FD"/>
    <w:rsid w:val="007F1704"/>
    <w:rsid w:val="007F450D"/>
    <w:rsid w:val="007F75E3"/>
    <w:rsid w:val="00814A37"/>
    <w:rsid w:val="00815DF5"/>
    <w:rsid w:val="00817967"/>
    <w:rsid w:val="00820DD9"/>
    <w:rsid w:val="008328BF"/>
    <w:rsid w:val="00840CCC"/>
    <w:rsid w:val="008420C4"/>
    <w:rsid w:val="00842ECD"/>
    <w:rsid w:val="00850F66"/>
    <w:rsid w:val="0085269C"/>
    <w:rsid w:val="00856BF6"/>
    <w:rsid w:val="00862128"/>
    <w:rsid w:val="008632EA"/>
    <w:rsid w:val="00867C6E"/>
    <w:rsid w:val="008703EF"/>
    <w:rsid w:val="008755BE"/>
    <w:rsid w:val="008764DB"/>
    <w:rsid w:val="00884B14"/>
    <w:rsid w:val="00892A6B"/>
    <w:rsid w:val="00893A9C"/>
    <w:rsid w:val="0089641F"/>
    <w:rsid w:val="00896D51"/>
    <w:rsid w:val="008A2AC3"/>
    <w:rsid w:val="008B3B06"/>
    <w:rsid w:val="008C46EA"/>
    <w:rsid w:val="008C7F86"/>
    <w:rsid w:val="008E2C35"/>
    <w:rsid w:val="008F0964"/>
    <w:rsid w:val="008F0EDE"/>
    <w:rsid w:val="008F141B"/>
    <w:rsid w:val="00904E11"/>
    <w:rsid w:val="00907F60"/>
    <w:rsid w:val="009163F2"/>
    <w:rsid w:val="009179AC"/>
    <w:rsid w:val="009468CD"/>
    <w:rsid w:val="00975022"/>
    <w:rsid w:val="0098045B"/>
    <w:rsid w:val="00995366"/>
    <w:rsid w:val="00996C25"/>
    <w:rsid w:val="009A06D1"/>
    <w:rsid w:val="009A1695"/>
    <w:rsid w:val="009A1DCB"/>
    <w:rsid w:val="009A7878"/>
    <w:rsid w:val="009C1604"/>
    <w:rsid w:val="009D3FCA"/>
    <w:rsid w:val="009D47C9"/>
    <w:rsid w:val="00A012AC"/>
    <w:rsid w:val="00A02A4C"/>
    <w:rsid w:val="00A07DD8"/>
    <w:rsid w:val="00A146EE"/>
    <w:rsid w:val="00A21E0C"/>
    <w:rsid w:val="00A51207"/>
    <w:rsid w:val="00A5439B"/>
    <w:rsid w:val="00A727AB"/>
    <w:rsid w:val="00A865E2"/>
    <w:rsid w:val="00A96D0E"/>
    <w:rsid w:val="00AC5847"/>
    <w:rsid w:val="00AC6394"/>
    <w:rsid w:val="00AD1F1B"/>
    <w:rsid w:val="00AD45C4"/>
    <w:rsid w:val="00AD5A1A"/>
    <w:rsid w:val="00AD6AED"/>
    <w:rsid w:val="00AE27DA"/>
    <w:rsid w:val="00AE3F14"/>
    <w:rsid w:val="00AE4884"/>
    <w:rsid w:val="00B07179"/>
    <w:rsid w:val="00B11A0B"/>
    <w:rsid w:val="00B15361"/>
    <w:rsid w:val="00B176AF"/>
    <w:rsid w:val="00B2046D"/>
    <w:rsid w:val="00B2789E"/>
    <w:rsid w:val="00B31C35"/>
    <w:rsid w:val="00B32CFD"/>
    <w:rsid w:val="00B455EC"/>
    <w:rsid w:val="00B508E9"/>
    <w:rsid w:val="00B51353"/>
    <w:rsid w:val="00B52DC0"/>
    <w:rsid w:val="00B55C42"/>
    <w:rsid w:val="00B6402D"/>
    <w:rsid w:val="00B65301"/>
    <w:rsid w:val="00B7765A"/>
    <w:rsid w:val="00B83372"/>
    <w:rsid w:val="00B93704"/>
    <w:rsid w:val="00BA6D81"/>
    <w:rsid w:val="00BC2820"/>
    <w:rsid w:val="00BD05D9"/>
    <w:rsid w:val="00BD626D"/>
    <w:rsid w:val="00BD7332"/>
    <w:rsid w:val="00BE3D7E"/>
    <w:rsid w:val="00BF023E"/>
    <w:rsid w:val="00BF77E9"/>
    <w:rsid w:val="00BF7E6B"/>
    <w:rsid w:val="00C0359D"/>
    <w:rsid w:val="00C21118"/>
    <w:rsid w:val="00C22EB4"/>
    <w:rsid w:val="00C27496"/>
    <w:rsid w:val="00C35E47"/>
    <w:rsid w:val="00C43BD4"/>
    <w:rsid w:val="00C51158"/>
    <w:rsid w:val="00C556FD"/>
    <w:rsid w:val="00C57986"/>
    <w:rsid w:val="00C80FF6"/>
    <w:rsid w:val="00C90BC2"/>
    <w:rsid w:val="00CB6525"/>
    <w:rsid w:val="00CD2211"/>
    <w:rsid w:val="00CD275E"/>
    <w:rsid w:val="00CF2C4B"/>
    <w:rsid w:val="00CF480F"/>
    <w:rsid w:val="00CF49AA"/>
    <w:rsid w:val="00D02CC5"/>
    <w:rsid w:val="00D050BA"/>
    <w:rsid w:val="00D27466"/>
    <w:rsid w:val="00D4616C"/>
    <w:rsid w:val="00D52350"/>
    <w:rsid w:val="00D66698"/>
    <w:rsid w:val="00D702BE"/>
    <w:rsid w:val="00D704EC"/>
    <w:rsid w:val="00D71010"/>
    <w:rsid w:val="00D764E6"/>
    <w:rsid w:val="00D80DDA"/>
    <w:rsid w:val="00D81E91"/>
    <w:rsid w:val="00D868D8"/>
    <w:rsid w:val="00DA059E"/>
    <w:rsid w:val="00DA205A"/>
    <w:rsid w:val="00DA319B"/>
    <w:rsid w:val="00DA39B8"/>
    <w:rsid w:val="00DA56DE"/>
    <w:rsid w:val="00DB36EE"/>
    <w:rsid w:val="00DB585D"/>
    <w:rsid w:val="00DC0E9F"/>
    <w:rsid w:val="00DC197B"/>
    <w:rsid w:val="00DC1C2F"/>
    <w:rsid w:val="00DC1E34"/>
    <w:rsid w:val="00DC3049"/>
    <w:rsid w:val="00DC4F4A"/>
    <w:rsid w:val="00DD087D"/>
    <w:rsid w:val="00DE5F9B"/>
    <w:rsid w:val="00DF6988"/>
    <w:rsid w:val="00E044EB"/>
    <w:rsid w:val="00E06F1E"/>
    <w:rsid w:val="00E23DAE"/>
    <w:rsid w:val="00E24280"/>
    <w:rsid w:val="00E244D7"/>
    <w:rsid w:val="00E24B87"/>
    <w:rsid w:val="00E31C0C"/>
    <w:rsid w:val="00E541A3"/>
    <w:rsid w:val="00E65500"/>
    <w:rsid w:val="00E840D3"/>
    <w:rsid w:val="00E8596E"/>
    <w:rsid w:val="00E86FF8"/>
    <w:rsid w:val="00E923C0"/>
    <w:rsid w:val="00E92978"/>
    <w:rsid w:val="00E94BCA"/>
    <w:rsid w:val="00E97D5A"/>
    <w:rsid w:val="00EA78DD"/>
    <w:rsid w:val="00EB6BC6"/>
    <w:rsid w:val="00EC5C3A"/>
    <w:rsid w:val="00EE3FA1"/>
    <w:rsid w:val="00EF1DF2"/>
    <w:rsid w:val="00EF323A"/>
    <w:rsid w:val="00F07233"/>
    <w:rsid w:val="00F14A1D"/>
    <w:rsid w:val="00F25A77"/>
    <w:rsid w:val="00F42DED"/>
    <w:rsid w:val="00F569FD"/>
    <w:rsid w:val="00F57800"/>
    <w:rsid w:val="00F6046F"/>
    <w:rsid w:val="00F63B05"/>
    <w:rsid w:val="00F64249"/>
    <w:rsid w:val="00F6691D"/>
    <w:rsid w:val="00F66E5A"/>
    <w:rsid w:val="00F81782"/>
    <w:rsid w:val="00F85997"/>
    <w:rsid w:val="00F93502"/>
    <w:rsid w:val="00F95BF4"/>
    <w:rsid w:val="00F96543"/>
    <w:rsid w:val="00FA7B78"/>
    <w:rsid w:val="00FB4431"/>
    <w:rsid w:val="00FB4D0E"/>
    <w:rsid w:val="00FB798C"/>
    <w:rsid w:val="00FC00E0"/>
    <w:rsid w:val="00FD0AF8"/>
    <w:rsid w:val="00FD0CAC"/>
    <w:rsid w:val="00FD10FA"/>
    <w:rsid w:val="00FD5C3D"/>
    <w:rsid w:val="00FE262E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909D0"/>
  <w15:docId w15:val="{041CE082-39CB-4997-BB95-08D1AD0C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pPr>
      <w:spacing w:after="160" w:line="259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820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2820"/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uiPriority w:val="99"/>
    <w:rsid w:val="00BC282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145C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145C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536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C274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uiPriority w:val="99"/>
    <w:locked/>
    <w:rsid w:val="00E923C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E923C0"/>
    <w:pPr>
      <w:widowControl w:val="0"/>
      <w:shd w:val="clear" w:color="auto" w:fill="FFFFFF"/>
      <w:spacing w:before="720" w:after="600" w:line="320" w:lineRule="exact"/>
      <w:jc w:val="center"/>
    </w:pPr>
    <w:rPr>
      <w:rFonts w:eastAsia="Calibri" w:cs="Times New Roman"/>
      <w:sz w:val="26"/>
      <w:szCs w:val="26"/>
      <w:shd w:val="clear" w:color="auto" w:fill="FFFFFF"/>
      <w:lang w:eastAsia="ru-RU"/>
    </w:rPr>
  </w:style>
  <w:style w:type="paragraph" w:styleId="ab">
    <w:name w:val="annotation text"/>
    <w:basedOn w:val="a"/>
    <w:link w:val="ac"/>
    <w:uiPriority w:val="99"/>
    <w:semiHidden/>
    <w:rsid w:val="00E923C0"/>
    <w:pPr>
      <w:spacing w:after="200"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23C0"/>
    <w:rPr>
      <w:rFonts w:eastAsia="Times New Roman" w:cs="Calibri"/>
      <w:sz w:val="20"/>
      <w:szCs w:val="20"/>
    </w:rPr>
  </w:style>
  <w:style w:type="character" w:customStyle="1" w:styleId="CommentTextChar">
    <w:name w:val="Comment Text Char"/>
    <w:uiPriority w:val="99"/>
    <w:semiHidden/>
    <w:rsid w:val="00E923C0"/>
    <w:rPr>
      <w:rFonts w:ascii="Calibri" w:hAnsi="Calibri" w:cs="Calibri"/>
      <w:sz w:val="20"/>
      <w:szCs w:val="20"/>
    </w:rPr>
  </w:style>
  <w:style w:type="character" w:customStyle="1" w:styleId="BalloonTextChar">
    <w:name w:val="Balloon Text Char"/>
    <w:uiPriority w:val="99"/>
    <w:semiHidden/>
    <w:rsid w:val="00E923C0"/>
    <w:rPr>
      <w:sz w:val="0"/>
      <w:szCs w:val="0"/>
    </w:rPr>
  </w:style>
  <w:style w:type="character" w:customStyle="1" w:styleId="HeaderChar">
    <w:name w:val="Header Char"/>
    <w:uiPriority w:val="99"/>
    <w:semiHidden/>
    <w:rsid w:val="00E923C0"/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E923C0"/>
    <w:rPr>
      <w:rFonts w:ascii="Calibri" w:hAnsi="Calibri" w:cs="Calibri"/>
    </w:rPr>
  </w:style>
  <w:style w:type="character" w:customStyle="1" w:styleId="5">
    <w:name w:val="Основной текст (5)_"/>
    <w:link w:val="50"/>
    <w:uiPriority w:val="99"/>
    <w:locked/>
    <w:rsid w:val="00E923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3C0"/>
    <w:pPr>
      <w:widowControl w:val="0"/>
      <w:shd w:val="clear" w:color="auto" w:fill="FFFFFF"/>
      <w:spacing w:before="720" w:after="0" w:line="320" w:lineRule="exact"/>
      <w:jc w:val="center"/>
    </w:pPr>
    <w:rPr>
      <w:rFonts w:eastAsia="Calibri" w:cs="Times New Roman"/>
      <w:b/>
      <w:bCs/>
      <w:sz w:val="26"/>
      <w:szCs w:val="26"/>
      <w:shd w:val="clear" w:color="auto" w:fill="FFFFFF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E923C0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23C0"/>
    <w:rPr>
      <w:rFonts w:eastAsia="Times New Roman" w:cs="Calibri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E923C0"/>
    <w:rPr>
      <w:rFonts w:ascii="Calibri" w:hAnsi="Calibri" w:cs="Calibri"/>
      <w:b/>
      <w:bCs/>
      <w:sz w:val="20"/>
      <w:szCs w:val="20"/>
    </w:rPr>
  </w:style>
  <w:style w:type="table" w:styleId="af">
    <w:name w:val="Table Elegant"/>
    <w:basedOn w:val="a1"/>
    <w:uiPriority w:val="99"/>
    <w:rsid w:val="00E923C0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15k158</cp:lastModifiedBy>
  <cp:revision>14</cp:revision>
  <cp:lastPrinted>2023-07-14T09:13:00Z</cp:lastPrinted>
  <dcterms:created xsi:type="dcterms:W3CDTF">2023-10-13T00:29:00Z</dcterms:created>
  <dcterms:modified xsi:type="dcterms:W3CDTF">2023-10-25T03:05:00Z</dcterms:modified>
</cp:coreProperties>
</file>